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1241"/>
        <w:tblW w:w="27698" w:type="dxa"/>
        <w:tblLook w:val="04A0" w:firstRow="1" w:lastRow="0" w:firstColumn="1" w:lastColumn="0" w:noHBand="0" w:noVBand="1"/>
      </w:tblPr>
      <w:tblGrid>
        <w:gridCol w:w="618"/>
        <w:gridCol w:w="1488"/>
        <w:gridCol w:w="1488"/>
        <w:gridCol w:w="1523"/>
        <w:gridCol w:w="1415"/>
        <w:gridCol w:w="872"/>
        <w:gridCol w:w="1466"/>
        <w:gridCol w:w="1307"/>
        <w:gridCol w:w="1473"/>
        <w:gridCol w:w="1564"/>
        <w:gridCol w:w="8983"/>
        <w:gridCol w:w="5501"/>
      </w:tblGrid>
      <w:tr w:rsidR="00B030A5" w:rsidRPr="00D30606" w14:paraId="49B6737B" w14:textId="77777777" w:rsidTr="004F44DB">
        <w:tc>
          <w:tcPr>
            <w:tcW w:w="618" w:type="dxa"/>
          </w:tcPr>
          <w:p w14:paraId="16377B6A" w14:textId="77777777" w:rsidR="008C44E0" w:rsidRPr="00D30606" w:rsidRDefault="008C44E0" w:rsidP="004F44DB">
            <w:pPr>
              <w:rPr>
                <w:b/>
              </w:rPr>
            </w:pPr>
            <w:r w:rsidRPr="00D30606">
              <w:rPr>
                <w:b/>
                <w:sz w:val="21"/>
              </w:rPr>
              <w:t>SIRA</w:t>
            </w:r>
          </w:p>
        </w:tc>
        <w:tc>
          <w:tcPr>
            <w:tcW w:w="1488" w:type="dxa"/>
          </w:tcPr>
          <w:p w14:paraId="69865A7C" w14:textId="77777777" w:rsidR="008C44E0" w:rsidRPr="00D30606" w:rsidRDefault="008C44E0" w:rsidP="004F44DB">
            <w:pPr>
              <w:rPr>
                <w:b/>
              </w:rPr>
            </w:pPr>
            <w:r w:rsidRPr="00D30606">
              <w:rPr>
                <w:b/>
              </w:rPr>
              <w:t xml:space="preserve">NUMUNE </w:t>
            </w:r>
          </w:p>
          <w:p w14:paraId="624A441A" w14:textId="77777777" w:rsidR="008C44E0" w:rsidRPr="00D30606" w:rsidRDefault="008C44E0" w:rsidP="004F44DB">
            <w:pPr>
              <w:rPr>
                <w:b/>
              </w:rPr>
            </w:pPr>
            <w:r w:rsidRPr="00D30606">
              <w:rPr>
                <w:b/>
              </w:rPr>
              <w:t>ANALİZ ADI</w:t>
            </w:r>
          </w:p>
        </w:tc>
        <w:tc>
          <w:tcPr>
            <w:tcW w:w="1488" w:type="dxa"/>
          </w:tcPr>
          <w:p w14:paraId="5623795A" w14:textId="77777777" w:rsidR="008C44E0" w:rsidRPr="00D30606" w:rsidRDefault="008C44E0" w:rsidP="004F44DB">
            <w:pPr>
              <w:rPr>
                <w:b/>
              </w:rPr>
            </w:pPr>
            <w:r w:rsidRPr="00D30606">
              <w:rPr>
                <w:b/>
              </w:rPr>
              <w:t>İLÇE</w:t>
            </w:r>
          </w:p>
        </w:tc>
        <w:tc>
          <w:tcPr>
            <w:tcW w:w="1523" w:type="dxa"/>
          </w:tcPr>
          <w:p w14:paraId="29F35EB8" w14:textId="77777777" w:rsidR="008C44E0" w:rsidRPr="00D30606" w:rsidRDefault="008C44E0" w:rsidP="004F44DB">
            <w:pPr>
              <w:rPr>
                <w:b/>
              </w:rPr>
            </w:pPr>
            <w:r w:rsidRPr="00D30606">
              <w:rPr>
                <w:b/>
              </w:rPr>
              <w:t>ADRES</w:t>
            </w:r>
          </w:p>
        </w:tc>
        <w:tc>
          <w:tcPr>
            <w:tcW w:w="1415" w:type="dxa"/>
          </w:tcPr>
          <w:p w14:paraId="78857755" w14:textId="77777777" w:rsidR="008C44E0" w:rsidRPr="00D30606" w:rsidRDefault="008C44E0" w:rsidP="004F44DB">
            <w:pPr>
              <w:rPr>
                <w:b/>
              </w:rPr>
            </w:pPr>
            <w:r w:rsidRPr="00D30606">
              <w:rPr>
                <w:b/>
              </w:rPr>
              <w:t>TARİH</w:t>
            </w:r>
          </w:p>
        </w:tc>
        <w:tc>
          <w:tcPr>
            <w:tcW w:w="872" w:type="dxa"/>
          </w:tcPr>
          <w:p w14:paraId="333FE473" w14:textId="77777777" w:rsidR="008C44E0" w:rsidRPr="00D30606" w:rsidRDefault="008C44E0" w:rsidP="004F44DB">
            <w:pPr>
              <w:rPr>
                <w:b/>
              </w:rPr>
            </w:pPr>
            <w:r w:rsidRPr="00D30606">
              <w:rPr>
                <w:b/>
              </w:rPr>
              <w:t>SAAT</w:t>
            </w:r>
          </w:p>
        </w:tc>
        <w:tc>
          <w:tcPr>
            <w:tcW w:w="1466" w:type="dxa"/>
          </w:tcPr>
          <w:p w14:paraId="352BF143" w14:textId="77777777" w:rsidR="008C44E0" w:rsidRPr="00D30606" w:rsidRDefault="008C44E0" w:rsidP="004F44DB">
            <w:pPr>
              <w:rPr>
                <w:b/>
              </w:rPr>
            </w:pPr>
            <w:r w:rsidRPr="00D30606">
              <w:rPr>
                <w:b/>
              </w:rPr>
              <w:t xml:space="preserve">KLOR </w:t>
            </w:r>
          </w:p>
          <w:p w14:paraId="71D356E0" w14:textId="77777777" w:rsidR="008C44E0" w:rsidRPr="00D30606" w:rsidRDefault="008C44E0" w:rsidP="004F44DB">
            <w:pPr>
              <w:rPr>
                <w:b/>
              </w:rPr>
            </w:pPr>
            <w:r w:rsidRPr="00D30606">
              <w:rPr>
                <w:b/>
              </w:rPr>
              <w:t>SEVİYESİ</w:t>
            </w:r>
          </w:p>
        </w:tc>
        <w:tc>
          <w:tcPr>
            <w:tcW w:w="1307" w:type="dxa"/>
          </w:tcPr>
          <w:p w14:paraId="53B8D0C6" w14:textId="77777777" w:rsidR="008C44E0" w:rsidRPr="00D30606" w:rsidRDefault="008C44E0" w:rsidP="004F44DB">
            <w:pPr>
              <w:rPr>
                <w:b/>
              </w:rPr>
            </w:pPr>
            <w:proofErr w:type="gramStart"/>
            <w:r w:rsidRPr="00D30606">
              <w:rPr>
                <w:b/>
              </w:rPr>
              <w:t>E.COLİ</w:t>
            </w:r>
            <w:proofErr w:type="gramEnd"/>
            <w:r w:rsidRPr="00D30606">
              <w:rPr>
                <w:b/>
              </w:rPr>
              <w:t xml:space="preserve"> SEVİYESİ</w:t>
            </w:r>
          </w:p>
        </w:tc>
        <w:tc>
          <w:tcPr>
            <w:tcW w:w="1473" w:type="dxa"/>
          </w:tcPr>
          <w:p w14:paraId="742E3071" w14:textId="77777777" w:rsidR="008C44E0" w:rsidRPr="00D30606" w:rsidRDefault="008C44E0" w:rsidP="004F44DB">
            <w:pPr>
              <w:rPr>
                <w:b/>
              </w:rPr>
            </w:pPr>
            <w:r w:rsidRPr="00D30606">
              <w:rPr>
                <w:b/>
              </w:rPr>
              <w:t>KOLİFORM BAKTERİ SEVİYESİ</w:t>
            </w:r>
          </w:p>
        </w:tc>
        <w:tc>
          <w:tcPr>
            <w:tcW w:w="1564" w:type="dxa"/>
          </w:tcPr>
          <w:p w14:paraId="2B054A33" w14:textId="77777777" w:rsidR="008C44E0" w:rsidRPr="00D30606" w:rsidRDefault="008C44E0" w:rsidP="004F44DB">
            <w:pPr>
              <w:rPr>
                <w:b/>
              </w:rPr>
            </w:pPr>
            <w:r w:rsidRPr="00D30606">
              <w:rPr>
                <w:b/>
              </w:rPr>
              <w:t xml:space="preserve">AMONYUM </w:t>
            </w:r>
          </w:p>
          <w:p w14:paraId="04FC56C8" w14:textId="77777777" w:rsidR="008C44E0" w:rsidRPr="00D30606" w:rsidRDefault="008C44E0" w:rsidP="004F44DB">
            <w:pPr>
              <w:rPr>
                <w:b/>
              </w:rPr>
            </w:pPr>
            <w:r w:rsidRPr="00D30606">
              <w:rPr>
                <w:b/>
              </w:rPr>
              <w:t>SEVİYESİ</w:t>
            </w:r>
          </w:p>
        </w:tc>
        <w:tc>
          <w:tcPr>
            <w:tcW w:w="8983" w:type="dxa"/>
          </w:tcPr>
          <w:p w14:paraId="5F99D85F" w14:textId="77777777" w:rsidR="008C44E0" w:rsidRPr="00D30606" w:rsidRDefault="008C44E0" w:rsidP="004F44DB">
            <w:pPr>
              <w:rPr>
                <w:b/>
              </w:rPr>
            </w:pPr>
            <w:r w:rsidRPr="00D30606">
              <w:rPr>
                <w:b/>
              </w:rPr>
              <w:t>ÇEVRESEL GÖZLEM</w:t>
            </w:r>
          </w:p>
        </w:tc>
        <w:tc>
          <w:tcPr>
            <w:tcW w:w="5501" w:type="dxa"/>
          </w:tcPr>
          <w:p w14:paraId="2C0EAAAD" w14:textId="77777777" w:rsidR="008C44E0" w:rsidRPr="00D30606" w:rsidRDefault="008C44E0" w:rsidP="004F44DB">
            <w:pPr>
              <w:rPr>
                <w:b/>
              </w:rPr>
            </w:pPr>
            <w:r w:rsidRPr="00D30606">
              <w:rPr>
                <w:b/>
              </w:rPr>
              <w:t>DEĞERLENDİRME</w:t>
            </w:r>
          </w:p>
        </w:tc>
      </w:tr>
      <w:tr w:rsidR="00B030A5" w:rsidRPr="00D30606" w14:paraId="6E7E2871" w14:textId="77777777" w:rsidTr="004F44DB">
        <w:tc>
          <w:tcPr>
            <w:tcW w:w="618" w:type="dxa"/>
          </w:tcPr>
          <w:p w14:paraId="77791E35" w14:textId="77777777" w:rsidR="008C44E0" w:rsidRPr="00D30606" w:rsidRDefault="008C44E0" w:rsidP="004F44DB">
            <w:r w:rsidRPr="00D30606">
              <w:t>1</w:t>
            </w:r>
          </w:p>
        </w:tc>
        <w:tc>
          <w:tcPr>
            <w:tcW w:w="1488" w:type="dxa"/>
          </w:tcPr>
          <w:p w14:paraId="7C88C000" w14:textId="77777777" w:rsidR="008C44E0" w:rsidRPr="00D30606" w:rsidRDefault="001639E8" w:rsidP="004F44DB">
            <w:r w:rsidRPr="00D30606">
              <w:t>23-S-679</w:t>
            </w:r>
          </w:p>
        </w:tc>
        <w:tc>
          <w:tcPr>
            <w:tcW w:w="1488" w:type="dxa"/>
          </w:tcPr>
          <w:p w14:paraId="253ABDCE" w14:textId="77777777" w:rsidR="008C44E0" w:rsidRPr="00D30606" w:rsidRDefault="008C44E0" w:rsidP="004F44DB">
            <w:r w:rsidRPr="00D30606">
              <w:t>SAMANDAĞ</w:t>
            </w:r>
          </w:p>
        </w:tc>
        <w:tc>
          <w:tcPr>
            <w:tcW w:w="1523" w:type="dxa"/>
          </w:tcPr>
          <w:p w14:paraId="599060C6" w14:textId="77777777" w:rsidR="008C44E0" w:rsidRPr="00D30606" w:rsidRDefault="008C44E0" w:rsidP="004F44DB">
            <w:proofErr w:type="gramStart"/>
            <w:r w:rsidRPr="00D30606">
              <w:t>çiğdede</w:t>
            </w:r>
            <w:proofErr w:type="gramEnd"/>
            <w:r w:rsidRPr="00D30606">
              <w:t xml:space="preserve"> mahallesi Mehmet aslan caddesi</w:t>
            </w:r>
            <w:r w:rsidR="005C1E55" w:rsidRPr="00D30606">
              <w:t xml:space="preserve"> deniz kenarı</w:t>
            </w:r>
          </w:p>
        </w:tc>
        <w:tc>
          <w:tcPr>
            <w:tcW w:w="1415" w:type="dxa"/>
          </w:tcPr>
          <w:p w14:paraId="12DD7D13" w14:textId="77777777" w:rsidR="008C44E0" w:rsidRPr="00D30606" w:rsidRDefault="008C44E0" w:rsidP="004F44DB">
            <w:r w:rsidRPr="00D30606">
              <w:t>11.09.2023</w:t>
            </w:r>
          </w:p>
        </w:tc>
        <w:tc>
          <w:tcPr>
            <w:tcW w:w="872" w:type="dxa"/>
          </w:tcPr>
          <w:p w14:paraId="56140004" w14:textId="77777777" w:rsidR="008C44E0" w:rsidRPr="00D30606" w:rsidRDefault="008C44E0" w:rsidP="004F44DB">
            <w:r w:rsidRPr="00D30606">
              <w:t>10:45</w:t>
            </w:r>
          </w:p>
        </w:tc>
        <w:tc>
          <w:tcPr>
            <w:tcW w:w="1466" w:type="dxa"/>
          </w:tcPr>
          <w:p w14:paraId="5851898B" w14:textId="77777777" w:rsidR="008C44E0" w:rsidRPr="00D30606" w:rsidRDefault="008C44E0" w:rsidP="004F44DB">
            <w:r w:rsidRPr="00D30606">
              <w:t>0.3 PPM</w:t>
            </w:r>
          </w:p>
        </w:tc>
        <w:tc>
          <w:tcPr>
            <w:tcW w:w="1307" w:type="dxa"/>
          </w:tcPr>
          <w:p w14:paraId="4B168F82" w14:textId="77777777" w:rsidR="008C44E0" w:rsidRPr="00D30606" w:rsidRDefault="001639E8" w:rsidP="004F44DB">
            <w:r w:rsidRPr="00D30606">
              <w:t>30</w:t>
            </w:r>
            <w:r w:rsidR="004F44DB" w:rsidRPr="00D30606">
              <w:t xml:space="preserve"> </w:t>
            </w:r>
            <w:proofErr w:type="spellStart"/>
            <w:r w:rsidR="004F44DB" w:rsidRPr="00D30606">
              <w:t>cfu</w:t>
            </w:r>
            <w:proofErr w:type="spellEnd"/>
            <w:r w:rsidR="004F44DB" w:rsidRPr="00D30606">
              <w:t>/100 ml</w:t>
            </w:r>
          </w:p>
        </w:tc>
        <w:tc>
          <w:tcPr>
            <w:tcW w:w="1473" w:type="dxa"/>
          </w:tcPr>
          <w:p w14:paraId="3B8C4B4A" w14:textId="77777777" w:rsidR="008C44E0" w:rsidRPr="00D30606" w:rsidRDefault="001639E8" w:rsidP="004F44DB">
            <w:r w:rsidRPr="00D30606">
              <w:t>10</w:t>
            </w:r>
            <w:r w:rsidR="004F44DB" w:rsidRPr="00D30606">
              <w:t xml:space="preserve"> </w:t>
            </w:r>
            <w:proofErr w:type="spellStart"/>
            <w:r w:rsidR="004F44DB" w:rsidRPr="00D30606">
              <w:t>cfu</w:t>
            </w:r>
            <w:proofErr w:type="spellEnd"/>
            <w:r w:rsidR="004F44DB" w:rsidRPr="00D30606">
              <w:t>/100 ml</w:t>
            </w:r>
          </w:p>
        </w:tc>
        <w:tc>
          <w:tcPr>
            <w:tcW w:w="1564" w:type="dxa"/>
          </w:tcPr>
          <w:p w14:paraId="1031204A" w14:textId="77777777" w:rsidR="008C44E0" w:rsidRPr="00D30606" w:rsidRDefault="001639E8" w:rsidP="004F44DB">
            <w:r w:rsidRPr="00D30606">
              <w:t>0,239 mg/l</w:t>
            </w:r>
          </w:p>
        </w:tc>
        <w:tc>
          <w:tcPr>
            <w:tcW w:w="8983" w:type="dxa"/>
          </w:tcPr>
          <w:p w14:paraId="47B07885" w14:textId="77777777" w:rsidR="008C44E0" w:rsidRPr="00D30606" w:rsidRDefault="008C44E0" w:rsidP="004F44DB">
            <w:r w:rsidRPr="00D30606">
              <w:t>Yıkımın olmadığı Sahile yakın olan yerleşim alanında şebeke suyu olduğu bilinen yerden örnek alındı. Daha çok kullanım amaçlı kullanılan suyun içme için kullanılabildiği bilinmiyor. Çevresinde açıkta su birikintisi gözlemlenmedi.</w:t>
            </w:r>
          </w:p>
        </w:tc>
        <w:tc>
          <w:tcPr>
            <w:tcW w:w="5501" w:type="dxa"/>
          </w:tcPr>
          <w:p w14:paraId="580C64A6" w14:textId="77777777" w:rsidR="001D7179" w:rsidRPr="00D30606" w:rsidRDefault="00796681" w:rsidP="004F44DB">
            <w:r w:rsidRPr="00D30606">
              <w:t>A</w:t>
            </w:r>
            <w:r w:rsidR="004F44DB" w:rsidRPr="00D30606">
              <w:t xml:space="preserve">monyum sınır değerin altında olsa da </w:t>
            </w:r>
            <w:proofErr w:type="spellStart"/>
            <w:proofErr w:type="gramStart"/>
            <w:r w:rsidR="004F44DB" w:rsidRPr="00D30606">
              <w:t>E.</w:t>
            </w:r>
            <w:r w:rsidR="001D7179" w:rsidRPr="00D30606">
              <w:t>C</w:t>
            </w:r>
            <w:r w:rsidR="004F44DB" w:rsidRPr="00D30606">
              <w:t>oli</w:t>
            </w:r>
            <w:proofErr w:type="spellEnd"/>
            <w:proofErr w:type="gramEnd"/>
            <w:r w:rsidR="001D7179" w:rsidRPr="00D30606">
              <w:t xml:space="preserve"> düzeyinin</w:t>
            </w:r>
            <w:r w:rsidR="004F44DB" w:rsidRPr="00D30606">
              <w:t xml:space="preserve"> 30</w:t>
            </w:r>
            <w:r w:rsidR="001D7179" w:rsidRPr="00D30606">
              <w:t>’</w:t>
            </w:r>
            <w:r w:rsidR="004F44DB" w:rsidRPr="00D30606">
              <w:t>un üstünde üremiş,  suya atık</w:t>
            </w:r>
            <w:r w:rsidR="001D7179" w:rsidRPr="00D30606">
              <w:t xml:space="preserve"> </w:t>
            </w:r>
            <w:r w:rsidR="004F44DB" w:rsidRPr="00D30606">
              <w:t xml:space="preserve">su girdisi </w:t>
            </w:r>
            <w:r w:rsidR="001D7179" w:rsidRPr="00D30606">
              <w:t xml:space="preserve">olduğu </w:t>
            </w:r>
            <w:r w:rsidR="004F44DB" w:rsidRPr="00D30606">
              <w:t>ve kesintilerde suda anaerobik üreme ortamı oluş</w:t>
            </w:r>
            <w:r w:rsidR="001D7179" w:rsidRPr="00D30606">
              <w:t>tuğu</w:t>
            </w:r>
            <w:r w:rsidR="004F44DB" w:rsidRPr="00D30606">
              <w:t xml:space="preserve"> analiz sonucundan açıkça görülmekte</w:t>
            </w:r>
            <w:r w:rsidR="001D7179" w:rsidRPr="00D30606">
              <w:t>.</w:t>
            </w:r>
            <w:r w:rsidR="004F44DB" w:rsidRPr="00D30606">
              <w:t xml:space="preserve">                                                                                        </w:t>
            </w:r>
            <w:r w:rsidR="001D7179" w:rsidRPr="00D30606">
              <w:t>Kanalizasyon</w:t>
            </w:r>
            <w:r w:rsidR="004F44DB" w:rsidRPr="00D30606">
              <w:t xml:space="preserve"> şebekesinin ivedilikle yapılması gerekmekte. </w:t>
            </w:r>
            <w:r w:rsidR="001D7179" w:rsidRPr="00D30606">
              <w:t>Yapım</w:t>
            </w:r>
            <w:r w:rsidR="004F44DB" w:rsidRPr="00D30606">
              <w:t xml:space="preserve"> aşam</w:t>
            </w:r>
            <w:r w:rsidR="001D7179" w:rsidRPr="00D30606">
              <w:t>asına</w:t>
            </w:r>
            <w:r w:rsidR="004F44DB" w:rsidRPr="00D30606">
              <w:t xml:space="preserve"> kadar kullanılamaz /içilemez</w:t>
            </w:r>
            <w:r w:rsidR="001D7179" w:rsidRPr="00D30606">
              <w:t>.</w:t>
            </w:r>
          </w:p>
        </w:tc>
      </w:tr>
      <w:tr w:rsidR="00B030A5" w:rsidRPr="00D30606" w14:paraId="6FAA7190" w14:textId="77777777" w:rsidTr="004F44DB">
        <w:tc>
          <w:tcPr>
            <w:tcW w:w="618" w:type="dxa"/>
          </w:tcPr>
          <w:p w14:paraId="78E265B7" w14:textId="77777777" w:rsidR="001D7179" w:rsidRPr="00D30606" w:rsidRDefault="001D7179" w:rsidP="001D7179">
            <w:r w:rsidRPr="00D30606">
              <w:t>2</w:t>
            </w:r>
          </w:p>
        </w:tc>
        <w:tc>
          <w:tcPr>
            <w:tcW w:w="1488" w:type="dxa"/>
          </w:tcPr>
          <w:p w14:paraId="206528A0" w14:textId="77777777" w:rsidR="001D7179" w:rsidRPr="00D30606" w:rsidRDefault="001D7179" w:rsidP="001D7179">
            <w:r w:rsidRPr="00D30606">
              <w:t>23-S-680</w:t>
            </w:r>
          </w:p>
        </w:tc>
        <w:tc>
          <w:tcPr>
            <w:tcW w:w="1488" w:type="dxa"/>
          </w:tcPr>
          <w:p w14:paraId="63D44170" w14:textId="77777777" w:rsidR="001D7179" w:rsidRPr="00D30606" w:rsidRDefault="001D7179" w:rsidP="001D7179">
            <w:r w:rsidRPr="00D30606">
              <w:t>SAMANDAĞ</w:t>
            </w:r>
          </w:p>
        </w:tc>
        <w:tc>
          <w:tcPr>
            <w:tcW w:w="1523" w:type="dxa"/>
          </w:tcPr>
          <w:p w14:paraId="60DF522F" w14:textId="77777777" w:rsidR="001D7179" w:rsidRPr="00D30606" w:rsidRDefault="005C1E55" w:rsidP="001D7179">
            <w:r w:rsidRPr="00D30606">
              <w:t xml:space="preserve">Mağaracık mahallesi </w:t>
            </w:r>
            <w:r w:rsidR="001D7179" w:rsidRPr="00D30606">
              <w:t xml:space="preserve">Samandağ </w:t>
            </w:r>
            <w:proofErr w:type="spellStart"/>
            <w:r w:rsidR="001D7179" w:rsidRPr="00D30606">
              <w:t>Arsuz</w:t>
            </w:r>
            <w:proofErr w:type="spellEnd"/>
            <w:r w:rsidR="001D7179" w:rsidRPr="00D30606">
              <w:t xml:space="preserve"> yolu cumhuriyet caddesi </w:t>
            </w:r>
          </w:p>
        </w:tc>
        <w:tc>
          <w:tcPr>
            <w:tcW w:w="1415" w:type="dxa"/>
          </w:tcPr>
          <w:p w14:paraId="7260AF83" w14:textId="77777777" w:rsidR="001D7179" w:rsidRPr="00D30606" w:rsidRDefault="001D7179" w:rsidP="001D7179">
            <w:r w:rsidRPr="00D30606">
              <w:t>11.09.2023</w:t>
            </w:r>
          </w:p>
        </w:tc>
        <w:tc>
          <w:tcPr>
            <w:tcW w:w="872" w:type="dxa"/>
          </w:tcPr>
          <w:p w14:paraId="023A17A6" w14:textId="77777777" w:rsidR="001D7179" w:rsidRPr="00D30606" w:rsidRDefault="001D7179" w:rsidP="001D7179">
            <w:r w:rsidRPr="00D30606">
              <w:t>11:00</w:t>
            </w:r>
          </w:p>
        </w:tc>
        <w:tc>
          <w:tcPr>
            <w:tcW w:w="1466" w:type="dxa"/>
          </w:tcPr>
          <w:p w14:paraId="09A9F3E1" w14:textId="77777777" w:rsidR="001D7179" w:rsidRPr="00D30606" w:rsidRDefault="001D7179" w:rsidP="001D7179">
            <w:r w:rsidRPr="00D30606">
              <w:t>0 PPM</w:t>
            </w:r>
          </w:p>
        </w:tc>
        <w:tc>
          <w:tcPr>
            <w:tcW w:w="1307" w:type="dxa"/>
          </w:tcPr>
          <w:p w14:paraId="57FDB789" w14:textId="77777777" w:rsidR="001D7179" w:rsidRPr="00D30606" w:rsidRDefault="001D7179" w:rsidP="001D7179">
            <w:r w:rsidRPr="00D30606">
              <w:t xml:space="preserve">40 </w:t>
            </w:r>
            <w:proofErr w:type="spellStart"/>
            <w:r w:rsidRPr="00D30606">
              <w:t>cfu</w:t>
            </w:r>
            <w:proofErr w:type="spellEnd"/>
            <w:r w:rsidRPr="00D30606">
              <w:t>/100 ml</w:t>
            </w:r>
          </w:p>
        </w:tc>
        <w:tc>
          <w:tcPr>
            <w:tcW w:w="1473" w:type="dxa"/>
          </w:tcPr>
          <w:p w14:paraId="3B76E777" w14:textId="77777777" w:rsidR="001D7179" w:rsidRPr="00D30606" w:rsidRDefault="001D7179" w:rsidP="001D7179">
            <w:r w:rsidRPr="00D30606">
              <w:t xml:space="preserve">8 </w:t>
            </w:r>
            <w:proofErr w:type="spellStart"/>
            <w:r w:rsidRPr="00D30606">
              <w:t>cfu</w:t>
            </w:r>
            <w:proofErr w:type="spellEnd"/>
            <w:r w:rsidRPr="00D30606">
              <w:t>/100 ml</w:t>
            </w:r>
          </w:p>
        </w:tc>
        <w:tc>
          <w:tcPr>
            <w:tcW w:w="1564" w:type="dxa"/>
          </w:tcPr>
          <w:p w14:paraId="5B9A8F94" w14:textId="77777777" w:rsidR="001D7179" w:rsidRPr="00D30606" w:rsidRDefault="001D7179" w:rsidP="001D7179">
            <w:r w:rsidRPr="00D30606">
              <w:t>0,321 mg/l</w:t>
            </w:r>
          </w:p>
        </w:tc>
        <w:tc>
          <w:tcPr>
            <w:tcW w:w="8983" w:type="dxa"/>
          </w:tcPr>
          <w:p w14:paraId="53830851" w14:textId="77777777" w:rsidR="001D7179" w:rsidRPr="00D30606" w:rsidRDefault="001D7179" w:rsidP="001D7179">
            <w:r w:rsidRPr="00D30606">
              <w:t>Yakınlarında yıkım çalışmaları devam eden, şebeke suyu olduğu bilinen bölgeden örnek alındı. Kullanım amaçlı kullanılan suyun içme amaçlı kullanıldığı bilinmemekte. Çevresinde açıkta su birikintisi gözlemlenmedi.</w:t>
            </w:r>
          </w:p>
        </w:tc>
        <w:tc>
          <w:tcPr>
            <w:tcW w:w="5501" w:type="dxa"/>
          </w:tcPr>
          <w:p w14:paraId="64E2E650" w14:textId="77777777" w:rsidR="001D7179" w:rsidRPr="00D30606" w:rsidRDefault="001D7179" w:rsidP="001D7179">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0BCC5FA1" w14:textId="77777777" w:rsidTr="004F44DB">
        <w:tc>
          <w:tcPr>
            <w:tcW w:w="618" w:type="dxa"/>
          </w:tcPr>
          <w:p w14:paraId="78D38DBB" w14:textId="77777777" w:rsidR="001D7179" w:rsidRPr="00D30606" w:rsidRDefault="001D7179" w:rsidP="001D7179">
            <w:r w:rsidRPr="00D30606">
              <w:t>3</w:t>
            </w:r>
          </w:p>
        </w:tc>
        <w:tc>
          <w:tcPr>
            <w:tcW w:w="1488" w:type="dxa"/>
          </w:tcPr>
          <w:p w14:paraId="66F138D7" w14:textId="77777777" w:rsidR="001D7179" w:rsidRPr="00D30606" w:rsidRDefault="001D7179" w:rsidP="001D7179">
            <w:r w:rsidRPr="00D30606">
              <w:t>23-S-681</w:t>
            </w:r>
          </w:p>
        </w:tc>
        <w:tc>
          <w:tcPr>
            <w:tcW w:w="1488" w:type="dxa"/>
          </w:tcPr>
          <w:p w14:paraId="4F1E7E53" w14:textId="77777777" w:rsidR="001D7179" w:rsidRPr="00D30606" w:rsidRDefault="001D7179" w:rsidP="001D7179">
            <w:r w:rsidRPr="00D30606">
              <w:t>SAMANDAĞ</w:t>
            </w:r>
          </w:p>
        </w:tc>
        <w:tc>
          <w:tcPr>
            <w:tcW w:w="1523" w:type="dxa"/>
          </w:tcPr>
          <w:p w14:paraId="5FE11768" w14:textId="77777777" w:rsidR="001D7179" w:rsidRPr="00D30606" w:rsidRDefault="005C1E55" w:rsidP="001D7179">
            <w:r w:rsidRPr="00D30606">
              <w:t xml:space="preserve">Cumhuriyet mahallesi </w:t>
            </w:r>
            <w:r w:rsidR="001D7179" w:rsidRPr="00D30606">
              <w:t xml:space="preserve">İngiliz okulu caddesi </w:t>
            </w:r>
          </w:p>
          <w:p w14:paraId="594BE824" w14:textId="77777777" w:rsidR="001D7179" w:rsidRPr="00D30606" w:rsidRDefault="001D7179" w:rsidP="001D7179"/>
        </w:tc>
        <w:tc>
          <w:tcPr>
            <w:tcW w:w="1415" w:type="dxa"/>
          </w:tcPr>
          <w:p w14:paraId="5015947A" w14:textId="77777777" w:rsidR="001D7179" w:rsidRPr="00D30606" w:rsidRDefault="001D7179" w:rsidP="001D7179">
            <w:r w:rsidRPr="00D30606">
              <w:t>11.09.2023</w:t>
            </w:r>
          </w:p>
        </w:tc>
        <w:tc>
          <w:tcPr>
            <w:tcW w:w="872" w:type="dxa"/>
          </w:tcPr>
          <w:p w14:paraId="66EDFFA2" w14:textId="77777777" w:rsidR="001D7179" w:rsidRPr="00D30606" w:rsidRDefault="001D7179" w:rsidP="001D7179">
            <w:r w:rsidRPr="00D30606">
              <w:t>11:30</w:t>
            </w:r>
          </w:p>
        </w:tc>
        <w:tc>
          <w:tcPr>
            <w:tcW w:w="1466" w:type="dxa"/>
          </w:tcPr>
          <w:p w14:paraId="5374D898" w14:textId="77777777" w:rsidR="001D7179" w:rsidRPr="00D30606" w:rsidRDefault="001D7179" w:rsidP="001D7179">
            <w:r w:rsidRPr="00D30606">
              <w:t>0.3 PPM</w:t>
            </w:r>
          </w:p>
        </w:tc>
        <w:tc>
          <w:tcPr>
            <w:tcW w:w="1307" w:type="dxa"/>
          </w:tcPr>
          <w:p w14:paraId="44A62AE4" w14:textId="77777777" w:rsidR="001D7179" w:rsidRPr="00D30606" w:rsidRDefault="001D7179" w:rsidP="001D7179">
            <w:r w:rsidRPr="00D30606">
              <w:t xml:space="preserve">20 </w:t>
            </w:r>
            <w:proofErr w:type="spellStart"/>
            <w:r w:rsidRPr="00D30606">
              <w:t>cfu</w:t>
            </w:r>
            <w:proofErr w:type="spellEnd"/>
            <w:r w:rsidRPr="00D30606">
              <w:t>/100 ml</w:t>
            </w:r>
          </w:p>
        </w:tc>
        <w:tc>
          <w:tcPr>
            <w:tcW w:w="1473" w:type="dxa"/>
          </w:tcPr>
          <w:p w14:paraId="35C84758" w14:textId="77777777" w:rsidR="001D7179" w:rsidRPr="00D30606" w:rsidRDefault="001D7179" w:rsidP="001D7179">
            <w:r w:rsidRPr="00D30606">
              <w:t xml:space="preserve">10 </w:t>
            </w:r>
            <w:proofErr w:type="spellStart"/>
            <w:r w:rsidRPr="00D30606">
              <w:t>cfu</w:t>
            </w:r>
            <w:proofErr w:type="spellEnd"/>
            <w:r w:rsidRPr="00D30606">
              <w:t>/100 ml</w:t>
            </w:r>
          </w:p>
        </w:tc>
        <w:tc>
          <w:tcPr>
            <w:tcW w:w="1564" w:type="dxa"/>
          </w:tcPr>
          <w:p w14:paraId="5F65BEA1" w14:textId="77777777" w:rsidR="001D7179" w:rsidRPr="00D30606" w:rsidRDefault="001D7179" w:rsidP="001D7179">
            <w:r w:rsidRPr="00D30606">
              <w:t>0,318 mg/l</w:t>
            </w:r>
          </w:p>
        </w:tc>
        <w:tc>
          <w:tcPr>
            <w:tcW w:w="8983" w:type="dxa"/>
          </w:tcPr>
          <w:p w14:paraId="5D4F0126" w14:textId="77777777" w:rsidR="001D7179" w:rsidRPr="00D30606" w:rsidRDefault="001D7179" w:rsidP="001D7179">
            <w:r w:rsidRPr="00D30606">
              <w:t>Yakınlarında yıkım çalışmaları devam eden, şebeke suyu olduğu bilinen bölgeden örnek alındı. Kullanım amaçlı kullanılan suyun içme amaçlı kullanıldığı bilinmemekte. Çevresinde açıkta su birikintisi gözlemlenmedi.</w:t>
            </w:r>
          </w:p>
        </w:tc>
        <w:tc>
          <w:tcPr>
            <w:tcW w:w="5501" w:type="dxa"/>
          </w:tcPr>
          <w:p w14:paraId="3AEC06C4" w14:textId="77777777" w:rsidR="001D7179" w:rsidRPr="00D30606" w:rsidRDefault="001D7179" w:rsidP="001D7179">
            <w:r w:rsidRPr="00D30606">
              <w:t>Amonyum sınır değerin altında olsa da suda zaman zaman yüzeyden atık su girdisi olduğu anlaşılmakta                                                                                         Kanalizasyon şebekesinin ivedilikle yapılması gerekmekte. Yapım aşamasına kadar dezenfeksiyonla kullanılabilir (kullanım zorunlu ise.)</w:t>
            </w:r>
          </w:p>
        </w:tc>
      </w:tr>
      <w:tr w:rsidR="00B030A5" w:rsidRPr="00D30606" w14:paraId="783C9F06" w14:textId="77777777" w:rsidTr="004F44DB">
        <w:tc>
          <w:tcPr>
            <w:tcW w:w="618" w:type="dxa"/>
          </w:tcPr>
          <w:p w14:paraId="3A7D4F79" w14:textId="77777777" w:rsidR="00497B7C" w:rsidRPr="00D30606" w:rsidRDefault="00497B7C" w:rsidP="004F44DB">
            <w:r w:rsidRPr="00D30606">
              <w:t>4</w:t>
            </w:r>
          </w:p>
        </w:tc>
        <w:tc>
          <w:tcPr>
            <w:tcW w:w="1488" w:type="dxa"/>
          </w:tcPr>
          <w:p w14:paraId="745EA055" w14:textId="77777777" w:rsidR="00497B7C" w:rsidRPr="00D30606" w:rsidRDefault="00497B7C" w:rsidP="004F44DB">
            <w:r w:rsidRPr="00D30606">
              <w:t>23-S-682</w:t>
            </w:r>
          </w:p>
        </w:tc>
        <w:tc>
          <w:tcPr>
            <w:tcW w:w="1488" w:type="dxa"/>
          </w:tcPr>
          <w:p w14:paraId="6D39D2BD" w14:textId="77777777" w:rsidR="00497B7C" w:rsidRPr="00D30606" w:rsidRDefault="00497B7C" w:rsidP="004F44DB">
            <w:r w:rsidRPr="00D30606">
              <w:t>SAMANDAĞ</w:t>
            </w:r>
          </w:p>
        </w:tc>
        <w:tc>
          <w:tcPr>
            <w:tcW w:w="1523" w:type="dxa"/>
          </w:tcPr>
          <w:p w14:paraId="5E569239" w14:textId="77777777" w:rsidR="00497B7C" w:rsidRPr="00D30606" w:rsidRDefault="005C1E55" w:rsidP="004F44DB">
            <w:proofErr w:type="spellStart"/>
            <w:r w:rsidRPr="00D30606">
              <w:t>Tomruksuyu</w:t>
            </w:r>
            <w:proofErr w:type="spellEnd"/>
            <w:r w:rsidRPr="00D30606">
              <w:t xml:space="preserve"> mahallesi </w:t>
            </w:r>
            <w:r w:rsidR="00497B7C" w:rsidRPr="00D30606">
              <w:t>eğitim etkinlik alanı</w:t>
            </w:r>
          </w:p>
        </w:tc>
        <w:tc>
          <w:tcPr>
            <w:tcW w:w="1415" w:type="dxa"/>
          </w:tcPr>
          <w:p w14:paraId="3A346E66" w14:textId="77777777" w:rsidR="00497B7C" w:rsidRPr="00D30606" w:rsidRDefault="00497B7C" w:rsidP="004F44DB">
            <w:r w:rsidRPr="00D30606">
              <w:t>11.09.2023</w:t>
            </w:r>
          </w:p>
        </w:tc>
        <w:tc>
          <w:tcPr>
            <w:tcW w:w="872" w:type="dxa"/>
          </w:tcPr>
          <w:p w14:paraId="087C02CB" w14:textId="77777777" w:rsidR="00497B7C" w:rsidRPr="00D30606" w:rsidRDefault="00497B7C" w:rsidP="004F44DB">
            <w:r w:rsidRPr="00D30606">
              <w:t>12:05</w:t>
            </w:r>
          </w:p>
        </w:tc>
        <w:tc>
          <w:tcPr>
            <w:tcW w:w="1466" w:type="dxa"/>
          </w:tcPr>
          <w:p w14:paraId="1883E104" w14:textId="77777777" w:rsidR="00497B7C" w:rsidRPr="00D30606" w:rsidRDefault="00497B7C" w:rsidP="004F44DB">
            <w:r w:rsidRPr="00D30606">
              <w:t>0.3 PPM</w:t>
            </w:r>
          </w:p>
        </w:tc>
        <w:tc>
          <w:tcPr>
            <w:tcW w:w="1307" w:type="dxa"/>
          </w:tcPr>
          <w:p w14:paraId="165C23EF" w14:textId="77777777" w:rsidR="00497B7C" w:rsidRPr="00D30606" w:rsidRDefault="00497B7C" w:rsidP="004F44DB">
            <w:r w:rsidRPr="00D30606">
              <w:t>10</w:t>
            </w:r>
            <w:r w:rsidR="004F44DB" w:rsidRPr="00D30606">
              <w:t xml:space="preserve"> </w:t>
            </w:r>
            <w:proofErr w:type="spellStart"/>
            <w:r w:rsidR="004F44DB" w:rsidRPr="00D30606">
              <w:t>cfu</w:t>
            </w:r>
            <w:proofErr w:type="spellEnd"/>
            <w:r w:rsidR="004F44DB" w:rsidRPr="00D30606">
              <w:t>/100 ml</w:t>
            </w:r>
          </w:p>
        </w:tc>
        <w:tc>
          <w:tcPr>
            <w:tcW w:w="1473" w:type="dxa"/>
          </w:tcPr>
          <w:p w14:paraId="67DB3441" w14:textId="77777777" w:rsidR="00497B7C" w:rsidRPr="00D30606" w:rsidRDefault="00497B7C" w:rsidP="004F44DB">
            <w:r w:rsidRPr="00D30606">
              <w:t>6</w:t>
            </w:r>
            <w:r w:rsidR="004F44DB" w:rsidRPr="00D30606">
              <w:t xml:space="preserve"> </w:t>
            </w:r>
            <w:proofErr w:type="spellStart"/>
            <w:r w:rsidR="004F44DB" w:rsidRPr="00D30606">
              <w:t>cfu</w:t>
            </w:r>
            <w:proofErr w:type="spellEnd"/>
            <w:r w:rsidR="004F44DB" w:rsidRPr="00D30606">
              <w:t>/100 ml</w:t>
            </w:r>
          </w:p>
        </w:tc>
        <w:tc>
          <w:tcPr>
            <w:tcW w:w="1564" w:type="dxa"/>
          </w:tcPr>
          <w:p w14:paraId="5F7096CD" w14:textId="77777777" w:rsidR="00497B7C" w:rsidRPr="00D30606" w:rsidRDefault="00497B7C" w:rsidP="004F44DB">
            <w:r w:rsidRPr="00D30606">
              <w:t>0,208 mg/l</w:t>
            </w:r>
          </w:p>
        </w:tc>
        <w:tc>
          <w:tcPr>
            <w:tcW w:w="8983" w:type="dxa"/>
          </w:tcPr>
          <w:p w14:paraId="7D56139B" w14:textId="77777777" w:rsidR="00497B7C" w:rsidRPr="00D30606" w:rsidRDefault="00497B7C" w:rsidP="004F44DB">
            <w:r w:rsidRPr="00D30606">
              <w:t>Yakınlarında yıkım çalışmaları devam eden, şebeke suyu olduğu bilinen bölgeden örnek alındı. Kullanım amaçlı kullanılan suyun içme amaçlı kullanıldığı bilinmemekte. Yakınlarında açıkta kalan kanalizasyon akıntısı gözlemlenmedi</w:t>
            </w:r>
          </w:p>
        </w:tc>
        <w:tc>
          <w:tcPr>
            <w:tcW w:w="5501" w:type="dxa"/>
          </w:tcPr>
          <w:p w14:paraId="6A3B190B" w14:textId="77777777" w:rsidR="00497B7C" w:rsidRPr="00D30606" w:rsidRDefault="001D7179" w:rsidP="004F44DB">
            <w:r w:rsidRPr="00D30606">
              <w:t>A</w:t>
            </w:r>
            <w:r w:rsidR="00307A5B" w:rsidRPr="00D30606">
              <w:t>monyum sınır değerin altında olsa da su</w:t>
            </w:r>
            <w:r w:rsidRPr="00D30606">
              <w:t>da</w:t>
            </w:r>
            <w:r w:rsidR="00307A5B" w:rsidRPr="00D30606">
              <w:t xml:space="preserve"> zaman zaman yüzeyden atık</w:t>
            </w:r>
            <w:r w:rsidRPr="00D30606">
              <w:t xml:space="preserve"> </w:t>
            </w:r>
            <w:r w:rsidR="00307A5B" w:rsidRPr="00D30606">
              <w:t xml:space="preserve">su girdisi olduğu anlaşılmakta                                                                                         </w:t>
            </w:r>
            <w:r w:rsidRPr="00D30606">
              <w:t>Kanalizasyon</w:t>
            </w:r>
            <w:r w:rsidR="00307A5B" w:rsidRPr="00D30606">
              <w:t xml:space="preserve"> şebekesinin ivedilikle yapılması gerekmekte. </w:t>
            </w:r>
            <w:r w:rsidRPr="00D30606">
              <w:t xml:space="preserve">Yapım </w:t>
            </w:r>
            <w:r w:rsidR="00307A5B" w:rsidRPr="00D30606">
              <w:t>aşam</w:t>
            </w:r>
            <w:r w:rsidRPr="00D30606">
              <w:t>asına</w:t>
            </w:r>
            <w:r w:rsidR="00307A5B" w:rsidRPr="00D30606">
              <w:t xml:space="preserve"> kadar dezenfeksiyonla kullanılabilir (kullanım zorunlu ise</w:t>
            </w:r>
            <w:r w:rsidRPr="00D30606">
              <w:t>.</w:t>
            </w:r>
            <w:r w:rsidR="00307A5B" w:rsidRPr="00D30606">
              <w:t>)</w:t>
            </w:r>
          </w:p>
        </w:tc>
      </w:tr>
      <w:tr w:rsidR="00B030A5" w:rsidRPr="00D30606" w14:paraId="25DDBED2" w14:textId="77777777" w:rsidTr="004F44DB">
        <w:tc>
          <w:tcPr>
            <w:tcW w:w="618" w:type="dxa"/>
          </w:tcPr>
          <w:p w14:paraId="48AD95D3" w14:textId="77777777" w:rsidR="001D7179" w:rsidRPr="00D30606" w:rsidRDefault="001D7179" w:rsidP="001D7179">
            <w:r w:rsidRPr="00D30606">
              <w:t>5</w:t>
            </w:r>
          </w:p>
        </w:tc>
        <w:tc>
          <w:tcPr>
            <w:tcW w:w="1488" w:type="dxa"/>
          </w:tcPr>
          <w:p w14:paraId="4659A82D" w14:textId="77777777" w:rsidR="001D7179" w:rsidRPr="00D30606" w:rsidRDefault="001D7179" w:rsidP="001D7179">
            <w:r w:rsidRPr="00D30606">
              <w:t>23-S-683</w:t>
            </w:r>
          </w:p>
        </w:tc>
        <w:tc>
          <w:tcPr>
            <w:tcW w:w="1488" w:type="dxa"/>
          </w:tcPr>
          <w:p w14:paraId="7895AF18" w14:textId="77777777" w:rsidR="001D7179" w:rsidRPr="00D30606" w:rsidRDefault="001D7179" w:rsidP="001D7179">
            <w:r w:rsidRPr="00D30606">
              <w:t>SAMANDAĞ</w:t>
            </w:r>
          </w:p>
        </w:tc>
        <w:tc>
          <w:tcPr>
            <w:tcW w:w="1523" w:type="dxa"/>
          </w:tcPr>
          <w:p w14:paraId="216B2960" w14:textId="77777777" w:rsidR="001D7179" w:rsidRPr="00D30606" w:rsidRDefault="001D7179" w:rsidP="001D7179">
            <w:r w:rsidRPr="00D30606">
              <w:t xml:space="preserve">Tavla köyü yolu </w:t>
            </w:r>
          </w:p>
        </w:tc>
        <w:tc>
          <w:tcPr>
            <w:tcW w:w="1415" w:type="dxa"/>
          </w:tcPr>
          <w:p w14:paraId="271F12E1" w14:textId="77777777" w:rsidR="001D7179" w:rsidRPr="00D30606" w:rsidRDefault="001D7179" w:rsidP="001D7179">
            <w:r w:rsidRPr="00D30606">
              <w:t>11.09.2023</w:t>
            </w:r>
          </w:p>
        </w:tc>
        <w:tc>
          <w:tcPr>
            <w:tcW w:w="872" w:type="dxa"/>
          </w:tcPr>
          <w:p w14:paraId="6E2414C2" w14:textId="77777777" w:rsidR="001D7179" w:rsidRPr="00D30606" w:rsidRDefault="001D7179" w:rsidP="001D7179">
            <w:r w:rsidRPr="00D30606">
              <w:t>12:20</w:t>
            </w:r>
          </w:p>
        </w:tc>
        <w:tc>
          <w:tcPr>
            <w:tcW w:w="1466" w:type="dxa"/>
          </w:tcPr>
          <w:p w14:paraId="793D3A34" w14:textId="77777777" w:rsidR="001D7179" w:rsidRPr="00D30606" w:rsidRDefault="001D7179" w:rsidP="001D7179">
            <w:r w:rsidRPr="00D30606">
              <w:t>0.2 PPM</w:t>
            </w:r>
          </w:p>
        </w:tc>
        <w:tc>
          <w:tcPr>
            <w:tcW w:w="1307" w:type="dxa"/>
          </w:tcPr>
          <w:p w14:paraId="3CEED41A" w14:textId="77777777" w:rsidR="001D7179" w:rsidRPr="00D30606" w:rsidRDefault="001D7179" w:rsidP="001D7179">
            <w:r w:rsidRPr="00D30606">
              <w:t xml:space="preserve">38 </w:t>
            </w:r>
            <w:proofErr w:type="spellStart"/>
            <w:r w:rsidRPr="00D30606">
              <w:t>cfu</w:t>
            </w:r>
            <w:proofErr w:type="spellEnd"/>
            <w:r w:rsidRPr="00D30606">
              <w:t>/100 ml</w:t>
            </w:r>
          </w:p>
        </w:tc>
        <w:tc>
          <w:tcPr>
            <w:tcW w:w="1473" w:type="dxa"/>
          </w:tcPr>
          <w:p w14:paraId="314BC2FC" w14:textId="77777777" w:rsidR="001D7179" w:rsidRPr="00D30606" w:rsidRDefault="001D7179" w:rsidP="001D7179">
            <w:r w:rsidRPr="00D30606">
              <w:t xml:space="preserve">4 </w:t>
            </w:r>
            <w:proofErr w:type="spellStart"/>
            <w:r w:rsidRPr="00D30606">
              <w:t>cfu</w:t>
            </w:r>
            <w:proofErr w:type="spellEnd"/>
            <w:r w:rsidRPr="00D30606">
              <w:t>/100 ml</w:t>
            </w:r>
          </w:p>
        </w:tc>
        <w:tc>
          <w:tcPr>
            <w:tcW w:w="1564" w:type="dxa"/>
          </w:tcPr>
          <w:p w14:paraId="428419B5" w14:textId="77777777" w:rsidR="001D7179" w:rsidRPr="00D30606" w:rsidRDefault="001D7179" w:rsidP="001D7179">
            <w:r w:rsidRPr="00D30606">
              <w:t>0,246 mg/l</w:t>
            </w:r>
          </w:p>
        </w:tc>
        <w:tc>
          <w:tcPr>
            <w:tcW w:w="8983" w:type="dxa"/>
          </w:tcPr>
          <w:p w14:paraId="60DB1EA0" w14:textId="77777777" w:rsidR="001D7179" w:rsidRPr="00D30606" w:rsidRDefault="001D7179" w:rsidP="001D7179">
            <w:r w:rsidRPr="00D30606">
              <w:t>Yakınlarında yıkım çalışmaları devam eden, şebeke suyu olduğu bilinen bölgeden örnek alındı. Kullanım amaçlı kullanılan suyun içme amaçlı kullanıldığı bilinmemekte. Yakınlarında açıkta kanalizasyon akıntısı olduğu gözlemlenen su birikintisi bulunmaktaydı.</w:t>
            </w:r>
          </w:p>
        </w:tc>
        <w:tc>
          <w:tcPr>
            <w:tcW w:w="5501" w:type="dxa"/>
          </w:tcPr>
          <w:p w14:paraId="5132D337" w14:textId="77777777" w:rsidR="001D7179" w:rsidRPr="00D30606" w:rsidRDefault="001D7179" w:rsidP="001D7179">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682CB7C3" w14:textId="77777777" w:rsidTr="004F44DB">
        <w:tc>
          <w:tcPr>
            <w:tcW w:w="618" w:type="dxa"/>
          </w:tcPr>
          <w:p w14:paraId="46EE4FF6" w14:textId="77777777" w:rsidR="00497B7C" w:rsidRPr="00D30606" w:rsidRDefault="00497B7C" w:rsidP="004F44DB">
            <w:r w:rsidRPr="00D30606">
              <w:t>6</w:t>
            </w:r>
          </w:p>
        </w:tc>
        <w:tc>
          <w:tcPr>
            <w:tcW w:w="1488" w:type="dxa"/>
          </w:tcPr>
          <w:p w14:paraId="3F7E69C2" w14:textId="77777777" w:rsidR="00497B7C" w:rsidRPr="00D30606" w:rsidRDefault="00497B7C" w:rsidP="004F44DB">
            <w:r w:rsidRPr="00D30606">
              <w:t>23-S-684</w:t>
            </w:r>
          </w:p>
        </w:tc>
        <w:tc>
          <w:tcPr>
            <w:tcW w:w="1488" w:type="dxa"/>
          </w:tcPr>
          <w:p w14:paraId="6FAC05B3" w14:textId="77777777" w:rsidR="00497B7C" w:rsidRPr="00D30606" w:rsidRDefault="00497B7C" w:rsidP="004F44DB">
            <w:r w:rsidRPr="00D30606">
              <w:t>DEFNE</w:t>
            </w:r>
          </w:p>
        </w:tc>
        <w:tc>
          <w:tcPr>
            <w:tcW w:w="1523" w:type="dxa"/>
          </w:tcPr>
          <w:p w14:paraId="35639625" w14:textId="77777777" w:rsidR="00497B7C" w:rsidRPr="00D30606" w:rsidRDefault="005C1E55" w:rsidP="004F44DB">
            <w:r w:rsidRPr="00D30606">
              <w:t xml:space="preserve">Harbiye mahallesi </w:t>
            </w:r>
            <w:r w:rsidR="00497B7C" w:rsidRPr="00D30606">
              <w:t xml:space="preserve">Antakya Yayladağı yolu üzerinde bulunan </w:t>
            </w:r>
            <w:r w:rsidRPr="00D30606">
              <w:t>bir işletme</w:t>
            </w:r>
          </w:p>
        </w:tc>
        <w:tc>
          <w:tcPr>
            <w:tcW w:w="1415" w:type="dxa"/>
          </w:tcPr>
          <w:p w14:paraId="4883D57E" w14:textId="77777777" w:rsidR="00497B7C" w:rsidRPr="00D30606" w:rsidRDefault="00497B7C" w:rsidP="004F44DB">
            <w:r w:rsidRPr="00D30606">
              <w:t>11.09.2023</w:t>
            </w:r>
          </w:p>
        </w:tc>
        <w:tc>
          <w:tcPr>
            <w:tcW w:w="872" w:type="dxa"/>
          </w:tcPr>
          <w:p w14:paraId="04A22AA1" w14:textId="77777777" w:rsidR="00497B7C" w:rsidRPr="00D30606" w:rsidRDefault="00497B7C" w:rsidP="004F44DB">
            <w:r w:rsidRPr="00D30606">
              <w:t>10:02</w:t>
            </w:r>
          </w:p>
        </w:tc>
        <w:tc>
          <w:tcPr>
            <w:tcW w:w="1466" w:type="dxa"/>
          </w:tcPr>
          <w:p w14:paraId="5C4A0C86" w14:textId="77777777" w:rsidR="00497B7C" w:rsidRPr="00D30606" w:rsidRDefault="00497B7C" w:rsidP="004F44DB">
            <w:r w:rsidRPr="00D30606">
              <w:t>0.2-0.5 PPM</w:t>
            </w:r>
          </w:p>
        </w:tc>
        <w:tc>
          <w:tcPr>
            <w:tcW w:w="1307" w:type="dxa"/>
          </w:tcPr>
          <w:p w14:paraId="1FCF46B3" w14:textId="77777777" w:rsidR="00497B7C" w:rsidRPr="00D30606" w:rsidRDefault="00497B7C" w:rsidP="004F44DB">
            <w:r w:rsidRPr="00D30606">
              <w:t>90</w:t>
            </w:r>
            <w:r w:rsidR="004F44DB" w:rsidRPr="00D30606">
              <w:t xml:space="preserve"> </w:t>
            </w:r>
            <w:proofErr w:type="spellStart"/>
            <w:r w:rsidR="004F44DB" w:rsidRPr="00D30606">
              <w:t>cfu</w:t>
            </w:r>
            <w:proofErr w:type="spellEnd"/>
            <w:r w:rsidR="004F44DB" w:rsidRPr="00D30606">
              <w:t>/100 ml</w:t>
            </w:r>
          </w:p>
        </w:tc>
        <w:tc>
          <w:tcPr>
            <w:tcW w:w="1473" w:type="dxa"/>
          </w:tcPr>
          <w:p w14:paraId="6DD80895" w14:textId="77777777" w:rsidR="00497B7C" w:rsidRPr="00D30606" w:rsidRDefault="00497B7C" w:rsidP="004F44DB">
            <w:r w:rsidRPr="00D30606">
              <w:t>22</w:t>
            </w:r>
            <w:r w:rsidR="004F44DB" w:rsidRPr="00D30606">
              <w:t xml:space="preserve"> </w:t>
            </w:r>
            <w:proofErr w:type="spellStart"/>
            <w:r w:rsidR="004F44DB" w:rsidRPr="00D30606">
              <w:t>cfu</w:t>
            </w:r>
            <w:proofErr w:type="spellEnd"/>
            <w:r w:rsidR="004F44DB" w:rsidRPr="00D30606">
              <w:t>/100 ml</w:t>
            </w:r>
          </w:p>
        </w:tc>
        <w:tc>
          <w:tcPr>
            <w:tcW w:w="1564" w:type="dxa"/>
          </w:tcPr>
          <w:p w14:paraId="13CE27E1" w14:textId="77777777" w:rsidR="00497B7C" w:rsidRPr="00D30606" w:rsidRDefault="00497B7C" w:rsidP="004F44DB">
            <w:r w:rsidRPr="00D30606">
              <w:t>0,051 mg/l</w:t>
            </w:r>
          </w:p>
        </w:tc>
        <w:tc>
          <w:tcPr>
            <w:tcW w:w="8983" w:type="dxa"/>
          </w:tcPr>
          <w:p w14:paraId="66DC9E01" w14:textId="77777777" w:rsidR="00497B7C" w:rsidRPr="00D30606" w:rsidRDefault="00497B7C" w:rsidP="004F44DB">
            <w:r w:rsidRPr="00D30606">
              <w:t>Yıkımın fazla olduğu bir sokaktaki döner salonundan şebeke suyu olduğu bilinen sudan örnek alındı. Suyun kullanım ve içme amaçlı kullanıldığı aktarıldı. Yakınlarında açıkta su birikintisi gözlemlenmedi.</w:t>
            </w:r>
          </w:p>
        </w:tc>
        <w:tc>
          <w:tcPr>
            <w:tcW w:w="5501" w:type="dxa"/>
          </w:tcPr>
          <w:p w14:paraId="38A68034" w14:textId="77777777" w:rsidR="00497B7C" w:rsidRPr="00D30606" w:rsidRDefault="001D7179" w:rsidP="004F44DB">
            <w:r w:rsidRPr="00D30606">
              <w:t>S</w:t>
            </w:r>
            <w:r w:rsidR="00307A5B" w:rsidRPr="00D30606">
              <w:t>uya atık</w:t>
            </w:r>
            <w:r w:rsidRPr="00D30606">
              <w:t xml:space="preserve"> </w:t>
            </w:r>
            <w:r w:rsidR="00307A5B" w:rsidRPr="00D30606">
              <w:t xml:space="preserve">su karışması sürmekte. Yıkımın etkisi, yıkılan yerlerde açığa çıkan anaerobik koşullarda hastalık yapıcı bakterilerle birlikte yaşayan </w:t>
            </w:r>
            <w:proofErr w:type="spellStart"/>
            <w:proofErr w:type="gramStart"/>
            <w:r w:rsidRPr="00D30606">
              <w:t>E</w:t>
            </w:r>
            <w:r w:rsidR="00307A5B" w:rsidRPr="00D30606">
              <w:t>.</w:t>
            </w:r>
            <w:r w:rsidRPr="00D30606">
              <w:t>C</w:t>
            </w:r>
            <w:r w:rsidR="00307A5B" w:rsidRPr="00D30606">
              <w:t>oli</w:t>
            </w:r>
            <w:r w:rsidRPr="00D30606">
              <w:t>’</w:t>
            </w:r>
            <w:r w:rsidR="00307A5B" w:rsidRPr="00D30606">
              <w:t>nin</w:t>
            </w:r>
            <w:proofErr w:type="spellEnd"/>
            <w:proofErr w:type="gramEnd"/>
            <w:r w:rsidR="00307A5B" w:rsidRPr="00D30606">
              <w:t xml:space="preserve"> yüksek olduğu belirlenmiştir.  </w:t>
            </w:r>
          </w:p>
          <w:p w14:paraId="66911DAF" w14:textId="77777777" w:rsidR="00307A5B" w:rsidRPr="00D30606" w:rsidRDefault="001D7179" w:rsidP="004F44DB">
            <w:r w:rsidRPr="00D30606">
              <w:t>Bu aşamada s</w:t>
            </w:r>
            <w:r w:rsidR="00307A5B" w:rsidRPr="00D30606">
              <w:t>u içilemez /kullanılamaz. Ekolojik Sağlık riski taşımakta</w:t>
            </w:r>
          </w:p>
        </w:tc>
      </w:tr>
      <w:tr w:rsidR="00B030A5" w:rsidRPr="00D30606" w14:paraId="483BC1DF" w14:textId="77777777" w:rsidTr="004F44DB">
        <w:tc>
          <w:tcPr>
            <w:tcW w:w="618" w:type="dxa"/>
          </w:tcPr>
          <w:p w14:paraId="169290FB" w14:textId="77777777" w:rsidR="00497B7C" w:rsidRPr="00D30606" w:rsidRDefault="00497B7C" w:rsidP="004F44DB">
            <w:r w:rsidRPr="00D30606">
              <w:t>7</w:t>
            </w:r>
          </w:p>
        </w:tc>
        <w:tc>
          <w:tcPr>
            <w:tcW w:w="1488" w:type="dxa"/>
          </w:tcPr>
          <w:p w14:paraId="0FD09832" w14:textId="77777777" w:rsidR="00497B7C" w:rsidRPr="00D30606" w:rsidRDefault="00497B7C" w:rsidP="004F44DB">
            <w:r w:rsidRPr="00D30606">
              <w:t>23-S-685</w:t>
            </w:r>
          </w:p>
        </w:tc>
        <w:tc>
          <w:tcPr>
            <w:tcW w:w="1488" w:type="dxa"/>
          </w:tcPr>
          <w:p w14:paraId="506B73AE" w14:textId="77777777" w:rsidR="00497B7C" w:rsidRPr="00D30606" w:rsidRDefault="00497B7C" w:rsidP="004F44DB">
            <w:r w:rsidRPr="00D30606">
              <w:t>DEFNE</w:t>
            </w:r>
          </w:p>
        </w:tc>
        <w:tc>
          <w:tcPr>
            <w:tcW w:w="1523" w:type="dxa"/>
          </w:tcPr>
          <w:p w14:paraId="4541B8EC" w14:textId="77777777" w:rsidR="00497B7C" w:rsidRPr="00D30606" w:rsidRDefault="005C1E55" w:rsidP="004F44DB">
            <w:proofErr w:type="spellStart"/>
            <w:r w:rsidRPr="00D30606">
              <w:t>Aşağıokçular</w:t>
            </w:r>
            <w:proofErr w:type="spellEnd"/>
            <w:r w:rsidRPr="00D30606">
              <w:t xml:space="preserve"> mahallesi </w:t>
            </w:r>
            <w:r w:rsidR="00497B7C" w:rsidRPr="00D30606">
              <w:t xml:space="preserve">Nehir 3 sokak </w:t>
            </w:r>
          </w:p>
        </w:tc>
        <w:tc>
          <w:tcPr>
            <w:tcW w:w="1415" w:type="dxa"/>
          </w:tcPr>
          <w:p w14:paraId="055FFFFE" w14:textId="77777777" w:rsidR="00497B7C" w:rsidRPr="00D30606" w:rsidRDefault="00497B7C" w:rsidP="004F44DB">
            <w:r w:rsidRPr="00D30606">
              <w:t>11.09.2023</w:t>
            </w:r>
          </w:p>
        </w:tc>
        <w:tc>
          <w:tcPr>
            <w:tcW w:w="872" w:type="dxa"/>
          </w:tcPr>
          <w:p w14:paraId="4EEC66F9" w14:textId="77777777" w:rsidR="00497B7C" w:rsidRPr="00D30606" w:rsidRDefault="00497B7C" w:rsidP="004F44DB">
            <w:r w:rsidRPr="00D30606">
              <w:t>10:20</w:t>
            </w:r>
          </w:p>
        </w:tc>
        <w:tc>
          <w:tcPr>
            <w:tcW w:w="1466" w:type="dxa"/>
          </w:tcPr>
          <w:p w14:paraId="5E374508" w14:textId="77777777" w:rsidR="00497B7C" w:rsidRPr="00D30606" w:rsidRDefault="00497B7C" w:rsidP="004F44DB">
            <w:r w:rsidRPr="00D30606">
              <w:t>0.2-0.5 PPM</w:t>
            </w:r>
          </w:p>
        </w:tc>
        <w:tc>
          <w:tcPr>
            <w:tcW w:w="1307" w:type="dxa"/>
          </w:tcPr>
          <w:p w14:paraId="0960374D" w14:textId="77777777" w:rsidR="00497B7C" w:rsidRPr="00D30606" w:rsidRDefault="00497B7C" w:rsidP="004F44DB">
            <w:r w:rsidRPr="00D30606">
              <w:t>30</w:t>
            </w:r>
            <w:r w:rsidR="004F44DB" w:rsidRPr="00D30606">
              <w:t xml:space="preserve"> </w:t>
            </w:r>
            <w:proofErr w:type="spellStart"/>
            <w:r w:rsidR="004F44DB" w:rsidRPr="00D30606">
              <w:t>cfu</w:t>
            </w:r>
            <w:proofErr w:type="spellEnd"/>
            <w:r w:rsidR="004F44DB" w:rsidRPr="00D30606">
              <w:t>/100 ml</w:t>
            </w:r>
          </w:p>
        </w:tc>
        <w:tc>
          <w:tcPr>
            <w:tcW w:w="1473" w:type="dxa"/>
          </w:tcPr>
          <w:p w14:paraId="4B362DF5" w14:textId="77777777" w:rsidR="00497B7C" w:rsidRPr="00D30606" w:rsidRDefault="00497B7C" w:rsidP="004F44DB">
            <w:r w:rsidRPr="00D30606">
              <w:t>8</w:t>
            </w:r>
            <w:r w:rsidR="004F44DB" w:rsidRPr="00D30606">
              <w:t xml:space="preserve"> </w:t>
            </w:r>
            <w:proofErr w:type="spellStart"/>
            <w:r w:rsidR="004F44DB" w:rsidRPr="00D30606">
              <w:t>cfu</w:t>
            </w:r>
            <w:proofErr w:type="spellEnd"/>
            <w:r w:rsidR="004F44DB" w:rsidRPr="00D30606">
              <w:t>/100 ml</w:t>
            </w:r>
          </w:p>
        </w:tc>
        <w:tc>
          <w:tcPr>
            <w:tcW w:w="1564" w:type="dxa"/>
          </w:tcPr>
          <w:p w14:paraId="788DF78D" w14:textId="77777777" w:rsidR="00497B7C" w:rsidRPr="00D30606" w:rsidRDefault="00497B7C" w:rsidP="004F44DB">
            <w:r w:rsidRPr="00D30606">
              <w:t>0,058 mg/l</w:t>
            </w:r>
          </w:p>
        </w:tc>
        <w:tc>
          <w:tcPr>
            <w:tcW w:w="8983" w:type="dxa"/>
          </w:tcPr>
          <w:p w14:paraId="795EDD79" w14:textId="77777777" w:rsidR="00497B7C" w:rsidRPr="00D30606" w:rsidRDefault="00497B7C" w:rsidP="004F44DB">
            <w:r w:rsidRPr="00D30606">
              <w:t>Yıkımın fazla olduğu sokakta yaşayan bir hanenin şebeke suyu olduğu bilinen suyundan örnek alındı. Kendilerinin ve çevre hanelerinin suları kullanım amaçlı kullandıklarını ancak içme amaçlı kullanılmadığını aktardılar. Yakınlarında sık sık kanalizasyon sorunun yaşandığı aktarıldığı gibi açıkta kanalizasyon akıntıları gözlemlendi. Su kesintisinden sonra gelen suyun çok fazla çamurlu olduğu aktarıldı.</w:t>
            </w:r>
          </w:p>
        </w:tc>
        <w:tc>
          <w:tcPr>
            <w:tcW w:w="5501" w:type="dxa"/>
          </w:tcPr>
          <w:p w14:paraId="47635189" w14:textId="77777777" w:rsidR="00307A5B" w:rsidRPr="00D30606" w:rsidRDefault="001D7179" w:rsidP="00307A5B">
            <w:r w:rsidRPr="00D30606">
              <w:t>A</w:t>
            </w:r>
            <w:r w:rsidR="00307A5B" w:rsidRPr="00D30606">
              <w:t>monyum sınır değerinin üstünde</w:t>
            </w:r>
            <w:r w:rsidR="0069270C" w:rsidRPr="00D30606">
              <w:t xml:space="preserve"> </w:t>
            </w:r>
            <w:r w:rsidR="00307A5B" w:rsidRPr="00D30606">
              <w:t xml:space="preserve">görülmekte.                                                                                               </w:t>
            </w:r>
            <w:r w:rsidR="0069270C" w:rsidRPr="00D30606">
              <w:t>Kanalizasyon</w:t>
            </w:r>
            <w:r w:rsidR="00307A5B" w:rsidRPr="00D30606">
              <w:t xml:space="preserve"> şebekesinin ivedilikle yapılması gerekmekte. </w:t>
            </w:r>
            <w:r w:rsidR="004B6CD3" w:rsidRPr="00D30606">
              <w:t>Yapım</w:t>
            </w:r>
            <w:r w:rsidR="00307A5B" w:rsidRPr="00D30606">
              <w:t xml:space="preserve"> aşama</w:t>
            </w:r>
            <w:r w:rsidR="004B6CD3" w:rsidRPr="00D30606">
              <w:t>sına</w:t>
            </w:r>
            <w:r w:rsidR="00307A5B" w:rsidRPr="00D30606">
              <w:t xml:space="preserve"> kadar Dezenfeksiyonla kullanılabilir.</w:t>
            </w:r>
          </w:p>
        </w:tc>
      </w:tr>
      <w:tr w:rsidR="00B030A5" w:rsidRPr="00D30606" w14:paraId="73AC07DA" w14:textId="77777777" w:rsidTr="004F44DB">
        <w:tc>
          <w:tcPr>
            <w:tcW w:w="618" w:type="dxa"/>
          </w:tcPr>
          <w:p w14:paraId="37895E54" w14:textId="77777777" w:rsidR="00497B7C" w:rsidRPr="00D30606" w:rsidRDefault="00497B7C" w:rsidP="004F44DB">
            <w:r w:rsidRPr="00D30606">
              <w:t>8</w:t>
            </w:r>
          </w:p>
        </w:tc>
        <w:tc>
          <w:tcPr>
            <w:tcW w:w="1488" w:type="dxa"/>
          </w:tcPr>
          <w:p w14:paraId="2BF49FF2" w14:textId="77777777" w:rsidR="00497B7C" w:rsidRPr="00D30606" w:rsidRDefault="00497B7C" w:rsidP="004F44DB">
            <w:r w:rsidRPr="00D30606">
              <w:t>23-S-686</w:t>
            </w:r>
          </w:p>
        </w:tc>
        <w:tc>
          <w:tcPr>
            <w:tcW w:w="1488" w:type="dxa"/>
          </w:tcPr>
          <w:p w14:paraId="62A8E22D" w14:textId="77777777" w:rsidR="00497B7C" w:rsidRPr="00D30606" w:rsidRDefault="00497B7C" w:rsidP="004F44DB">
            <w:r w:rsidRPr="00D30606">
              <w:t>DEFNE</w:t>
            </w:r>
          </w:p>
        </w:tc>
        <w:tc>
          <w:tcPr>
            <w:tcW w:w="1523" w:type="dxa"/>
          </w:tcPr>
          <w:p w14:paraId="03F9BB55" w14:textId="77777777" w:rsidR="00497B7C" w:rsidRPr="00D30606" w:rsidRDefault="005C1E55" w:rsidP="004F44DB">
            <w:proofErr w:type="spellStart"/>
            <w:r w:rsidRPr="00D30606">
              <w:t>Dursunlu</w:t>
            </w:r>
            <w:proofErr w:type="spellEnd"/>
            <w:r w:rsidRPr="00D30606">
              <w:t xml:space="preserve"> mahallesi </w:t>
            </w:r>
            <w:proofErr w:type="spellStart"/>
            <w:r w:rsidR="00497B7C" w:rsidRPr="00D30606">
              <w:t>Dursunlu</w:t>
            </w:r>
            <w:proofErr w:type="spellEnd"/>
            <w:r w:rsidR="00497B7C" w:rsidRPr="00D30606">
              <w:t xml:space="preserve"> çadır kenti</w:t>
            </w:r>
          </w:p>
        </w:tc>
        <w:tc>
          <w:tcPr>
            <w:tcW w:w="1415" w:type="dxa"/>
          </w:tcPr>
          <w:p w14:paraId="1E945D55" w14:textId="77777777" w:rsidR="00497B7C" w:rsidRPr="00D30606" w:rsidRDefault="00497B7C" w:rsidP="004F44DB">
            <w:r w:rsidRPr="00D30606">
              <w:t>11.09.2023</w:t>
            </w:r>
          </w:p>
        </w:tc>
        <w:tc>
          <w:tcPr>
            <w:tcW w:w="872" w:type="dxa"/>
          </w:tcPr>
          <w:p w14:paraId="3CCD5B39" w14:textId="77777777" w:rsidR="00497B7C" w:rsidRPr="00D30606" w:rsidRDefault="00497B7C" w:rsidP="004F44DB">
            <w:r w:rsidRPr="00D30606">
              <w:t>11:05</w:t>
            </w:r>
          </w:p>
        </w:tc>
        <w:tc>
          <w:tcPr>
            <w:tcW w:w="1466" w:type="dxa"/>
          </w:tcPr>
          <w:p w14:paraId="2D316F47" w14:textId="77777777" w:rsidR="00497B7C" w:rsidRPr="00D30606" w:rsidRDefault="00497B7C" w:rsidP="004F44DB">
            <w:r w:rsidRPr="00D30606">
              <w:t>0 PPM</w:t>
            </w:r>
          </w:p>
        </w:tc>
        <w:tc>
          <w:tcPr>
            <w:tcW w:w="1307" w:type="dxa"/>
          </w:tcPr>
          <w:p w14:paraId="5C86BAE7" w14:textId="77777777" w:rsidR="00497B7C" w:rsidRPr="00D30606" w:rsidRDefault="00497B7C" w:rsidP="004F44DB">
            <w:r w:rsidRPr="00D30606">
              <w:t>68</w:t>
            </w:r>
            <w:r w:rsidR="004F44DB" w:rsidRPr="00D30606">
              <w:t xml:space="preserve"> </w:t>
            </w:r>
            <w:proofErr w:type="spellStart"/>
            <w:r w:rsidR="004F44DB" w:rsidRPr="00D30606">
              <w:t>cfu</w:t>
            </w:r>
            <w:proofErr w:type="spellEnd"/>
            <w:r w:rsidR="004F44DB" w:rsidRPr="00D30606">
              <w:t>/100 ml</w:t>
            </w:r>
          </w:p>
        </w:tc>
        <w:tc>
          <w:tcPr>
            <w:tcW w:w="1473" w:type="dxa"/>
          </w:tcPr>
          <w:p w14:paraId="37BD0E07" w14:textId="77777777" w:rsidR="00497B7C" w:rsidRPr="00D30606" w:rsidRDefault="00497B7C" w:rsidP="004F44DB">
            <w:r w:rsidRPr="00D30606">
              <w:t>4</w:t>
            </w:r>
            <w:r w:rsidR="004F44DB" w:rsidRPr="00D30606">
              <w:t xml:space="preserve"> </w:t>
            </w:r>
            <w:proofErr w:type="spellStart"/>
            <w:r w:rsidR="004F44DB" w:rsidRPr="00D30606">
              <w:t>cfu</w:t>
            </w:r>
            <w:proofErr w:type="spellEnd"/>
            <w:r w:rsidR="004F44DB" w:rsidRPr="00D30606">
              <w:t>/100 ml</w:t>
            </w:r>
          </w:p>
        </w:tc>
        <w:tc>
          <w:tcPr>
            <w:tcW w:w="1564" w:type="dxa"/>
          </w:tcPr>
          <w:p w14:paraId="6AD001C6" w14:textId="77777777" w:rsidR="00497B7C" w:rsidRPr="00D30606" w:rsidRDefault="00497B7C" w:rsidP="004F44DB">
            <w:r w:rsidRPr="00D30606">
              <w:t>0,045 mg/l</w:t>
            </w:r>
          </w:p>
        </w:tc>
        <w:tc>
          <w:tcPr>
            <w:tcW w:w="8983" w:type="dxa"/>
          </w:tcPr>
          <w:p w14:paraId="48E103F6" w14:textId="77777777" w:rsidR="00497B7C" w:rsidRPr="00D30606" w:rsidRDefault="00497B7C" w:rsidP="004F44DB">
            <w:r w:rsidRPr="00D30606">
              <w:t xml:space="preserve">Yıkımın olmadığı yamaçta kalan çadır kent yerleşkesinden şebeke suyu olduğu bilinen sudan örnek alındı. Suların çok sık kesildiği aktarıldı. Kullanım amaçlı kullanılan suyun içme amaçlı kullanılmadığı paket su kullanıldığı aile hekimi tarafından aktarıldı. Yine suların tazyikli olmadığı zamanlarda numune alınmadığı bugün de aynı nedenle numune alınmadığı aktarıldı. Açıkta su birikintileri olduğu gözlemlendi ancak birikintilerin bulaşık, el yıkama alanlarına ait olduğu akıntılar olduğu gözlemlendi. </w:t>
            </w:r>
          </w:p>
        </w:tc>
        <w:tc>
          <w:tcPr>
            <w:tcW w:w="5501" w:type="dxa"/>
          </w:tcPr>
          <w:p w14:paraId="7B61D818" w14:textId="77777777" w:rsidR="00307A5B" w:rsidRPr="00D30606" w:rsidRDefault="004B6CD3" w:rsidP="00307A5B">
            <w:pPr>
              <w:tabs>
                <w:tab w:val="left" w:pos="980"/>
              </w:tabs>
            </w:pPr>
            <w:r w:rsidRPr="00D30606">
              <w:t>A</w:t>
            </w:r>
            <w:r w:rsidR="00307A5B" w:rsidRPr="00D30606">
              <w:t>tık</w:t>
            </w:r>
            <w:r w:rsidRPr="00D30606">
              <w:t xml:space="preserve"> </w:t>
            </w:r>
            <w:r w:rsidR="00307A5B" w:rsidRPr="00D30606">
              <w:t xml:space="preserve">su karışımı </w:t>
            </w:r>
            <w:proofErr w:type="spellStart"/>
            <w:proofErr w:type="gramStart"/>
            <w:r w:rsidR="00875DB6" w:rsidRPr="00D30606">
              <w:t>E</w:t>
            </w:r>
            <w:r w:rsidR="00307A5B" w:rsidRPr="00D30606">
              <w:t>.</w:t>
            </w:r>
            <w:r w:rsidR="00875DB6" w:rsidRPr="00D30606">
              <w:t>C</w:t>
            </w:r>
            <w:r w:rsidR="00307A5B" w:rsidRPr="00D30606">
              <w:t>oli</w:t>
            </w:r>
            <w:proofErr w:type="spellEnd"/>
            <w:proofErr w:type="gramEnd"/>
            <w:r w:rsidR="00307A5B" w:rsidRPr="00D30606">
              <w:t xml:space="preserve"> ve amonyum (sınıra yakın bile olsa) değerlerinden görülmekte.                                                                                            İçilemez-kullanılamaz su</w:t>
            </w:r>
          </w:p>
        </w:tc>
      </w:tr>
      <w:tr w:rsidR="00B030A5" w:rsidRPr="00D30606" w14:paraId="76FE96DA" w14:textId="77777777" w:rsidTr="004F44DB">
        <w:tc>
          <w:tcPr>
            <w:tcW w:w="618" w:type="dxa"/>
          </w:tcPr>
          <w:p w14:paraId="29B62F35" w14:textId="77777777" w:rsidR="00497B7C" w:rsidRPr="00D30606" w:rsidRDefault="00497B7C" w:rsidP="004F44DB">
            <w:r w:rsidRPr="00D30606">
              <w:t>9</w:t>
            </w:r>
          </w:p>
        </w:tc>
        <w:tc>
          <w:tcPr>
            <w:tcW w:w="1488" w:type="dxa"/>
          </w:tcPr>
          <w:p w14:paraId="4D3DC537" w14:textId="77777777" w:rsidR="00497B7C" w:rsidRPr="00D30606" w:rsidRDefault="00497B7C" w:rsidP="004F44DB">
            <w:r w:rsidRPr="00D30606">
              <w:t>23-S-687</w:t>
            </w:r>
          </w:p>
        </w:tc>
        <w:tc>
          <w:tcPr>
            <w:tcW w:w="1488" w:type="dxa"/>
          </w:tcPr>
          <w:p w14:paraId="55C3BB53" w14:textId="77777777" w:rsidR="00497B7C" w:rsidRPr="00D30606" w:rsidRDefault="00497B7C" w:rsidP="004F44DB">
            <w:r w:rsidRPr="00D30606">
              <w:t>DEFNE</w:t>
            </w:r>
          </w:p>
        </w:tc>
        <w:tc>
          <w:tcPr>
            <w:tcW w:w="1523" w:type="dxa"/>
          </w:tcPr>
          <w:p w14:paraId="50F65204" w14:textId="77777777" w:rsidR="00497B7C" w:rsidRPr="00D30606" w:rsidRDefault="005C1E55" w:rsidP="004F44DB">
            <w:r w:rsidRPr="00D30606">
              <w:t>Çekmece Mahallesi kamuya ait eğitim kurumu</w:t>
            </w:r>
          </w:p>
        </w:tc>
        <w:tc>
          <w:tcPr>
            <w:tcW w:w="1415" w:type="dxa"/>
          </w:tcPr>
          <w:p w14:paraId="14B54EC1" w14:textId="77777777" w:rsidR="00497B7C" w:rsidRPr="00D30606" w:rsidRDefault="00497B7C" w:rsidP="004F44DB">
            <w:r w:rsidRPr="00D30606">
              <w:t>11.09.2023</w:t>
            </w:r>
          </w:p>
        </w:tc>
        <w:tc>
          <w:tcPr>
            <w:tcW w:w="872" w:type="dxa"/>
          </w:tcPr>
          <w:p w14:paraId="0A9AF9CA" w14:textId="77777777" w:rsidR="00497B7C" w:rsidRPr="00D30606" w:rsidRDefault="00497B7C" w:rsidP="004F44DB">
            <w:r w:rsidRPr="00D30606">
              <w:t>11:30</w:t>
            </w:r>
          </w:p>
        </w:tc>
        <w:tc>
          <w:tcPr>
            <w:tcW w:w="1466" w:type="dxa"/>
          </w:tcPr>
          <w:p w14:paraId="766D6C48" w14:textId="77777777" w:rsidR="00497B7C" w:rsidRPr="00D30606" w:rsidRDefault="00497B7C" w:rsidP="004F44DB">
            <w:r w:rsidRPr="00D30606">
              <w:t>0.5 PPM</w:t>
            </w:r>
          </w:p>
        </w:tc>
        <w:tc>
          <w:tcPr>
            <w:tcW w:w="1307" w:type="dxa"/>
          </w:tcPr>
          <w:p w14:paraId="5EE0054F" w14:textId="77777777" w:rsidR="00497B7C" w:rsidRPr="00D30606" w:rsidRDefault="00497B7C" w:rsidP="004F44DB">
            <w:r w:rsidRPr="00D30606">
              <w:t>40</w:t>
            </w:r>
            <w:r w:rsidR="004F44DB" w:rsidRPr="00D30606">
              <w:t xml:space="preserve"> </w:t>
            </w:r>
            <w:proofErr w:type="spellStart"/>
            <w:r w:rsidR="004F44DB" w:rsidRPr="00D30606">
              <w:t>cfu</w:t>
            </w:r>
            <w:proofErr w:type="spellEnd"/>
            <w:r w:rsidR="004F44DB" w:rsidRPr="00D30606">
              <w:t>/100 ml</w:t>
            </w:r>
          </w:p>
        </w:tc>
        <w:tc>
          <w:tcPr>
            <w:tcW w:w="1473" w:type="dxa"/>
          </w:tcPr>
          <w:p w14:paraId="53388AFA" w14:textId="77777777" w:rsidR="00497B7C" w:rsidRPr="00D30606" w:rsidRDefault="00497B7C" w:rsidP="004F44DB">
            <w:r w:rsidRPr="00D30606">
              <w:t>16</w:t>
            </w:r>
            <w:r w:rsidR="004F44DB" w:rsidRPr="00D30606">
              <w:t xml:space="preserve"> </w:t>
            </w:r>
            <w:proofErr w:type="spellStart"/>
            <w:r w:rsidR="004F44DB" w:rsidRPr="00D30606">
              <w:t>cfu</w:t>
            </w:r>
            <w:proofErr w:type="spellEnd"/>
            <w:r w:rsidR="004F44DB" w:rsidRPr="00D30606">
              <w:t>/100 ml</w:t>
            </w:r>
          </w:p>
        </w:tc>
        <w:tc>
          <w:tcPr>
            <w:tcW w:w="1564" w:type="dxa"/>
          </w:tcPr>
          <w:p w14:paraId="3B388C83" w14:textId="77777777" w:rsidR="00497B7C" w:rsidRPr="00D30606" w:rsidRDefault="00497B7C" w:rsidP="004F44DB">
            <w:r w:rsidRPr="00D30606">
              <w:t>0,048 mg/l</w:t>
            </w:r>
          </w:p>
        </w:tc>
        <w:tc>
          <w:tcPr>
            <w:tcW w:w="8983" w:type="dxa"/>
          </w:tcPr>
          <w:p w14:paraId="03734274" w14:textId="77777777" w:rsidR="00497B7C" w:rsidRPr="00D30606" w:rsidRDefault="00497B7C" w:rsidP="004F44DB">
            <w:r w:rsidRPr="00D30606">
              <w:t xml:space="preserve">Yıkımın fazla olduğu ve şebeke suyu olduğu bilinen sudan örnek alındı. Sular kullanım amaçlı kullanıldığı gibi suya erişimin zor olan bir bölgesi olması nedeniyle yemeklerde kullanıldığı aktarıldı. Suların çok sık kesildiği geldiğinde çamurlu ve kokulu olduğu burada da aktarılırdı. Yine çevresinde kanalizasyon akıntısı olduğu gözlemlenen su birikintileri görüldü. </w:t>
            </w:r>
          </w:p>
        </w:tc>
        <w:tc>
          <w:tcPr>
            <w:tcW w:w="5501" w:type="dxa"/>
          </w:tcPr>
          <w:p w14:paraId="77C90CD7" w14:textId="77777777" w:rsidR="00497B7C" w:rsidRPr="00D30606" w:rsidRDefault="00875DB6" w:rsidP="004F44DB">
            <w:r w:rsidRPr="00D30606">
              <w:t xml:space="preserve">Atık su karışımı </w:t>
            </w:r>
            <w:proofErr w:type="spellStart"/>
            <w:proofErr w:type="gramStart"/>
            <w:r w:rsidRPr="00D30606">
              <w:t>E.Coli</w:t>
            </w:r>
            <w:proofErr w:type="spellEnd"/>
            <w:proofErr w:type="gramEnd"/>
            <w:r w:rsidRPr="00D30606">
              <w:t xml:space="preserve"> ve amonyum (sınıra yakın bile olsa) değerlerinden görülmekte.                                                                                            İçilemez-kullanılamaz su</w:t>
            </w:r>
          </w:p>
        </w:tc>
      </w:tr>
      <w:tr w:rsidR="00B030A5" w:rsidRPr="00D30606" w14:paraId="14FC1A9D" w14:textId="77777777" w:rsidTr="004F44DB">
        <w:tc>
          <w:tcPr>
            <w:tcW w:w="618" w:type="dxa"/>
          </w:tcPr>
          <w:p w14:paraId="1FEE280D" w14:textId="77777777" w:rsidR="00497B7C" w:rsidRPr="00D30606" w:rsidRDefault="00497B7C" w:rsidP="004F44DB">
            <w:r w:rsidRPr="00D30606">
              <w:t>10</w:t>
            </w:r>
          </w:p>
        </w:tc>
        <w:tc>
          <w:tcPr>
            <w:tcW w:w="1488" w:type="dxa"/>
          </w:tcPr>
          <w:p w14:paraId="0E834222" w14:textId="77777777" w:rsidR="00497B7C" w:rsidRPr="00D30606" w:rsidRDefault="00497B7C" w:rsidP="004F44DB">
            <w:r w:rsidRPr="00D30606">
              <w:t>23-S-688</w:t>
            </w:r>
          </w:p>
        </w:tc>
        <w:tc>
          <w:tcPr>
            <w:tcW w:w="1488" w:type="dxa"/>
          </w:tcPr>
          <w:p w14:paraId="5C8CC9CC" w14:textId="77777777" w:rsidR="00497B7C" w:rsidRPr="00D30606" w:rsidRDefault="00497B7C" w:rsidP="004F44DB">
            <w:r w:rsidRPr="00D30606">
              <w:t>DEFNE</w:t>
            </w:r>
          </w:p>
        </w:tc>
        <w:tc>
          <w:tcPr>
            <w:tcW w:w="1523" w:type="dxa"/>
          </w:tcPr>
          <w:p w14:paraId="202680D6" w14:textId="77777777" w:rsidR="00497B7C" w:rsidRPr="00D30606" w:rsidRDefault="00497B7C" w:rsidP="004F44DB">
            <w:r w:rsidRPr="00D30606">
              <w:t>Yeni cami tüccar çarşısı (</w:t>
            </w:r>
            <w:proofErr w:type="spellStart"/>
            <w:r w:rsidRPr="00D30606">
              <w:t>Uzunçarşı</w:t>
            </w:r>
            <w:proofErr w:type="spellEnd"/>
            <w:r w:rsidRPr="00D30606">
              <w:t>)</w:t>
            </w:r>
          </w:p>
        </w:tc>
        <w:tc>
          <w:tcPr>
            <w:tcW w:w="1415" w:type="dxa"/>
          </w:tcPr>
          <w:p w14:paraId="00295089" w14:textId="77777777" w:rsidR="00497B7C" w:rsidRPr="00D30606" w:rsidRDefault="00497B7C" w:rsidP="004F44DB">
            <w:r w:rsidRPr="00D30606">
              <w:t>11.09.2023</w:t>
            </w:r>
          </w:p>
        </w:tc>
        <w:tc>
          <w:tcPr>
            <w:tcW w:w="872" w:type="dxa"/>
          </w:tcPr>
          <w:p w14:paraId="4C03537D" w14:textId="77777777" w:rsidR="00497B7C" w:rsidRPr="00D30606" w:rsidRDefault="00497B7C" w:rsidP="004F44DB">
            <w:r w:rsidRPr="00D30606">
              <w:t>11:53</w:t>
            </w:r>
          </w:p>
        </w:tc>
        <w:tc>
          <w:tcPr>
            <w:tcW w:w="1466" w:type="dxa"/>
          </w:tcPr>
          <w:p w14:paraId="36A6B356" w14:textId="77777777" w:rsidR="00497B7C" w:rsidRPr="00D30606" w:rsidRDefault="00497B7C" w:rsidP="004F44DB">
            <w:r w:rsidRPr="00D30606">
              <w:t>0.5 PPM</w:t>
            </w:r>
          </w:p>
        </w:tc>
        <w:tc>
          <w:tcPr>
            <w:tcW w:w="1307" w:type="dxa"/>
          </w:tcPr>
          <w:p w14:paraId="343AB2B3" w14:textId="77777777" w:rsidR="00497B7C" w:rsidRPr="00D30606" w:rsidRDefault="00497B7C" w:rsidP="004F44DB">
            <w:r w:rsidRPr="00D30606">
              <w:t>58</w:t>
            </w:r>
            <w:r w:rsidR="004F44DB" w:rsidRPr="00D30606">
              <w:t xml:space="preserve"> </w:t>
            </w:r>
            <w:proofErr w:type="spellStart"/>
            <w:r w:rsidR="004F44DB" w:rsidRPr="00D30606">
              <w:t>cfu</w:t>
            </w:r>
            <w:proofErr w:type="spellEnd"/>
            <w:r w:rsidR="004F44DB" w:rsidRPr="00D30606">
              <w:t>/100 ml</w:t>
            </w:r>
          </w:p>
        </w:tc>
        <w:tc>
          <w:tcPr>
            <w:tcW w:w="1473" w:type="dxa"/>
          </w:tcPr>
          <w:p w14:paraId="4AE6494E" w14:textId="77777777" w:rsidR="00497B7C" w:rsidRPr="00D30606" w:rsidRDefault="00497B7C" w:rsidP="004F44DB">
            <w:r w:rsidRPr="00D30606">
              <w:t>0</w:t>
            </w:r>
            <w:r w:rsidR="004F44DB" w:rsidRPr="00D30606">
              <w:t xml:space="preserve"> </w:t>
            </w:r>
            <w:proofErr w:type="spellStart"/>
            <w:r w:rsidR="004F44DB" w:rsidRPr="00D30606">
              <w:t>cfu</w:t>
            </w:r>
            <w:proofErr w:type="spellEnd"/>
            <w:r w:rsidR="004F44DB" w:rsidRPr="00D30606">
              <w:t>/100 ml</w:t>
            </w:r>
          </w:p>
        </w:tc>
        <w:tc>
          <w:tcPr>
            <w:tcW w:w="1564" w:type="dxa"/>
          </w:tcPr>
          <w:p w14:paraId="7F970BBA" w14:textId="77777777" w:rsidR="00497B7C" w:rsidRPr="00D30606" w:rsidRDefault="00497B7C" w:rsidP="004F44DB">
            <w:r w:rsidRPr="00D30606">
              <w:t>0,042 mg/l</w:t>
            </w:r>
          </w:p>
        </w:tc>
        <w:tc>
          <w:tcPr>
            <w:tcW w:w="8983" w:type="dxa"/>
          </w:tcPr>
          <w:p w14:paraId="60A9C8F8" w14:textId="77777777" w:rsidR="00497B7C" w:rsidRPr="00D30606" w:rsidRDefault="00497B7C" w:rsidP="004F44DB">
            <w:r w:rsidRPr="00D30606">
              <w:t>Çarşı meydanında bulunan ve şebeke suyu olduğu aktarılan sudan örnek alındı. Çarşı meydanına giden yolda yine kanalizasyon akıntıları gözlemlendi. Suyun kullanım amacıyla kullanıldığı bilgisi aktarıldı ancak içme amaçlı kullanılıp kullanılmadığı hakkında bilgi edinilemedi. Yine burada da su kesintilerinin sık yaşandığı kesinti sonrası suların çamurlu olduğu aktarıldı.</w:t>
            </w:r>
          </w:p>
        </w:tc>
        <w:tc>
          <w:tcPr>
            <w:tcW w:w="5501" w:type="dxa"/>
          </w:tcPr>
          <w:p w14:paraId="6C8FA93C" w14:textId="77777777" w:rsidR="00875DB6" w:rsidRPr="00D30606" w:rsidRDefault="00875DB6" w:rsidP="004F44DB">
            <w:r w:rsidRPr="00D30606">
              <w:t>N</w:t>
            </w:r>
            <w:r w:rsidR="00307A5B" w:rsidRPr="00D30606">
              <w:t>umunenin alındığı kaynakta kesintili su akışı olması, numunenin alındığı saatlerde suyun akışının olduğu düşünüldüğünde suya yüzeyden ve kırık kanalizasyon şebekesinden atık</w:t>
            </w:r>
            <w:r w:rsidRPr="00D30606">
              <w:t xml:space="preserve"> </w:t>
            </w:r>
            <w:r w:rsidR="00307A5B" w:rsidRPr="00D30606">
              <w:t>su karıştığı amonyum değerinden anlaşılmakt</w:t>
            </w:r>
            <w:r w:rsidRPr="00D30606">
              <w:t>a.</w:t>
            </w:r>
          </w:p>
          <w:p w14:paraId="5E5C4626" w14:textId="77777777" w:rsidR="00307A5B" w:rsidRPr="00D30606" w:rsidRDefault="00875DB6" w:rsidP="004F44DB">
            <w:r w:rsidRPr="00D30606">
              <w:t>D</w:t>
            </w:r>
            <w:r w:rsidR="00307A5B" w:rsidRPr="00D30606">
              <w:t>ezenfeksiyonla ve parçalanmış kanalizasyon</w:t>
            </w:r>
            <w:r w:rsidRPr="00D30606">
              <w:t xml:space="preserve"> </w:t>
            </w:r>
            <w:r w:rsidR="00307A5B" w:rsidRPr="00D30606">
              <w:t>şebekesinin onarımı yapılarak,</w:t>
            </w:r>
            <w:r w:rsidRPr="00D30606">
              <w:t xml:space="preserve"> </w:t>
            </w:r>
            <w:r w:rsidR="00307A5B" w:rsidRPr="00D30606">
              <w:t>çeşme suyuna sızma önlenmeli bu koşulda su kullanılabilir/içilebilir</w:t>
            </w:r>
            <w:r w:rsidRPr="00D30606">
              <w:t xml:space="preserve"> durumda değildir</w:t>
            </w:r>
            <w:r w:rsidR="00307A5B" w:rsidRPr="00D30606">
              <w:t>.</w:t>
            </w:r>
          </w:p>
        </w:tc>
      </w:tr>
      <w:tr w:rsidR="00B030A5" w:rsidRPr="00D30606" w14:paraId="1996C61A" w14:textId="77777777" w:rsidTr="004F44DB">
        <w:tc>
          <w:tcPr>
            <w:tcW w:w="618" w:type="dxa"/>
          </w:tcPr>
          <w:p w14:paraId="2695C7B6" w14:textId="77777777" w:rsidR="00497B7C" w:rsidRPr="00D30606" w:rsidRDefault="00497B7C" w:rsidP="004F44DB">
            <w:r w:rsidRPr="00D30606">
              <w:t>11</w:t>
            </w:r>
          </w:p>
        </w:tc>
        <w:tc>
          <w:tcPr>
            <w:tcW w:w="1488" w:type="dxa"/>
          </w:tcPr>
          <w:p w14:paraId="5B1B6051" w14:textId="77777777" w:rsidR="00497B7C" w:rsidRPr="00D30606" w:rsidRDefault="00497B7C" w:rsidP="004F44DB">
            <w:r w:rsidRPr="00D30606">
              <w:t>23-S-689</w:t>
            </w:r>
          </w:p>
        </w:tc>
        <w:tc>
          <w:tcPr>
            <w:tcW w:w="1488" w:type="dxa"/>
          </w:tcPr>
          <w:p w14:paraId="444ADD0A" w14:textId="77777777" w:rsidR="00497B7C" w:rsidRPr="00D30606" w:rsidRDefault="00497B7C" w:rsidP="004F44DB">
            <w:r w:rsidRPr="00D30606">
              <w:t>ANTAKYA</w:t>
            </w:r>
          </w:p>
        </w:tc>
        <w:tc>
          <w:tcPr>
            <w:tcW w:w="1523" w:type="dxa"/>
          </w:tcPr>
          <w:p w14:paraId="070EABC4" w14:textId="77777777" w:rsidR="00497B7C" w:rsidRPr="00D30606" w:rsidRDefault="005C1E55" w:rsidP="004F44DB">
            <w:pPr>
              <w:rPr>
                <w:sz w:val="22"/>
              </w:rPr>
            </w:pPr>
            <w:r w:rsidRPr="00D30606">
              <w:rPr>
                <w:sz w:val="22"/>
              </w:rPr>
              <w:t xml:space="preserve">Narlıca Mahallesi </w:t>
            </w:r>
            <w:r w:rsidR="00497B7C" w:rsidRPr="00D30606">
              <w:rPr>
                <w:sz w:val="22"/>
              </w:rPr>
              <w:t>düzensiz mülteci çadırları</w:t>
            </w:r>
          </w:p>
        </w:tc>
        <w:tc>
          <w:tcPr>
            <w:tcW w:w="1415" w:type="dxa"/>
          </w:tcPr>
          <w:p w14:paraId="58E03D97" w14:textId="77777777" w:rsidR="00497B7C" w:rsidRPr="00D30606" w:rsidRDefault="00497B7C" w:rsidP="004F44DB">
            <w:r w:rsidRPr="00D30606">
              <w:t>12.09.2023</w:t>
            </w:r>
          </w:p>
        </w:tc>
        <w:tc>
          <w:tcPr>
            <w:tcW w:w="872" w:type="dxa"/>
          </w:tcPr>
          <w:p w14:paraId="2DA7BD52" w14:textId="77777777" w:rsidR="00497B7C" w:rsidRPr="00D30606" w:rsidRDefault="00497B7C" w:rsidP="004F44DB">
            <w:r w:rsidRPr="00D30606">
              <w:t>07:25</w:t>
            </w:r>
          </w:p>
        </w:tc>
        <w:tc>
          <w:tcPr>
            <w:tcW w:w="1466" w:type="dxa"/>
          </w:tcPr>
          <w:p w14:paraId="1716C91C" w14:textId="77777777" w:rsidR="00497B7C" w:rsidRPr="00D30606" w:rsidRDefault="00497B7C" w:rsidP="004F44DB">
            <w:r w:rsidRPr="00D30606">
              <w:t>0.2 PPM</w:t>
            </w:r>
          </w:p>
        </w:tc>
        <w:tc>
          <w:tcPr>
            <w:tcW w:w="1307" w:type="dxa"/>
          </w:tcPr>
          <w:p w14:paraId="602DF43D" w14:textId="77777777" w:rsidR="00497B7C" w:rsidRPr="00D30606" w:rsidRDefault="00497B7C" w:rsidP="004F44DB">
            <w:r w:rsidRPr="00D30606">
              <w:t>28</w:t>
            </w:r>
            <w:r w:rsidR="004F44DB" w:rsidRPr="00D30606">
              <w:t xml:space="preserve"> </w:t>
            </w:r>
            <w:proofErr w:type="spellStart"/>
            <w:r w:rsidR="004F44DB" w:rsidRPr="00D30606">
              <w:t>cfu</w:t>
            </w:r>
            <w:proofErr w:type="spellEnd"/>
            <w:r w:rsidR="004F44DB" w:rsidRPr="00D30606">
              <w:t>/100 ml</w:t>
            </w:r>
          </w:p>
        </w:tc>
        <w:tc>
          <w:tcPr>
            <w:tcW w:w="1473" w:type="dxa"/>
          </w:tcPr>
          <w:p w14:paraId="5DFFA36C" w14:textId="77777777" w:rsidR="00497B7C" w:rsidRPr="00D30606" w:rsidRDefault="00497B7C" w:rsidP="004F44DB">
            <w:r w:rsidRPr="00D30606">
              <w:t>0</w:t>
            </w:r>
            <w:r w:rsidR="004F44DB" w:rsidRPr="00D30606">
              <w:t xml:space="preserve"> </w:t>
            </w:r>
            <w:proofErr w:type="spellStart"/>
            <w:r w:rsidR="004F44DB" w:rsidRPr="00D30606">
              <w:t>cfu</w:t>
            </w:r>
            <w:proofErr w:type="spellEnd"/>
            <w:r w:rsidR="004F44DB" w:rsidRPr="00D30606">
              <w:t>/100 ml</w:t>
            </w:r>
          </w:p>
        </w:tc>
        <w:tc>
          <w:tcPr>
            <w:tcW w:w="1564" w:type="dxa"/>
          </w:tcPr>
          <w:p w14:paraId="332D4937" w14:textId="77777777" w:rsidR="00497B7C" w:rsidRPr="00D30606" w:rsidRDefault="00497B7C" w:rsidP="004F44DB">
            <w:pPr>
              <w:rPr>
                <w:sz w:val="22"/>
              </w:rPr>
            </w:pPr>
            <w:r w:rsidRPr="00D30606">
              <w:rPr>
                <w:sz w:val="22"/>
              </w:rPr>
              <w:t>0.044 mg/l</w:t>
            </w:r>
          </w:p>
        </w:tc>
        <w:tc>
          <w:tcPr>
            <w:tcW w:w="8983" w:type="dxa"/>
          </w:tcPr>
          <w:p w14:paraId="6B5E9ACB" w14:textId="77777777" w:rsidR="00497B7C" w:rsidRPr="00D30606" w:rsidRDefault="00497B7C" w:rsidP="004F44DB">
            <w:pPr>
              <w:rPr>
                <w:sz w:val="22"/>
              </w:rPr>
            </w:pPr>
            <w:r w:rsidRPr="00D30606">
              <w:rPr>
                <w:sz w:val="22"/>
              </w:rPr>
              <w:t>Yıkımın görece daha az olduğu, şehir merkezinin; çeper sokaklardaki hazine arazilerinde kurulan konteyner kentlerle beraber kaydığı bölgede, şebeke hattı olduğu bilinen sudan örnek alındı. Kullanım amaçlı tüketilen bazı çadırlar tarafından kaynatılıp bazıları tarafından alındığı gibi içme amaçlı tüketilmekte. Yine çevresinde kanalizasyona ait olmak üzere açık su birikintileri bulunmakta.</w:t>
            </w:r>
          </w:p>
        </w:tc>
        <w:tc>
          <w:tcPr>
            <w:tcW w:w="5501" w:type="dxa"/>
          </w:tcPr>
          <w:p w14:paraId="27655974" w14:textId="77777777" w:rsidR="00497B7C" w:rsidRPr="00D30606" w:rsidRDefault="00875DB6" w:rsidP="004F44DB">
            <w:r w:rsidRPr="00D30606">
              <w:t>S</w:t>
            </w:r>
            <w:r w:rsidR="00307A5B" w:rsidRPr="00D30606">
              <w:t>uya atık</w:t>
            </w:r>
            <w:r w:rsidRPr="00D30606">
              <w:t xml:space="preserve"> </w:t>
            </w:r>
            <w:r w:rsidR="00307A5B" w:rsidRPr="00D30606">
              <w:t xml:space="preserve">su karışımı mevcut şebekenin parçalanması sonucunda gerçekleşmiş, yıkımın etkisi, yıkılan yerlerde oluşan koşullar nedeniyle hastalık yapıcı bakterilerden pek çoğunun ürediği ve değerlerinin yüksek olduğu belirlenmiştir.  </w:t>
            </w:r>
          </w:p>
          <w:p w14:paraId="76258CC8" w14:textId="77777777" w:rsidR="00307A5B" w:rsidRPr="00D30606" w:rsidRDefault="00875DB6" w:rsidP="004F44DB">
            <w:r w:rsidRPr="00D30606">
              <w:t>D</w:t>
            </w:r>
            <w:r w:rsidR="00307A5B" w:rsidRPr="00D30606">
              <w:t>ezenfeksiyonla kullanılabilir</w:t>
            </w:r>
          </w:p>
        </w:tc>
      </w:tr>
      <w:tr w:rsidR="00B030A5" w:rsidRPr="00D30606" w14:paraId="293F8191" w14:textId="77777777" w:rsidTr="004F44DB">
        <w:tc>
          <w:tcPr>
            <w:tcW w:w="618" w:type="dxa"/>
          </w:tcPr>
          <w:p w14:paraId="483A8738" w14:textId="77777777" w:rsidR="00875DB6" w:rsidRPr="00D30606" w:rsidRDefault="00875DB6" w:rsidP="00875DB6">
            <w:r w:rsidRPr="00D30606">
              <w:t>12</w:t>
            </w:r>
          </w:p>
        </w:tc>
        <w:tc>
          <w:tcPr>
            <w:tcW w:w="1488" w:type="dxa"/>
          </w:tcPr>
          <w:p w14:paraId="08625CE5" w14:textId="77777777" w:rsidR="00875DB6" w:rsidRPr="00D30606" w:rsidRDefault="00875DB6" w:rsidP="00875DB6">
            <w:r w:rsidRPr="00D30606">
              <w:t>23-S-690</w:t>
            </w:r>
          </w:p>
        </w:tc>
        <w:tc>
          <w:tcPr>
            <w:tcW w:w="1488" w:type="dxa"/>
          </w:tcPr>
          <w:p w14:paraId="40925FBC" w14:textId="77777777" w:rsidR="00875DB6" w:rsidRPr="00D30606" w:rsidRDefault="00875DB6" w:rsidP="00875DB6">
            <w:r w:rsidRPr="00D30606">
              <w:t>ANTAKYA</w:t>
            </w:r>
          </w:p>
        </w:tc>
        <w:tc>
          <w:tcPr>
            <w:tcW w:w="1523" w:type="dxa"/>
          </w:tcPr>
          <w:p w14:paraId="4A6F7F05" w14:textId="77777777" w:rsidR="00875DB6" w:rsidRPr="00D30606" w:rsidRDefault="00875DB6" w:rsidP="00875DB6">
            <w:pPr>
              <w:rPr>
                <w:sz w:val="22"/>
              </w:rPr>
            </w:pPr>
            <w:r w:rsidRPr="00D30606">
              <w:rPr>
                <w:sz w:val="22"/>
              </w:rPr>
              <w:t>Odabaşı mahallesi Samyeli düzensiz mülteci çadırları</w:t>
            </w:r>
          </w:p>
        </w:tc>
        <w:tc>
          <w:tcPr>
            <w:tcW w:w="1415" w:type="dxa"/>
          </w:tcPr>
          <w:p w14:paraId="3268C6D9" w14:textId="77777777" w:rsidR="00875DB6" w:rsidRPr="00D30606" w:rsidRDefault="00875DB6" w:rsidP="00875DB6">
            <w:r w:rsidRPr="00D30606">
              <w:t>12.09.2023</w:t>
            </w:r>
          </w:p>
        </w:tc>
        <w:tc>
          <w:tcPr>
            <w:tcW w:w="872" w:type="dxa"/>
          </w:tcPr>
          <w:p w14:paraId="78A1391D" w14:textId="77777777" w:rsidR="00875DB6" w:rsidRPr="00D30606" w:rsidRDefault="00875DB6" w:rsidP="00875DB6">
            <w:r w:rsidRPr="00D30606">
              <w:t>07:45</w:t>
            </w:r>
          </w:p>
        </w:tc>
        <w:tc>
          <w:tcPr>
            <w:tcW w:w="1466" w:type="dxa"/>
          </w:tcPr>
          <w:p w14:paraId="5C18F5E9" w14:textId="77777777" w:rsidR="00875DB6" w:rsidRPr="00D30606" w:rsidRDefault="00875DB6" w:rsidP="00875DB6">
            <w:r w:rsidRPr="00D30606">
              <w:t>0 PPM</w:t>
            </w:r>
          </w:p>
        </w:tc>
        <w:tc>
          <w:tcPr>
            <w:tcW w:w="1307" w:type="dxa"/>
          </w:tcPr>
          <w:p w14:paraId="449EC688" w14:textId="77777777" w:rsidR="00875DB6" w:rsidRPr="00D30606" w:rsidRDefault="00875DB6" w:rsidP="00875DB6">
            <w:r w:rsidRPr="00D30606">
              <w:t xml:space="preserve">48 </w:t>
            </w:r>
            <w:proofErr w:type="spellStart"/>
            <w:r w:rsidRPr="00D30606">
              <w:t>cfu</w:t>
            </w:r>
            <w:proofErr w:type="spellEnd"/>
            <w:r w:rsidRPr="00D30606">
              <w:t>/100 ml</w:t>
            </w:r>
          </w:p>
        </w:tc>
        <w:tc>
          <w:tcPr>
            <w:tcW w:w="1473" w:type="dxa"/>
          </w:tcPr>
          <w:p w14:paraId="1A3335E9"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39A7F1B4" w14:textId="77777777" w:rsidR="00875DB6" w:rsidRPr="00D30606" w:rsidRDefault="00875DB6" w:rsidP="00875DB6">
            <w:pPr>
              <w:rPr>
                <w:sz w:val="22"/>
              </w:rPr>
            </w:pPr>
            <w:r w:rsidRPr="00D30606">
              <w:rPr>
                <w:sz w:val="22"/>
              </w:rPr>
              <w:t>0.039 mg/l</w:t>
            </w:r>
          </w:p>
        </w:tc>
        <w:tc>
          <w:tcPr>
            <w:tcW w:w="8983" w:type="dxa"/>
          </w:tcPr>
          <w:p w14:paraId="7AF059DC" w14:textId="77777777" w:rsidR="00875DB6" w:rsidRPr="00D30606" w:rsidRDefault="00875DB6" w:rsidP="00875DB6">
            <w:pPr>
              <w:rPr>
                <w:sz w:val="22"/>
              </w:rPr>
            </w:pPr>
            <w:r w:rsidRPr="00D30606">
              <w:rPr>
                <w:sz w:val="22"/>
              </w:rPr>
              <w:t>Yıkımın görece daha az olduğu aynı zamanda döküm olanı alan bölgede kullanım amaçlı her çadıra temin edilen ve günlük doldurulduğu bilinen depodan örnek alındı. İçme amaçlı kullanılıp kullanılmadığı bilinmemekte. Neredeyse çadır aralarında bulunan yolların hepsinde açıkta kanalizasyon akıntısı olan su birikintileri gözlemlendi.</w:t>
            </w:r>
          </w:p>
        </w:tc>
        <w:tc>
          <w:tcPr>
            <w:tcW w:w="5501" w:type="dxa"/>
          </w:tcPr>
          <w:p w14:paraId="71B43418" w14:textId="77777777" w:rsidR="00875DB6" w:rsidRPr="00D30606" w:rsidRDefault="00875DB6" w:rsidP="00875DB6">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1C373EB3" w14:textId="77777777" w:rsidTr="004F44DB">
        <w:tc>
          <w:tcPr>
            <w:tcW w:w="618" w:type="dxa"/>
          </w:tcPr>
          <w:p w14:paraId="045A7378" w14:textId="77777777" w:rsidR="00875DB6" w:rsidRPr="00D30606" w:rsidRDefault="00875DB6" w:rsidP="00875DB6">
            <w:r w:rsidRPr="00D30606">
              <w:t>13</w:t>
            </w:r>
          </w:p>
        </w:tc>
        <w:tc>
          <w:tcPr>
            <w:tcW w:w="1488" w:type="dxa"/>
          </w:tcPr>
          <w:p w14:paraId="1D0C6344" w14:textId="77777777" w:rsidR="00875DB6" w:rsidRPr="00D30606" w:rsidRDefault="00875DB6" w:rsidP="00875DB6">
            <w:r w:rsidRPr="00D30606">
              <w:t>23-S-691</w:t>
            </w:r>
          </w:p>
        </w:tc>
        <w:tc>
          <w:tcPr>
            <w:tcW w:w="1488" w:type="dxa"/>
          </w:tcPr>
          <w:p w14:paraId="7F48E2AB" w14:textId="77777777" w:rsidR="00875DB6" w:rsidRPr="00D30606" w:rsidRDefault="00875DB6" w:rsidP="00875DB6">
            <w:r w:rsidRPr="00D30606">
              <w:t>ANTAKYA</w:t>
            </w:r>
          </w:p>
        </w:tc>
        <w:tc>
          <w:tcPr>
            <w:tcW w:w="1523" w:type="dxa"/>
          </w:tcPr>
          <w:p w14:paraId="2A2CB874" w14:textId="77777777" w:rsidR="00875DB6" w:rsidRPr="00D30606" w:rsidRDefault="00875DB6" w:rsidP="00875DB6">
            <w:pPr>
              <w:rPr>
                <w:sz w:val="22"/>
              </w:rPr>
            </w:pPr>
            <w:r w:rsidRPr="00D30606">
              <w:rPr>
                <w:sz w:val="22"/>
              </w:rPr>
              <w:t>Akdeniz mahallesi</w:t>
            </w:r>
            <w:r w:rsidR="005C1E55" w:rsidRPr="00D30606">
              <w:rPr>
                <w:sz w:val="22"/>
              </w:rPr>
              <w:t xml:space="preserve"> kamuya ait eğitim kurumu</w:t>
            </w:r>
          </w:p>
        </w:tc>
        <w:tc>
          <w:tcPr>
            <w:tcW w:w="1415" w:type="dxa"/>
          </w:tcPr>
          <w:p w14:paraId="10ACF736" w14:textId="77777777" w:rsidR="00875DB6" w:rsidRPr="00D30606" w:rsidRDefault="00875DB6" w:rsidP="00875DB6">
            <w:r w:rsidRPr="00D30606">
              <w:t>12.09.2023</w:t>
            </w:r>
          </w:p>
        </w:tc>
        <w:tc>
          <w:tcPr>
            <w:tcW w:w="872" w:type="dxa"/>
          </w:tcPr>
          <w:p w14:paraId="56948784" w14:textId="77777777" w:rsidR="00875DB6" w:rsidRPr="00D30606" w:rsidRDefault="00875DB6" w:rsidP="00875DB6">
            <w:r w:rsidRPr="00D30606">
              <w:t>08:05</w:t>
            </w:r>
          </w:p>
        </w:tc>
        <w:tc>
          <w:tcPr>
            <w:tcW w:w="1466" w:type="dxa"/>
          </w:tcPr>
          <w:p w14:paraId="1B1FB5F0" w14:textId="77777777" w:rsidR="00875DB6" w:rsidRPr="00D30606" w:rsidRDefault="00875DB6" w:rsidP="00875DB6">
            <w:r w:rsidRPr="00D30606">
              <w:t>0.2 PPM</w:t>
            </w:r>
          </w:p>
        </w:tc>
        <w:tc>
          <w:tcPr>
            <w:tcW w:w="1307" w:type="dxa"/>
          </w:tcPr>
          <w:p w14:paraId="2A9369A4" w14:textId="77777777" w:rsidR="00875DB6" w:rsidRPr="00D30606" w:rsidRDefault="00875DB6" w:rsidP="00875DB6">
            <w:r w:rsidRPr="00D30606">
              <w:t xml:space="preserve">20 </w:t>
            </w:r>
            <w:proofErr w:type="spellStart"/>
            <w:r w:rsidRPr="00D30606">
              <w:t>cfu</w:t>
            </w:r>
            <w:proofErr w:type="spellEnd"/>
            <w:r w:rsidRPr="00D30606">
              <w:t>/100 ml</w:t>
            </w:r>
          </w:p>
        </w:tc>
        <w:tc>
          <w:tcPr>
            <w:tcW w:w="1473" w:type="dxa"/>
          </w:tcPr>
          <w:p w14:paraId="74488DEB"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1E796C4E" w14:textId="77777777" w:rsidR="00875DB6" w:rsidRPr="00D30606" w:rsidRDefault="00875DB6" w:rsidP="00875DB6">
            <w:pPr>
              <w:rPr>
                <w:sz w:val="22"/>
              </w:rPr>
            </w:pPr>
            <w:r w:rsidRPr="00D30606">
              <w:rPr>
                <w:sz w:val="22"/>
              </w:rPr>
              <w:t>0.039 mg/l</w:t>
            </w:r>
          </w:p>
        </w:tc>
        <w:tc>
          <w:tcPr>
            <w:tcW w:w="8983" w:type="dxa"/>
          </w:tcPr>
          <w:p w14:paraId="333CB099" w14:textId="77777777" w:rsidR="00875DB6" w:rsidRPr="00D30606" w:rsidRDefault="00875DB6" w:rsidP="00875DB6">
            <w:pPr>
              <w:rPr>
                <w:sz w:val="22"/>
              </w:rPr>
            </w:pPr>
            <w:r w:rsidRPr="00D30606">
              <w:rPr>
                <w:sz w:val="22"/>
              </w:rPr>
              <w:t xml:space="preserve">Yıkımın görece daha az olduğu bölgede şebeke hattı olduğu bilinen okuldan örnek alındı. İçme amaçlı kullanılmamasına özen gösterildiği ancak çocukların kontrolünün güç olduğu ve depremden bu yana örnek alınmadığı aktarıldı. </w:t>
            </w:r>
          </w:p>
        </w:tc>
        <w:tc>
          <w:tcPr>
            <w:tcW w:w="5501" w:type="dxa"/>
          </w:tcPr>
          <w:p w14:paraId="3A4FA344" w14:textId="77777777" w:rsidR="00875DB6" w:rsidRPr="00D30606" w:rsidRDefault="00875DB6" w:rsidP="00875DB6">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06921F1F" w14:textId="77777777" w:rsidTr="004F44DB">
        <w:tc>
          <w:tcPr>
            <w:tcW w:w="618" w:type="dxa"/>
          </w:tcPr>
          <w:p w14:paraId="0E6D0816" w14:textId="77777777" w:rsidR="00875DB6" w:rsidRPr="00D30606" w:rsidRDefault="00875DB6" w:rsidP="00875DB6">
            <w:r w:rsidRPr="00D30606">
              <w:t>14</w:t>
            </w:r>
          </w:p>
        </w:tc>
        <w:tc>
          <w:tcPr>
            <w:tcW w:w="1488" w:type="dxa"/>
          </w:tcPr>
          <w:p w14:paraId="07DBEA2B" w14:textId="77777777" w:rsidR="00875DB6" w:rsidRPr="00D30606" w:rsidRDefault="00875DB6" w:rsidP="00875DB6">
            <w:r w:rsidRPr="00D30606">
              <w:t>23-S-692</w:t>
            </w:r>
          </w:p>
        </w:tc>
        <w:tc>
          <w:tcPr>
            <w:tcW w:w="1488" w:type="dxa"/>
          </w:tcPr>
          <w:p w14:paraId="1AB3339D" w14:textId="77777777" w:rsidR="00875DB6" w:rsidRPr="00D30606" w:rsidRDefault="00875DB6" w:rsidP="00875DB6">
            <w:r w:rsidRPr="00D30606">
              <w:t>DEFNE</w:t>
            </w:r>
          </w:p>
        </w:tc>
        <w:tc>
          <w:tcPr>
            <w:tcW w:w="1523" w:type="dxa"/>
          </w:tcPr>
          <w:p w14:paraId="67CFC628" w14:textId="77777777" w:rsidR="00875DB6" w:rsidRPr="00D30606" w:rsidRDefault="005C1E55" w:rsidP="00875DB6">
            <w:pPr>
              <w:rPr>
                <w:sz w:val="22"/>
              </w:rPr>
            </w:pPr>
            <w:r w:rsidRPr="00D30606">
              <w:rPr>
                <w:sz w:val="22"/>
              </w:rPr>
              <w:t xml:space="preserve">Çekmece mahallesi </w:t>
            </w:r>
            <w:r w:rsidR="00875DB6" w:rsidRPr="00D30606">
              <w:rPr>
                <w:sz w:val="22"/>
              </w:rPr>
              <w:t>Tayfur Sökmen Konteyner</w:t>
            </w:r>
            <w:r w:rsidRPr="00D30606">
              <w:rPr>
                <w:sz w:val="22"/>
              </w:rPr>
              <w:t xml:space="preserve"> kenti</w:t>
            </w:r>
          </w:p>
        </w:tc>
        <w:tc>
          <w:tcPr>
            <w:tcW w:w="1415" w:type="dxa"/>
          </w:tcPr>
          <w:p w14:paraId="28F1C83F" w14:textId="77777777" w:rsidR="00875DB6" w:rsidRPr="00D30606" w:rsidRDefault="00875DB6" w:rsidP="00875DB6">
            <w:r w:rsidRPr="00D30606">
              <w:t>12.09.2023</w:t>
            </w:r>
          </w:p>
        </w:tc>
        <w:tc>
          <w:tcPr>
            <w:tcW w:w="872" w:type="dxa"/>
          </w:tcPr>
          <w:p w14:paraId="5E9BD8F3" w14:textId="77777777" w:rsidR="00875DB6" w:rsidRPr="00D30606" w:rsidRDefault="00875DB6" w:rsidP="00875DB6">
            <w:r w:rsidRPr="00D30606">
              <w:t>08:25</w:t>
            </w:r>
          </w:p>
        </w:tc>
        <w:tc>
          <w:tcPr>
            <w:tcW w:w="1466" w:type="dxa"/>
          </w:tcPr>
          <w:p w14:paraId="1BDEC7BC" w14:textId="77777777" w:rsidR="00875DB6" w:rsidRPr="00D30606" w:rsidRDefault="00875DB6" w:rsidP="00875DB6">
            <w:r w:rsidRPr="00D30606">
              <w:t>0.2 PPM</w:t>
            </w:r>
          </w:p>
        </w:tc>
        <w:tc>
          <w:tcPr>
            <w:tcW w:w="1307" w:type="dxa"/>
          </w:tcPr>
          <w:p w14:paraId="4CA12886" w14:textId="77777777" w:rsidR="00875DB6" w:rsidRPr="00D30606" w:rsidRDefault="00875DB6" w:rsidP="00875DB6">
            <w:r w:rsidRPr="00D30606">
              <w:t xml:space="preserve">40 </w:t>
            </w:r>
            <w:proofErr w:type="spellStart"/>
            <w:r w:rsidRPr="00D30606">
              <w:t>cfu</w:t>
            </w:r>
            <w:proofErr w:type="spellEnd"/>
            <w:r w:rsidRPr="00D30606">
              <w:t>/100 ml</w:t>
            </w:r>
          </w:p>
        </w:tc>
        <w:tc>
          <w:tcPr>
            <w:tcW w:w="1473" w:type="dxa"/>
          </w:tcPr>
          <w:p w14:paraId="5D9C837B"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586CE79D" w14:textId="77777777" w:rsidR="00875DB6" w:rsidRPr="00D30606" w:rsidRDefault="00875DB6" w:rsidP="00875DB6">
            <w:pPr>
              <w:rPr>
                <w:sz w:val="22"/>
              </w:rPr>
            </w:pPr>
            <w:r w:rsidRPr="00D30606">
              <w:rPr>
                <w:sz w:val="22"/>
              </w:rPr>
              <w:t>0.037 mg/l</w:t>
            </w:r>
          </w:p>
        </w:tc>
        <w:tc>
          <w:tcPr>
            <w:tcW w:w="8983" w:type="dxa"/>
          </w:tcPr>
          <w:p w14:paraId="64FE5B62" w14:textId="77777777" w:rsidR="00875DB6" w:rsidRPr="00D30606" w:rsidRDefault="00875DB6" w:rsidP="00875DB6">
            <w:pPr>
              <w:rPr>
                <w:sz w:val="22"/>
              </w:rPr>
            </w:pPr>
            <w:r w:rsidRPr="00D30606">
              <w:rPr>
                <w:sz w:val="22"/>
              </w:rPr>
              <w:t xml:space="preserve">Yaklaşık 300 konteynerden oluşan yerleşkede şebeke hattı olduğu bilinen sudan örnek alındı. Suların yalnızca kullanım amaçlı tüketildiği, içme suyu olarak ambalajlı su kullanıldığı aktarıldı. </w:t>
            </w:r>
          </w:p>
        </w:tc>
        <w:tc>
          <w:tcPr>
            <w:tcW w:w="5501" w:type="dxa"/>
          </w:tcPr>
          <w:p w14:paraId="0D04A748" w14:textId="77777777" w:rsidR="00875DB6" w:rsidRPr="00D30606" w:rsidRDefault="00875DB6" w:rsidP="00875DB6">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60CD4CB9" w14:textId="77777777" w:rsidTr="004F44DB">
        <w:tc>
          <w:tcPr>
            <w:tcW w:w="618" w:type="dxa"/>
          </w:tcPr>
          <w:p w14:paraId="2EC090F3" w14:textId="77777777" w:rsidR="00875DB6" w:rsidRPr="00D30606" w:rsidRDefault="00875DB6" w:rsidP="00875DB6">
            <w:r w:rsidRPr="00D30606">
              <w:t>15</w:t>
            </w:r>
          </w:p>
        </w:tc>
        <w:tc>
          <w:tcPr>
            <w:tcW w:w="1488" w:type="dxa"/>
          </w:tcPr>
          <w:p w14:paraId="2C8585F5" w14:textId="77777777" w:rsidR="00875DB6" w:rsidRPr="00D30606" w:rsidRDefault="00875DB6" w:rsidP="00875DB6">
            <w:r w:rsidRPr="00D30606">
              <w:t>23-S-693</w:t>
            </w:r>
          </w:p>
        </w:tc>
        <w:tc>
          <w:tcPr>
            <w:tcW w:w="1488" w:type="dxa"/>
          </w:tcPr>
          <w:p w14:paraId="1970CD04" w14:textId="77777777" w:rsidR="00875DB6" w:rsidRPr="00D30606" w:rsidRDefault="00875DB6" w:rsidP="00875DB6">
            <w:r w:rsidRPr="00D30606">
              <w:t>ANTAKYA</w:t>
            </w:r>
          </w:p>
        </w:tc>
        <w:tc>
          <w:tcPr>
            <w:tcW w:w="1523" w:type="dxa"/>
          </w:tcPr>
          <w:p w14:paraId="1775D119" w14:textId="77777777" w:rsidR="00875DB6" w:rsidRPr="00D30606" w:rsidRDefault="00875DB6" w:rsidP="00875DB6">
            <w:pPr>
              <w:rPr>
                <w:sz w:val="22"/>
              </w:rPr>
            </w:pPr>
            <w:r w:rsidRPr="00D30606">
              <w:rPr>
                <w:sz w:val="22"/>
              </w:rPr>
              <w:t>Karaali Mahallesi düzensiz çadır yerleşkesi</w:t>
            </w:r>
          </w:p>
        </w:tc>
        <w:tc>
          <w:tcPr>
            <w:tcW w:w="1415" w:type="dxa"/>
          </w:tcPr>
          <w:p w14:paraId="1DE359DE" w14:textId="77777777" w:rsidR="00875DB6" w:rsidRPr="00D30606" w:rsidRDefault="00875DB6" w:rsidP="00875DB6">
            <w:r w:rsidRPr="00D30606">
              <w:t>12.09.2023</w:t>
            </w:r>
          </w:p>
        </w:tc>
        <w:tc>
          <w:tcPr>
            <w:tcW w:w="872" w:type="dxa"/>
          </w:tcPr>
          <w:p w14:paraId="35FB4C73" w14:textId="77777777" w:rsidR="00875DB6" w:rsidRPr="00D30606" w:rsidRDefault="00875DB6" w:rsidP="00875DB6">
            <w:r w:rsidRPr="00D30606">
              <w:t>09:40</w:t>
            </w:r>
          </w:p>
        </w:tc>
        <w:tc>
          <w:tcPr>
            <w:tcW w:w="1466" w:type="dxa"/>
          </w:tcPr>
          <w:p w14:paraId="04B0B777" w14:textId="77777777" w:rsidR="00875DB6" w:rsidRPr="00D30606" w:rsidRDefault="00875DB6" w:rsidP="00875DB6">
            <w:r w:rsidRPr="00D30606">
              <w:t>0.2 PPM</w:t>
            </w:r>
          </w:p>
        </w:tc>
        <w:tc>
          <w:tcPr>
            <w:tcW w:w="1307" w:type="dxa"/>
          </w:tcPr>
          <w:p w14:paraId="0A7B01FD" w14:textId="77777777" w:rsidR="00875DB6" w:rsidRPr="00D30606" w:rsidRDefault="00875DB6" w:rsidP="00875DB6">
            <w:r w:rsidRPr="00D30606">
              <w:t xml:space="preserve">28 </w:t>
            </w:r>
            <w:proofErr w:type="spellStart"/>
            <w:r w:rsidRPr="00D30606">
              <w:t>cfu</w:t>
            </w:r>
            <w:proofErr w:type="spellEnd"/>
            <w:r w:rsidRPr="00D30606">
              <w:t>/100 ml</w:t>
            </w:r>
          </w:p>
        </w:tc>
        <w:tc>
          <w:tcPr>
            <w:tcW w:w="1473" w:type="dxa"/>
          </w:tcPr>
          <w:p w14:paraId="2C07EB67"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46DE9380" w14:textId="77777777" w:rsidR="00875DB6" w:rsidRPr="00D30606" w:rsidRDefault="00875DB6" w:rsidP="00875DB6">
            <w:pPr>
              <w:rPr>
                <w:sz w:val="22"/>
              </w:rPr>
            </w:pPr>
            <w:r w:rsidRPr="00D30606">
              <w:rPr>
                <w:sz w:val="22"/>
              </w:rPr>
              <w:t>0.040 mg/l</w:t>
            </w:r>
          </w:p>
        </w:tc>
        <w:tc>
          <w:tcPr>
            <w:tcW w:w="8983" w:type="dxa"/>
          </w:tcPr>
          <w:p w14:paraId="63CD8178" w14:textId="77777777" w:rsidR="00875DB6" w:rsidRPr="00D30606" w:rsidRDefault="00875DB6" w:rsidP="00875DB6">
            <w:pPr>
              <w:rPr>
                <w:sz w:val="22"/>
              </w:rPr>
            </w:pPr>
            <w:r w:rsidRPr="00D30606">
              <w:rPr>
                <w:sz w:val="22"/>
              </w:rPr>
              <w:t>Yıkımın görece daha fazla olduğu bölgede şebeke hattı olduğu bilinen sudan örnek alındı. Kullanım amaçlı tüketilen suyun bazı haneler tarafından yer yer içme suyu olarak da kullanıldığı bilgisi edinildi. Çevresinde herhangi bir su birikintisi gözlemlendi.</w:t>
            </w:r>
          </w:p>
        </w:tc>
        <w:tc>
          <w:tcPr>
            <w:tcW w:w="5501" w:type="dxa"/>
          </w:tcPr>
          <w:p w14:paraId="5DECCEFB" w14:textId="77777777" w:rsidR="00875DB6" w:rsidRPr="00D30606" w:rsidRDefault="00875DB6" w:rsidP="00875DB6">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1FB254F8" w14:textId="77777777" w:rsidTr="004F44DB">
        <w:tc>
          <w:tcPr>
            <w:tcW w:w="618" w:type="dxa"/>
          </w:tcPr>
          <w:p w14:paraId="3F05315F" w14:textId="77777777" w:rsidR="00497B7C" w:rsidRPr="00D30606" w:rsidRDefault="00497B7C" w:rsidP="004F44DB">
            <w:r w:rsidRPr="00D30606">
              <w:t>16</w:t>
            </w:r>
          </w:p>
        </w:tc>
        <w:tc>
          <w:tcPr>
            <w:tcW w:w="1488" w:type="dxa"/>
          </w:tcPr>
          <w:p w14:paraId="4543CD06" w14:textId="77777777" w:rsidR="00497B7C" w:rsidRPr="00D30606" w:rsidRDefault="00497B7C" w:rsidP="004F44DB">
            <w:r w:rsidRPr="00D30606">
              <w:t>23-S-694</w:t>
            </w:r>
          </w:p>
        </w:tc>
        <w:tc>
          <w:tcPr>
            <w:tcW w:w="1488" w:type="dxa"/>
          </w:tcPr>
          <w:p w14:paraId="551D2BE8" w14:textId="77777777" w:rsidR="00497B7C" w:rsidRPr="00D30606" w:rsidRDefault="00497B7C" w:rsidP="004F44DB">
            <w:r w:rsidRPr="00D30606">
              <w:t>İSKENDERUN</w:t>
            </w:r>
          </w:p>
        </w:tc>
        <w:tc>
          <w:tcPr>
            <w:tcW w:w="1523" w:type="dxa"/>
          </w:tcPr>
          <w:p w14:paraId="5B2A3D1E" w14:textId="77777777" w:rsidR="00497B7C" w:rsidRPr="00D30606" w:rsidRDefault="00497B7C" w:rsidP="004F44DB">
            <w:pPr>
              <w:rPr>
                <w:sz w:val="22"/>
              </w:rPr>
            </w:pPr>
            <w:r w:rsidRPr="00D30606">
              <w:rPr>
                <w:sz w:val="22"/>
              </w:rPr>
              <w:t>İsmet İnönü mahallesi 709. Sokak</w:t>
            </w:r>
          </w:p>
        </w:tc>
        <w:tc>
          <w:tcPr>
            <w:tcW w:w="1415" w:type="dxa"/>
          </w:tcPr>
          <w:p w14:paraId="7E779FEE" w14:textId="77777777" w:rsidR="00497B7C" w:rsidRPr="00D30606" w:rsidRDefault="00497B7C" w:rsidP="004F44DB">
            <w:r w:rsidRPr="00D30606">
              <w:t>12.09.2023</w:t>
            </w:r>
          </w:p>
        </w:tc>
        <w:tc>
          <w:tcPr>
            <w:tcW w:w="872" w:type="dxa"/>
          </w:tcPr>
          <w:p w14:paraId="4E3F6D37" w14:textId="77777777" w:rsidR="00497B7C" w:rsidRPr="00D30606" w:rsidRDefault="00497B7C" w:rsidP="004F44DB">
            <w:r w:rsidRPr="00D30606">
              <w:t>10:35</w:t>
            </w:r>
          </w:p>
        </w:tc>
        <w:tc>
          <w:tcPr>
            <w:tcW w:w="1466" w:type="dxa"/>
          </w:tcPr>
          <w:p w14:paraId="724DA547" w14:textId="77777777" w:rsidR="00497B7C" w:rsidRPr="00D30606" w:rsidRDefault="00497B7C" w:rsidP="004F44DB">
            <w:r w:rsidRPr="00D30606">
              <w:t>0 PPM</w:t>
            </w:r>
          </w:p>
        </w:tc>
        <w:tc>
          <w:tcPr>
            <w:tcW w:w="1307" w:type="dxa"/>
          </w:tcPr>
          <w:p w14:paraId="27CA8DE1" w14:textId="77777777" w:rsidR="00497B7C" w:rsidRPr="00D30606" w:rsidRDefault="00497B7C" w:rsidP="004F44DB">
            <w:r w:rsidRPr="00D30606">
              <w:t>0</w:t>
            </w:r>
            <w:r w:rsidR="004F44DB" w:rsidRPr="00D30606">
              <w:t xml:space="preserve"> </w:t>
            </w:r>
            <w:proofErr w:type="spellStart"/>
            <w:r w:rsidR="004F44DB" w:rsidRPr="00D30606">
              <w:t>cfu</w:t>
            </w:r>
            <w:proofErr w:type="spellEnd"/>
            <w:r w:rsidR="004F44DB" w:rsidRPr="00D30606">
              <w:t>/100 ml</w:t>
            </w:r>
          </w:p>
        </w:tc>
        <w:tc>
          <w:tcPr>
            <w:tcW w:w="1473" w:type="dxa"/>
          </w:tcPr>
          <w:p w14:paraId="20B1B899" w14:textId="77777777" w:rsidR="00497B7C" w:rsidRPr="00D30606" w:rsidRDefault="00497B7C" w:rsidP="004F44DB">
            <w:r w:rsidRPr="00D30606">
              <w:t>0</w:t>
            </w:r>
            <w:r w:rsidR="004F44DB" w:rsidRPr="00D30606">
              <w:t xml:space="preserve"> </w:t>
            </w:r>
            <w:proofErr w:type="spellStart"/>
            <w:r w:rsidR="004F44DB" w:rsidRPr="00D30606">
              <w:t>cfu</w:t>
            </w:r>
            <w:proofErr w:type="spellEnd"/>
            <w:r w:rsidR="004F44DB" w:rsidRPr="00D30606">
              <w:t>/100 ml</w:t>
            </w:r>
          </w:p>
        </w:tc>
        <w:tc>
          <w:tcPr>
            <w:tcW w:w="1564" w:type="dxa"/>
          </w:tcPr>
          <w:p w14:paraId="5D038079" w14:textId="77777777" w:rsidR="00497B7C" w:rsidRPr="00D30606" w:rsidRDefault="00497B7C" w:rsidP="004F44DB">
            <w:pPr>
              <w:rPr>
                <w:sz w:val="22"/>
              </w:rPr>
            </w:pPr>
            <w:r w:rsidRPr="00D30606">
              <w:rPr>
                <w:sz w:val="22"/>
              </w:rPr>
              <w:t>0.033 mg/l</w:t>
            </w:r>
          </w:p>
        </w:tc>
        <w:tc>
          <w:tcPr>
            <w:tcW w:w="8983" w:type="dxa"/>
          </w:tcPr>
          <w:p w14:paraId="6A649951" w14:textId="77777777" w:rsidR="00497B7C" w:rsidRPr="00D30606" w:rsidRDefault="00497B7C" w:rsidP="004F44DB">
            <w:pPr>
              <w:rPr>
                <w:sz w:val="22"/>
              </w:rPr>
            </w:pPr>
            <w:r w:rsidRPr="00D30606">
              <w:rPr>
                <w:sz w:val="22"/>
              </w:rPr>
              <w:t>Yıkımın ve yıkıma bağlı atıkların fazla olduğu bölgede şebeke hattı olduğu bilinen sudan örnek alındı. Kullanım amaçlı tüketilen suyun içme için kullanılmamakta (İskenderun’ da deprem öncesinde de genel olarak şebeke sularının içme amaçlı kullanılmadığı ambalajlı su ya da arıtma sistemi kullanıldığı aktarıldı.)</w:t>
            </w:r>
          </w:p>
        </w:tc>
        <w:tc>
          <w:tcPr>
            <w:tcW w:w="5501" w:type="dxa"/>
          </w:tcPr>
          <w:p w14:paraId="305A9FD4" w14:textId="77777777" w:rsidR="00307A5B" w:rsidRPr="00D30606" w:rsidRDefault="00875DB6" w:rsidP="004F44DB">
            <w:r w:rsidRPr="00D30606">
              <w:t>H</w:t>
            </w:r>
            <w:r w:rsidR="00307A5B" w:rsidRPr="00D30606">
              <w:t>erhangi bir kontaminasyon belirlen</w:t>
            </w:r>
            <w:r w:rsidRPr="00D30606">
              <w:t>me</w:t>
            </w:r>
            <w:r w:rsidR="00307A5B" w:rsidRPr="00D30606">
              <w:t>miş</w:t>
            </w:r>
            <w:r w:rsidRPr="00D30606">
              <w:t>tir. İ</w:t>
            </w:r>
            <w:r w:rsidR="00307A5B" w:rsidRPr="00D30606">
              <w:t>çilebilir kullanılabilir su</w:t>
            </w:r>
            <w:r w:rsidRPr="00D30606">
              <w:t>.</w:t>
            </w:r>
          </w:p>
        </w:tc>
      </w:tr>
      <w:tr w:rsidR="00B030A5" w:rsidRPr="00D30606" w14:paraId="156B9DA2" w14:textId="77777777" w:rsidTr="004F44DB">
        <w:tc>
          <w:tcPr>
            <w:tcW w:w="618" w:type="dxa"/>
          </w:tcPr>
          <w:p w14:paraId="1772767A" w14:textId="77777777" w:rsidR="00497B7C" w:rsidRPr="00D30606" w:rsidRDefault="00497B7C" w:rsidP="004F44DB">
            <w:r w:rsidRPr="00D30606">
              <w:t>17</w:t>
            </w:r>
          </w:p>
        </w:tc>
        <w:tc>
          <w:tcPr>
            <w:tcW w:w="1488" w:type="dxa"/>
          </w:tcPr>
          <w:p w14:paraId="1D37EBA2" w14:textId="77777777" w:rsidR="00497B7C" w:rsidRPr="00D30606" w:rsidRDefault="00497B7C" w:rsidP="004F44DB">
            <w:r w:rsidRPr="00D30606">
              <w:t>23-S-695</w:t>
            </w:r>
          </w:p>
        </w:tc>
        <w:tc>
          <w:tcPr>
            <w:tcW w:w="1488" w:type="dxa"/>
          </w:tcPr>
          <w:p w14:paraId="05575A01" w14:textId="77777777" w:rsidR="00497B7C" w:rsidRPr="00D30606" w:rsidRDefault="00497B7C" w:rsidP="004F44DB">
            <w:r w:rsidRPr="00D30606">
              <w:t>İSKENDERUN</w:t>
            </w:r>
          </w:p>
        </w:tc>
        <w:tc>
          <w:tcPr>
            <w:tcW w:w="1523" w:type="dxa"/>
          </w:tcPr>
          <w:p w14:paraId="03249C07" w14:textId="77777777" w:rsidR="00497B7C" w:rsidRPr="00D30606" w:rsidRDefault="00497B7C" w:rsidP="004F44DB">
            <w:pPr>
              <w:rPr>
                <w:sz w:val="22"/>
              </w:rPr>
            </w:pPr>
            <w:r w:rsidRPr="00D30606">
              <w:rPr>
                <w:sz w:val="22"/>
              </w:rPr>
              <w:t xml:space="preserve">Pınarbaşı mahallesi 194. Sokak </w:t>
            </w:r>
          </w:p>
        </w:tc>
        <w:tc>
          <w:tcPr>
            <w:tcW w:w="1415" w:type="dxa"/>
          </w:tcPr>
          <w:p w14:paraId="2E826CD8" w14:textId="77777777" w:rsidR="00497B7C" w:rsidRPr="00D30606" w:rsidRDefault="00497B7C" w:rsidP="004F44DB">
            <w:r w:rsidRPr="00D30606">
              <w:t>12.09.2023</w:t>
            </w:r>
          </w:p>
        </w:tc>
        <w:tc>
          <w:tcPr>
            <w:tcW w:w="872" w:type="dxa"/>
          </w:tcPr>
          <w:p w14:paraId="5C966C11" w14:textId="77777777" w:rsidR="00497B7C" w:rsidRPr="00D30606" w:rsidRDefault="00497B7C" w:rsidP="004F44DB">
            <w:r w:rsidRPr="00D30606">
              <w:t>10:45</w:t>
            </w:r>
          </w:p>
        </w:tc>
        <w:tc>
          <w:tcPr>
            <w:tcW w:w="1466" w:type="dxa"/>
          </w:tcPr>
          <w:p w14:paraId="11BCB19A" w14:textId="77777777" w:rsidR="00497B7C" w:rsidRPr="00D30606" w:rsidRDefault="00497B7C" w:rsidP="004F44DB">
            <w:r w:rsidRPr="00D30606">
              <w:t>0.2 PPM</w:t>
            </w:r>
          </w:p>
        </w:tc>
        <w:tc>
          <w:tcPr>
            <w:tcW w:w="1307" w:type="dxa"/>
          </w:tcPr>
          <w:p w14:paraId="0EF62A3A" w14:textId="77777777" w:rsidR="00497B7C" w:rsidRPr="00D30606" w:rsidRDefault="00497B7C" w:rsidP="004F44DB">
            <w:r w:rsidRPr="00D30606">
              <w:t>40</w:t>
            </w:r>
            <w:r w:rsidR="004F44DB" w:rsidRPr="00D30606">
              <w:t xml:space="preserve"> </w:t>
            </w:r>
            <w:proofErr w:type="spellStart"/>
            <w:r w:rsidR="004F44DB" w:rsidRPr="00D30606">
              <w:t>cfu</w:t>
            </w:r>
            <w:proofErr w:type="spellEnd"/>
            <w:r w:rsidR="004F44DB" w:rsidRPr="00D30606">
              <w:t>/100 ml</w:t>
            </w:r>
          </w:p>
        </w:tc>
        <w:tc>
          <w:tcPr>
            <w:tcW w:w="1473" w:type="dxa"/>
          </w:tcPr>
          <w:p w14:paraId="14BEBF46" w14:textId="77777777" w:rsidR="00497B7C" w:rsidRPr="00D30606" w:rsidRDefault="00497B7C" w:rsidP="004F44DB">
            <w:r w:rsidRPr="00D30606">
              <w:t>0</w:t>
            </w:r>
            <w:r w:rsidR="004F44DB" w:rsidRPr="00D30606">
              <w:t xml:space="preserve"> </w:t>
            </w:r>
            <w:proofErr w:type="spellStart"/>
            <w:r w:rsidR="004F44DB" w:rsidRPr="00D30606">
              <w:t>cfu</w:t>
            </w:r>
            <w:proofErr w:type="spellEnd"/>
            <w:r w:rsidR="004F44DB" w:rsidRPr="00D30606">
              <w:t>/100 ml</w:t>
            </w:r>
          </w:p>
        </w:tc>
        <w:tc>
          <w:tcPr>
            <w:tcW w:w="1564" w:type="dxa"/>
          </w:tcPr>
          <w:p w14:paraId="74BCAFDA" w14:textId="77777777" w:rsidR="00497B7C" w:rsidRPr="00D30606" w:rsidRDefault="00497B7C" w:rsidP="004F44DB">
            <w:pPr>
              <w:rPr>
                <w:sz w:val="22"/>
              </w:rPr>
            </w:pPr>
            <w:r w:rsidRPr="00D30606">
              <w:rPr>
                <w:sz w:val="22"/>
              </w:rPr>
              <w:t>0.042 mg/l</w:t>
            </w:r>
          </w:p>
        </w:tc>
        <w:tc>
          <w:tcPr>
            <w:tcW w:w="8983" w:type="dxa"/>
          </w:tcPr>
          <w:p w14:paraId="05B32CB8" w14:textId="77777777" w:rsidR="00497B7C" w:rsidRPr="00D30606" w:rsidRDefault="00497B7C" w:rsidP="004F44DB">
            <w:pPr>
              <w:rPr>
                <w:sz w:val="22"/>
              </w:rPr>
            </w:pPr>
            <w:r w:rsidRPr="00D30606">
              <w:rPr>
                <w:sz w:val="22"/>
              </w:rPr>
              <w:t xml:space="preserve">Yıkımın görece daha az olduğu bölgede şebeke hattı olduğu bilinen sudan örnek alındı. Yalnızca kullanım amaçlı tüketilmekte. </w:t>
            </w:r>
          </w:p>
        </w:tc>
        <w:tc>
          <w:tcPr>
            <w:tcW w:w="5501" w:type="dxa"/>
          </w:tcPr>
          <w:p w14:paraId="45C73F53" w14:textId="77777777" w:rsidR="00497B7C" w:rsidRPr="00D30606" w:rsidRDefault="00875DB6" w:rsidP="004F44DB">
            <w:r w:rsidRPr="00D30606">
              <w:t>S</w:t>
            </w:r>
            <w:r w:rsidR="00307A5B" w:rsidRPr="00D30606">
              <w:t>uya atık</w:t>
            </w:r>
            <w:r w:rsidRPr="00D30606">
              <w:t xml:space="preserve"> </w:t>
            </w:r>
            <w:r w:rsidR="00307A5B" w:rsidRPr="00D30606">
              <w:t xml:space="preserve">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w:t>
            </w:r>
            <w:r w:rsidR="00307A5B" w:rsidRPr="00D30606">
              <w:t>.</w:t>
            </w:r>
            <w:r w:rsidRPr="00D30606">
              <w:t>C</w:t>
            </w:r>
            <w:r w:rsidR="00307A5B" w:rsidRPr="00D30606">
              <w:t>oli</w:t>
            </w:r>
            <w:r w:rsidRPr="00D30606">
              <w:t>’</w:t>
            </w:r>
            <w:r w:rsidR="00307A5B" w:rsidRPr="00D30606">
              <w:t>nin</w:t>
            </w:r>
            <w:proofErr w:type="spellEnd"/>
            <w:proofErr w:type="gramEnd"/>
            <w:r w:rsidR="00307A5B" w:rsidRPr="00D30606">
              <w:t xml:space="preserve"> yüksek olduğu belirlenmiştir.  </w:t>
            </w:r>
          </w:p>
          <w:p w14:paraId="07D51AA3" w14:textId="77777777" w:rsidR="00307A5B" w:rsidRPr="00D30606" w:rsidRDefault="00875DB6" w:rsidP="004F44DB">
            <w:r w:rsidRPr="00D30606">
              <w:t>S</w:t>
            </w:r>
            <w:r w:rsidR="00307A5B" w:rsidRPr="00D30606">
              <w:t>u içilemez /kullanılamaz. Ekolojik Sağlık riski taşımakta</w:t>
            </w:r>
            <w:r w:rsidRPr="00D30606">
              <w:t>.</w:t>
            </w:r>
          </w:p>
        </w:tc>
      </w:tr>
      <w:tr w:rsidR="00B030A5" w:rsidRPr="00D30606" w14:paraId="5797292B" w14:textId="77777777" w:rsidTr="004F44DB">
        <w:tc>
          <w:tcPr>
            <w:tcW w:w="618" w:type="dxa"/>
          </w:tcPr>
          <w:p w14:paraId="5C8B0F17" w14:textId="77777777" w:rsidR="00875DB6" w:rsidRPr="00D30606" w:rsidRDefault="00875DB6" w:rsidP="00875DB6">
            <w:r w:rsidRPr="00D30606">
              <w:t>18</w:t>
            </w:r>
          </w:p>
        </w:tc>
        <w:tc>
          <w:tcPr>
            <w:tcW w:w="1488" w:type="dxa"/>
          </w:tcPr>
          <w:p w14:paraId="5DCECAE2" w14:textId="77777777" w:rsidR="00875DB6" w:rsidRPr="00D30606" w:rsidRDefault="00875DB6" w:rsidP="00875DB6">
            <w:r w:rsidRPr="00D30606">
              <w:t>23-S-696</w:t>
            </w:r>
          </w:p>
        </w:tc>
        <w:tc>
          <w:tcPr>
            <w:tcW w:w="1488" w:type="dxa"/>
          </w:tcPr>
          <w:p w14:paraId="614A1EA9" w14:textId="77777777" w:rsidR="00875DB6" w:rsidRPr="00D30606" w:rsidRDefault="00875DB6" w:rsidP="00875DB6">
            <w:r w:rsidRPr="00D30606">
              <w:t>İSKENDERUN</w:t>
            </w:r>
          </w:p>
        </w:tc>
        <w:tc>
          <w:tcPr>
            <w:tcW w:w="1523" w:type="dxa"/>
          </w:tcPr>
          <w:p w14:paraId="73871C13" w14:textId="77777777" w:rsidR="00875DB6" w:rsidRPr="00D30606" w:rsidRDefault="00875DB6" w:rsidP="00875DB6">
            <w:pPr>
              <w:rPr>
                <w:sz w:val="22"/>
              </w:rPr>
            </w:pPr>
            <w:r w:rsidRPr="00D30606">
              <w:rPr>
                <w:sz w:val="22"/>
              </w:rPr>
              <w:t xml:space="preserve">Mustafa Kemal Mahallesi </w:t>
            </w:r>
            <w:proofErr w:type="gramStart"/>
            <w:r w:rsidRPr="00D30606">
              <w:rPr>
                <w:sz w:val="22"/>
              </w:rPr>
              <w:t>hasan</w:t>
            </w:r>
            <w:proofErr w:type="gramEnd"/>
            <w:r w:rsidRPr="00D30606">
              <w:rPr>
                <w:sz w:val="22"/>
              </w:rPr>
              <w:t xml:space="preserve"> ali yücel cadde</w:t>
            </w:r>
            <w:r w:rsidR="005C1E55" w:rsidRPr="00D30606">
              <w:rPr>
                <w:sz w:val="22"/>
              </w:rPr>
              <w:t xml:space="preserve">si </w:t>
            </w:r>
          </w:p>
        </w:tc>
        <w:tc>
          <w:tcPr>
            <w:tcW w:w="1415" w:type="dxa"/>
          </w:tcPr>
          <w:p w14:paraId="214CE736" w14:textId="77777777" w:rsidR="00875DB6" w:rsidRPr="00D30606" w:rsidRDefault="00875DB6" w:rsidP="00875DB6">
            <w:r w:rsidRPr="00D30606">
              <w:t>12.09.2023</w:t>
            </w:r>
          </w:p>
        </w:tc>
        <w:tc>
          <w:tcPr>
            <w:tcW w:w="872" w:type="dxa"/>
          </w:tcPr>
          <w:p w14:paraId="1E4EC215" w14:textId="77777777" w:rsidR="00875DB6" w:rsidRPr="00D30606" w:rsidRDefault="00875DB6" w:rsidP="00875DB6">
            <w:r w:rsidRPr="00D30606">
              <w:t>11:35</w:t>
            </w:r>
          </w:p>
        </w:tc>
        <w:tc>
          <w:tcPr>
            <w:tcW w:w="1466" w:type="dxa"/>
          </w:tcPr>
          <w:p w14:paraId="4E7873B3" w14:textId="77777777" w:rsidR="00875DB6" w:rsidRPr="00D30606" w:rsidRDefault="00875DB6" w:rsidP="00875DB6">
            <w:r w:rsidRPr="00D30606">
              <w:t xml:space="preserve">0.2 PPM </w:t>
            </w:r>
          </w:p>
        </w:tc>
        <w:tc>
          <w:tcPr>
            <w:tcW w:w="1307" w:type="dxa"/>
          </w:tcPr>
          <w:p w14:paraId="7DFB6C38" w14:textId="77777777" w:rsidR="00875DB6" w:rsidRPr="00D30606" w:rsidRDefault="00875DB6" w:rsidP="00875DB6">
            <w:r w:rsidRPr="00D30606">
              <w:t xml:space="preserve">800 </w:t>
            </w:r>
            <w:proofErr w:type="spellStart"/>
            <w:r w:rsidRPr="00D30606">
              <w:t>cfu</w:t>
            </w:r>
            <w:proofErr w:type="spellEnd"/>
            <w:r w:rsidRPr="00D30606">
              <w:t>/100 ml</w:t>
            </w:r>
          </w:p>
        </w:tc>
        <w:tc>
          <w:tcPr>
            <w:tcW w:w="1473" w:type="dxa"/>
          </w:tcPr>
          <w:p w14:paraId="3173AA83"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3D613B55" w14:textId="77777777" w:rsidR="00875DB6" w:rsidRPr="00D30606" w:rsidRDefault="00875DB6" w:rsidP="00875DB6">
            <w:pPr>
              <w:rPr>
                <w:sz w:val="22"/>
              </w:rPr>
            </w:pPr>
            <w:r w:rsidRPr="00D30606">
              <w:rPr>
                <w:sz w:val="22"/>
              </w:rPr>
              <w:t>0.042 mg/l</w:t>
            </w:r>
          </w:p>
        </w:tc>
        <w:tc>
          <w:tcPr>
            <w:tcW w:w="8983" w:type="dxa"/>
          </w:tcPr>
          <w:p w14:paraId="562DFA41" w14:textId="77777777" w:rsidR="00875DB6" w:rsidRPr="00D30606" w:rsidRDefault="00875DB6" w:rsidP="00875DB6">
            <w:pPr>
              <w:rPr>
                <w:sz w:val="22"/>
              </w:rPr>
            </w:pPr>
            <w:r w:rsidRPr="00D30606">
              <w:rPr>
                <w:sz w:val="22"/>
              </w:rPr>
              <w:t xml:space="preserve">Yıkımın görece daha az olduğu bölgede şebeke hattı olduğu bilinen sudan örnek alındı. Yalnızca kullanım amaçlı tüketilmekte. </w:t>
            </w:r>
          </w:p>
        </w:tc>
        <w:tc>
          <w:tcPr>
            <w:tcW w:w="5501" w:type="dxa"/>
          </w:tcPr>
          <w:p w14:paraId="3CE6694E" w14:textId="77777777" w:rsidR="00875DB6" w:rsidRPr="00D30606" w:rsidRDefault="00875DB6" w:rsidP="00875DB6">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6E629912" w14:textId="77777777" w:rsidR="00875DB6" w:rsidRPr="00D30606" w:rsidRDefault="00875DB6" w:rsidP="00875DB6">
            <w:r w:rsidRPr="00D30606">
              <w:t>Su içilemez /kullanılamaz. Ekolojik Sağlık riski taşımakta.</w:t>
            </w:r>
          </w:p>
        </w:tc>
      </w:tr>
      <w:tr w:rsidR="00B030A5" w:rsidRPr="00D30606" w14:paraId="0E5D6BF8" w14:textId="77777777" w:rsidTr="004F44DB">
        <w:tc>
          <w:tcPr>
            <w:tcW w:w="618" w:type="dxa"/>
          </w:tcPr>
          <w:p w14:paraId="5D134A89" w14:textId="77777777" w:rsidR="00875DB6" w:rsidRPr="00D30606" w:rsidRDefault="00875DB6" w:rsidP="00875DB6">
            <w:r w:rsidRPr="00D30606">
              <w:t>19</w:t>
            </w:r>
          </w:p>
        </w:tc>
        <w:tc>
          <w:tcPr>
            <w:tcW w:w="1488" w:type="dxa"/>
          </w:tcPr>
          <w:p w14:paraId="481F4389" w14:textId="77777777" w:rsidR="00875DB6" w:rsidRPr="00D30606" w:rsidRDefault="00875DB6" w:rsidP="00875DB6">
            <w:r w:rsidRPr="00D30606">
              <w:t>23-S-697</w:t>
            </w:r>
          </w:p>
        </w:tc>
        <w:tc>
          <w:tcPr>
            <w:tcW w:w="1488" w:type="dxa"/>
          </w:tcPr>
          <w:p w14:paraId="726EA978" w14:textId="77777777" w:rsidR="00875DB6" w:rsidRPr="00D30606" w:rsidRDefault="00875DB6" w:rsidP="00875DB6">
            <w:r w:rsidRPr="00D30606">
              <w:t>İSKENDERUN</w:t>
            </w:r>
          </w:p>
        </w:tc>
        <w:tc>
          <w:tcPr>
            <w:tcW w:w="1523" w:type="dxa"/>
          </w:tcPr>
          <w:p w14:paraId="1A686478" w14:textId="77777777" w:rsidR="00875DB6" w:rsidRPr="00D30606" w:rsidRDefault="00875DB6" w:rsidP="00875DB6">
            <w:pPr>
              <w:rPr>
                <w:sz w:val="22"/>
              </w:rPr>
            </w:pPr>
            <w:r w:rsidRPr="00D30606">
              <w:rPr>
                <w:sz w:val="22"/>
              </w:rPr>
              <w:t xml:space="preserve">Kurtuluş mahallesi </w:t>
            </w:r>
            <w:r w:rsidR="005C1E55" w:rsidRPr="00D30606">
              <w:rPr>
                <w:sz w:val="22"/>
              </w:rPr>
              <w:t>M</w:t>
            </w:r>
            <w:r w:rsidRPr="00D30606">
              <w:rPr>
                <w:sz w:val="22"/>
              </w:rPr>
              <w:t xml:space="preserve">ete aslan bulvarı </w:t>
            </w:r>
            <w:r w:rsidR="00B030A5" w:rsidRPr="00D30606">
              <w:rPr>
                <w:sz w:val="22"/>
              </w:rPr>
              <w:t>kamuya ait eğitim kurumu</w:t>
            </w:r>
          </w:p>
        </w:tc>
        <w:tc>
          <w:tcPr>
            <w:tcW w:w="1415" w:type="dxa"/>
          </w:tcPr>
          <w:p w14:paraId="31E31D72" w14:textId="77777777" w:rsidR="00875DB6" w:rsidRPr="00D30606" w:rsidRDefault="00875DB6" w:rsidP="00875DB6">
            <w:r w:rsidRPr="00D30606">
              <w:t>12.09.2023</w:t>
            </w:r>
          </w:p>
        </w:tc>
        <w:tc>
          <w:tcPr>
            <w:tcW w:w="872" w:type="dxa"/>
          </w:tcPr>
          <w:p w14:paraId="70ED6DAF" w14:textId="77777777" w:rsidR="00875DB6" w:rsidRPr="00D30606" w:rsidRDefault="00875DB6" w:rsidP="00875DB6">
            <w:r w:rsidRPr="00D30606">
              <w:t>11:50</w:t>
            </w:r>
          </w:p>
        </w:tc>
        <w:tc>
          <w:tcPr>
            <w:tcW w:w="1466" w:type="dxa"/>
          </w:tcPr>
          <w:p w14:paraId="5F95D985" w14:textId="77777777" w:rsidR="00875DB6" w:rsidRPr="00D30606" w:rsidRDefault="00875DB6" w:rsidP="00875DB6">
            <w:r w:rsidRPr="00D30606">
              <w:t>0.2 PPM</w:t>
            </w:r>
          </w:p>
        </w:tc>
        <w:tc>
          <w:tcPr>
            <w:tcW w:w="1307" w:type="dxa"/>
          </w:tcPr>
          <w:p w14:paraId="12C6A267" w14:textId="77777777" w:rsidR="00875DB6" w:rsidRPr="00D30606" w:rsidRDefault="00875DB6" w:rsidP="00875DB6">
            <w:r w:rsidRPr="00D30606">
              <w:t xml:space="preserve">200 </w:t>
            </w:r>
            <w:proofErr w:type="spellStart"/>
            <w:r w:rsidRPr="00D30606">
              <w:t>cfu</w:t>
            </w:r>
            <w:proofErr w:type="spellEnd"/>
            <w:r w:rsidRPr="00D30606">
              <w:t>/100 ml</w:t>
            </w:r>
          </w:p>
        </w:tc>
        <w:tc>
          <w:tcPr>
            <w:tcW w:w="1473" w:type="dxa"/>
          </w:tcPr>
          <w:p w14:paraId="69511026"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65E56DA0" w14:textId="77777777" w:rsidR="00875DB6" w:rsidRPr="00D30606" w:rsidRDefault="00875DB6" w:rsidP="00875DB6">
            <w:pPr>
              <w:rPr>
                <w:sz w:val="22"/>
              </w:rPr>
            </w:pPr>
            <w:r w:rsidRPr="00D30606">
              <w:rPr>
                <w:sz w:val="22"/>
              </w:rPr>
              <w:t>0.045 mg/l</w:t>
            </w:r>
          </w:p>
        </w:tc>
        <w:tc>
          <w:tcPr>
            <w:tcW w:w="8983" w:type="dxa"/>
          </w:tcPr>
          <w:p w14:paraId="2DAB7B94" w14:textId="77777777" w:rsidR="00875DB6" w:rsidRPr="00D30606" w:rsidRDefault="00875DB6" w:rsidP="00875DB6">
            <w:pPr>
              <w:rPr>
                <w:sz w:val="22"/>
              </w:rPr>
            </w:pPr>
            <w:r w:rsidRPr="00D30606">
              <w:rPr>
                <w:sz w:val="22"/>
              </w:rPr>
              <w:t xml:space="preserve">Yıkımın görece daha az olduğu bölgede şebeke hattı olduğu bilinen sudan örnek alındı. Yalnızca kullanım amaçlı tüketilmekte. </w:t>
            </w:r>
          </w:p>
        </w:tc>
        <w:tc>
          <w:tcPr>
            <w:tcW w:w="5501" w:type="dxa"/>
          </w:tcPr>
          <w:p w14:paraId="26B09830" w14:textId="77777777" w:rsidR="00875DB6" w:rsidRPr="00D30606" w:rsidRDefault="00875DB6" w:rsidP="00875DB6">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5FCB1E7C" w14:textId="77777777" w:rsidR="00875DB6" w:rsidRPr="00D30606" w:rsidRDefault="00875DB6" w:rsidP="00875DB6">
            <w:r w:rsidRPr="00D30606">
              <w:t>Su içilemez /kullanılamaz. Ekolojik Sağlık riski taşımakta.</w:t>
            </w:r>
          </w:p>
        </w:tc>
      </w:tr>
      <w:tr w:rsidR="00B030A5" w:rsidRPr="00D30606" w14:paraId="578A5CFA" w14:textId="77777777" w:rsidTr="004F44DB">
        <w:tc>
          <w:tcPr>
            <w:tcW w:w="618" w:type="dxa"/>
          </w:tcPr>
          <w:p w14:paraId="3103B24E" w14:textId="77777777" w:rsidR="00875DB6" w:rsidRPr="00D30606" w:rsidRDefault="00875DB6" w:rsidP="00875DB6">
            <w:r w:rsidRPr="00D30606">
              <w:t>20</w:t>
            </w:r>
          </w:p>
        </w:tc>
        <w:tc>
          <w:tcPr>
            <w:tcW w:w="1488" w:type="dxa"/>
          </w:tcPr>
          <w:p w14:paraId="75DC306D" w14:textId="77777777" w:rsidR="00875DB6" w:rsidRPr="00D30606" w:rsidRDefault="00875DB6" w:rsidP="00875DB6">
            <w:r w:rsidRPr="00D30606">
              <w:t>23-S-698</w:t>
            </w:r>
          </w:p>
        </w:tc>
        <w:tc>
          <w:tcPr>
            <w:tcW w:w="1488" w:type="dxa"/>
          </w:tcPr>
          <w:p w14:paraId="1B3ABA7D" w14:textId="77777777" w:rsidR="00875DB6" w:rsidRPr="00D30606" w:rsidRDefault="00875DB6" w:rsidP="00875DB6">
            <w:r w:rsidRPr="00D30606">
              <w:t>İSKENDERUN</w:t>
            </w:r>
          </w:p>
        </w:tc>
        <w:tc>
          <w:tcPr>
            <w:tcW w:w="1523" w:type="dxa"/>
          </w:tcPr>
          <w:p w14:paraId="37110EAC" w14:textId="77777777" w:rsidR="00875DB6" w:rsidRPr="00D30606" w:rsidRDefault="00875DB6" w:rsidP="00875DB6">
            <w:pPr>
              <w:rPr>
                <w:sz w:val="22"/>
              </w:rPr>
            </w:pPr>
            <w:r w:rsidRPr="00D30606">
              <w:rPr>
                <w:sz w:val="22"/>
              </w:rPr>
              <w:t>İskenderun şehirler arası otogar</w:t>
            </w:r>
          </w:p>
        </w:tc>
        <w:tc>
          <w:tcPr>
            <w:tcW w:w="1415" w:type="dxa"/>
          </w:tcPr>
          <w:p w14:paraId="246CBE58" w14:textId="77777777" w:rsidR="00875DB6" w:rsidRPr="00D30606" w:rsidRDefault="00875DB6" w:rsidP="00875DB6">
            <w:r w:rsidRPr="00D30606">
              <w:t>12.09.2023</w:t>
            </w:r>
          </w:p>
        </w:tc>
        <w:tc>
          <w:tcPr>
            <w:tcW w:w="872" w:type="dxa"/>
          </w:tcPr>
          <w:p w14:paraId="7ACEF1FC" w14:textId="77777777" w:rsidR="00875DB6" w:rsidRPr="00D30606" w:rsidRDefault="00875DB6" w:rsidP="00875DB6">
            <w:r w:rsidRPr="00D30606">
              <w:t>12:00</w:t>
            </w:r>
          </w:p>
        </w:tc>
        <w:tc>
          <w:tcPr>
            <w:tcW w:w="1466" w:type="dxa"/>
          </w:tcPr>
          <w:p w14:paraId="70263D57" w14:textId="77777777" w:rsidR="00875DB6" w:rsidRPr="00D30606" w:rsidRDefault="00875DB6" w:rsidP="00875DB6">
            <w:r w:rsidRPr="00D30606">
              <w:t>0.3 PPM</w:t>
            </w:r>
          </w:p>
        </w:tc>
        <w:tc>
          <w:tcPr>
            <w:tcW w:w="1307" w:type="dxa"/>
          </w:tcPr>
          <w:p w14:paraId="060C28EC" w14:textId="77777777" w:rsidR="00875DB6" w:rsidRPr="00D30606" w:rsidRDefault="00875DB6" w:rsidP="00875DB6">
            <w:r w:rsidRPr="00D30606">
              <w:t xml:space="preserve">60 </w:t>
            </w:r>
            <w:proofErr w:type="spellStart"/>
            <w:r w:rsidRPr="00D30606">
              <w:t>cfu</w:t>
            </w:r>
            <w:proofErr w:type="spellEnd"/>
            <w:r w:rsidRPr="00D30606">
              <w:t>/100 ml</w:t>
            </w:r>
          </w:p>
        </w:tc>
        <w:tc>
          <w:tcPr>
            <w:tcW w:w="1473" w:type="dxa"/>
          </w:tcPr>
          <w:p w14:paraId="1B8A9205" w14:textId="77777777" w:rsidR="00875DB6" w:rsidRPr="00D30606" w:rsidRDefault="00875DB6" w:rsidP="00875DB6">
            <w:r w:rsidRPr="00D30606">
              <w:t xml:space="preserve">0 </w:t>
            </w:r>
            <w:proofErr w:type="spellStart"/>
            <w:r w:rsidRPr="00D30606">
              <w:t>cfu</w:t>
            </w:r>
            <w:proofErr w:type="spellEnd"/>
            <w:r w:rsidRPr="00D30606">
              <w:t>/100 ml</w:t>
            </w:r>
          </w:p>
        </w:tc>
        <w:tc>
          <w:tcPr>
            <w:tcW w:w="1564" w:type="dxa"/>
          </w:tcPr>
          <w:p w14:paraId="2E108AB5" w14:textId="77777777" w:rsidR="00875DB6" w:rsidRPr="00D30606" w:rsidRDefault="00875DB6" w:rsidP="00875DB6">
            <w:pPr>
              <w:rPr>
                <w:sz w:val="22"/>
              </w:rPr>
            </w:pPr>
            <w:r w:rsidRPr="00D30606">
              <w:rPr>
                <w:sz w:val="22"/>
              </w:rPr>
              <w:t>0.041 mg/l</w:t>
            </w:r>
          </w:p>
        </w:tc>
        <w:tc>
          <w:tcPr>
            <w:tcW w:w="8983" w:type="dxa"/>
          </w:tcPr>
          <w:p w14:paraId="4BA600C5" w14:textId="77777777" w:rsidR="00875DB6" w:rsidRPr="00D30606" w:rsidRDefault="00875DB6" w:rsidP="00875DB6">
            <w:pPr>
              <w:rPr>
                <w:b/>
                <w:sz w:val="22"/>
              </w:rPr>
            </w:pPr>
            <w:r w:rsidRPr="00D30606">
              <w:rPr>
                <w:sz w:val="22"/>
              </w:rPr>
              <w:t xml:space="preserve">Yıkımın görece daha az olduğu bölgede şebeke hattı olduğu bilinen sudan örnek alındı. Yalnızca kullanım amaçlı tüketilmekte. </w:t>
            </w:r>
          </w:p>
        </w:tc>
        <w:tc>
          <w:tcPr>
            <w:tcW w:w="5501" w:type="dxa"/>
          </w:tcPr>
          <w:p w14:paraId="3A785631" w14:textId="77777777" w:rsidR="00875DB6" w:rsidRPr="00D30606" w:rsidRDefault="00875DB6" w:rsidP="00875DB6">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358F5A5C" w14:textId="77777777" w:rsidR="00875DB6" w:rsidRPr="00D30606" w:rsidRDefault="00875DB6" w:rsidP="00875DB6">
            <w:r w:rsidRPr="00D30606">
              <w:t>Su içilemez /kullanılamaz. Ekolojik Sağlık riski taşımakta.</w:t>
            </w:r>
          </w:p>
        </w:tc>
      </w:tr>
      <w:tr w:rsidR="00B030A5" w:rsidRPr="00D30606" w14:paraId="659BA964" w14:textId="77777777" w:rsidTr="004F44DB">
        <w:tc>
          <w:tcPr>
            <w:tcW w:w="618" w:type="dxa"/>
          </w:tcPr>
          <w:p w14:paraId="721DCFB0" w14:textId="77777777" w:rsidR="00497B7C" w:rsidRPr="00D30606" w:rsidRDefault="00497B7C" w:rsidP="004F44DB">
            <w:r w:rsidRPr="00D30606">
              <w:t>21</w:t>
            </w:r>
          </w:p>
        </w:tc>
        <w:tc>
          <w:tcPr>
            <w:tcW w:w="1488" w:type="dxa"/>
          </w:tcPr>
          <w:p w14:paraId="7CB59037" w14:textId="77777777" w:rsidR="00497B7C" w:rsidRPr="00D30606" w:rsidRDefault="00497B7C" w:rsidP="004F44DB">
            <w:r w:rsidRPr="00D30606">
              <w:t>23-S-702</w:t>
            </w:r>
          </w:p>
        </w:tc>
        <w:tc>
          <w:tcPr>
            <w:tcW w:w="1488" w:type="dxa"/>
          </w:tcPr>
          <w:p w14:paraId="5C6A82CB" w14:textId="77777777" w:rsidR="00497B7C" w:rsidRPr="00D30606" w:rsidRDefault="00497B7C" w:rsidP="004F44DB">
            <w:r w:rsidRPr="00D30606">
              <w:t>REYHANLI</w:t>
            </w:r>
          </w:p>
        </w:tc>
        <w:tc>
          <w:tcPr>
            <w:tcW w:w="1523" w:type="dxa"/>
          </w:tcPr>
          <w:p w14:paraId="7D28867A" w14:textId="77777777" w:rsidR="00497B7C" w:rsidRPr="00D30606" w:rsidRDefault="00497B7C" w:rsidP="004F44DB">
            <w:r w:rsidRPr="00D30606">
              <w:t>Cumhuriyet Mahallesi Atatürk Caddesi</w:t>
            </w:r>
          </w:p>
        </w:tc>
        <w:tc>
          <w:tcPr>
            <w:tcW w:w="1415" w:type="dxa"/>
          </w:tcPr>
          <w:p w14:paraId="16BBE345" w14:textId="77777777" w:rsidR="00497B7C" w:rsidRPr="00D30606" w:rsidRDefault="00497B7C" w:rsidP="004F44DB">
            <w:r w:rsidRPr="00D30606">
              <w:t>13.09.2023</w:t>
            </w:r>
          </w:p>
        </w:tc>
        <w:tc>
          <w:tcPr>
            <w:tcW w:w="872" w:type="dxa"/>
          </w:tcPr>
          <w:p w14:paraId="410A85BD" w14:textId="77777777" w:rsidR="00497B7C" w:rsidRPr="00D30606" w:rsidRDefault="00497B7C" w:rsidP="004F44DB">
            <w:r w:rsidRPr="00D30606">
              <w:t>07:20</w:t>
            </w:r>
          </w:p>
        </w:tc>
        <w:tc>
          <w:tcPr>
            <w:tcW w:w="1466" w:type="dxa"/>
          </w:tcPr>
          <w:p w14:paraId="4BB97BED" w14:textId="77777777" w:rsidR="00497B7C" w:rsidRPr="00D30606" w:rsidRDefault="00497B7C" w:rsidP="004F44DB">
            <w:r w:rsidRPr="00D30606">
              <w:t>0 PPM</w:t>
            </w:r>
          </w:p>
        </w:tc>
        <w:tc>
          <w:tcPr>
            <w:tcW w:w="1307" w:type="dxa"/>
          </w:tcPr>
          <w:p w14:paraId="25D40BE4" w14:textId="77777777" w:rsidR="00497B7C" w:rsidRPr="00D30606" w:rsidRDefault="00497B7C" w:rsidP="004F44DB">
            <w:r w:rsidRPr="00D30606">
              <w:t>4</w:t>
            </w:r>
            <w:r w:rsidR="004F44DB" w:rsidRPr="00D30606">
              <w:t xml:space="preserve"> </w:t>
            </w:r>
            <w:proofErr w:type="spellStart"/>
            <w:r w:rsidR="004F44DB" w:rsidRPr="00D30606">
              <w:t>cfu</w:t>
            </w:r>
            <w:proofErr w:type="spellEnd"/>
            <w:r w:rsidR="004F44DB" w:rsidRPr="00D30606">
              <w:t>/100 ml</w:t>
            </w:r>
          </w:p>
        </w:tc>
        <w:tc>
          <w:tcPr>
            <w:tcW w:w="1473" w:type="dxa"/>
          </w:tcPr>
          <w:p w14:paraId="52D8E6AB" w14:textId="77777777" w:rsidR="00497B7C" w:rsidRPr="00D30606" w:rsidRDefault="00497B7C" w:rsidP="004F44DB">
            <w:r w:rsidRPr="00D30606">
              <w:t>12</w:t>
            </w:r>
            <w:r w:rsidR="004F44DB" w:rsidRPr="00D30606">
              <w:t xml:space="preserve"> </w:t>
            </w:r>
            <w:proofErr w:type="spellStart"/>
            <w:r w:rsidR="004F44DB" w:rsidRPr="00D30606">
              <w:t>cfu</w:t>
            </w:r>
            <w:proofErr w:type="spellEnd"/>
            <w:r w:rsidR="004F44DB" w:rsidRPr="00D30606">
              <w:t>/100 ml</w:t>
            </w:r>
          </w:p>
        </w:tc>
        <w:tc>
          <w:tcPr>
            <w:tcW w:w="1564" w:type="dxa"/>
          </w:tcPr>
          <w:p w14:paraId="66161AD7" w14:textId="77777777" w:rsidR="00497B7C" w:rsidRPr="00D30606" w:rsidRDefault="00497B7C" w:rsidP="004F44DB">
            <w:pPr>
              <w:rPr>
                <w:sz w:val="22"/>
              </w:rPr>
            </w:pPr>
            <w:r w:rsidRPr="00D30606">
              <w:rPr>
                <w:sz w:val="22"/>
              </w:rPr>
              <w:t>&lt;0,026 mg/l</w:t>
            </w:r>
          </w:p>
        </w:tc>
        <w:tc>
          <w:tcPr>
            <w:tcW w:w="8983" w:type="dxa"/>
          </w:tcPr>
          <w:p w14:paraId="79109972" w14:textId="77777777" w:rsidR="00497B7C" w:rsidRPr="00D30606" w:rsidRDefault="00497B7C" w:rsidP="004F44DB">
            <w:pPr>
              <w:rPr>
                <w:sz w:val="22"/>
              </w:rPr>
            </w:pPr>
            <w:r w:rsidRPr="00D30606">
              <w:t>Yıkımın olmadığı ana cadde üzerinde bulunan bölgede şebeke hattı olduğu bilinen sudan örnek alındı. Kullanım amaçlı tüketilen suyun içme amaçlı kullanılıp kullanılmadığı bilinmemekte. Reyhanlı’nın çok büyük alanında su kesintisi yaşanması nedeniyle yeterli numune alınamayıp çalışma 3 örnekleme ile sınırlandırılmak zorunda kalındı. Açıkta su birikintisi gözlemlenmedi genel olarak çevre temizliğinin organize olduğu gözlemlendi.</w:t>
            </w:r>
          </w:p>
        </w:tc>
        <w:tc>
          <w:tcPr>
            <w:tcW w:w="5501" w:type="dxa"/>
          </w:tcPr>
          <w:p w14:paraId="0CDBA779" w14:textId="77777777" w:rsidR="00497B7C" w:rsidRPr="00D30606" w:rsidRDefault="00875DB6" w:rsidP="004F44DB">
            <w:r w:rsidRPr="00D30606">
              <w:t>S</w:t>
            </w:r>
            <w:r w:rsidR="00515C65" w:rsidRPr="00D30606">
              <w:t xml:space="preserve">uda yüksek oranda </w:t>
            </w:r>
            <w:r w:rsidRPr="00D30606">
              <w:t>hastalık</w:t>
            </w:r>
            <w:r w:rsidR="00515C65" w:rsidRPr="00D30606">
              <w:t xml:space="preserve"> yapıcı bakteri üremediği görülmekte, birikmiş atık</w:t>
            </w:r>
            <w:r w:rsidRPr="00D30606">
              <w:t xml:space="preserve"> </w:t>
            </w:r>
            <w:r w:rsidR="00515C65" w:rsidRPr="00D30606">
              <w:t>su girdisi de saptan</w:t>
            </w:r>
            <w:r w:rsidR="00FE15B9" w:rsidRPr="00D30606">
              <w:t>ma</w:t>
            </w:r>
            <w:r w:rsidR="00515C65" w:rsidRPr="00D30606">
              <w:t>mış</w:t>
            </w:r>
            <w:r w:rsidR="00FE15B9" w:rsidRPr="00D30606">
              <w:t>tır.</w:t>
            </w:r>
          </w:p>
          <w:p w14:paraId="61B48693" w14:textId="77777777" w:rsidR="00515C65" w:rsidRPr="00D30606" w:rsidRDefault="00FE15B9" w:rsidP="004F44DB">
            <w:r w:rsidRPr="00D30606">
              <w:t>D</w:t>
            </w:r>
            <w:r w:rsidR="00515C65" w:rsidRPr="00D30606">
              <w:t>ezenfeksiyonla kullanılabilir</w:t>
            </w:r>
            <w:r w:rsidRPr="00D30606">
              <w:t>.</w:t>
            </w:r>
          </w:p>
        </w:tc>
      </w:tr>
      <w:tr w:rsidR="00B030A5" w:rsidRPr="00D30606" w14:paraId="4B05BB68" w14:textId="77777777" w:rsidTr="004F44DB">
        <w:tc>
          <w:tcPr>
            <w:tcW w:w="618" w:type="dxa"/>
          </w:tcPr>
          <w:p w14:paraId="1FBE4210" w14:textId="77777777" w:rsidR="00FE15B9" w:rsidRPr="00D30606" w:rsidRDefault="00FE15B9" w:rsidP="00FE15B9">
            <w:r w:rsidRPr="00D30606">
              <w:t>22</w:t>
            </w:r>
          </w:p>
        </w:tc>
        <w:tc>
          <w:tcPr>
            <w:tcW w:w="1488" w:type="dxa"/>
          </w:tcPr>
          <w:p w14:paraId="60F92665" w14:textId="77777777" w:rsidR="00FE15B9" w:rsidRPr="00D30606" w:rsidRDefault="00FE15B9" w:rsidP="00FE15B9">
            <w:r w:rsidRPr="00D30606">
              <w:t>23-S-703</w:t>
            </w:r>
          </w:p>
        </w:tc>
        <w:tc>
          <w:tcPr>
            <w:tcW w:w="1488" w:type="dxa"/>
          </w:tcPr>
          <w:p w14:paraId="5142CE93" w14:textId="77777777" w:rsidR="00FE15B9" w:rsidRPr="00D30606" w:rsidRDefault="00FE15B9" w:rsidP="00FE15B9">
            <w:r w:rsidRPr="00D30606">
              <w:t>REYHANLI</w:t>
            </w:r>
          </w:p>
        </w:tc>
        <w:tc>
          <w:tcPr>
            <w:tcW w:w="1523" w:type="dxa"/>
          </w:tcPr>
          <w:p w14:paraId="0AFBCE19" w14:textId="77777777" w:rsidR="00FE15B9" w:rsidRPr="00D30606" w:rsidRDefault="00FE15B9" w:rsidP="00FE15B9">
            <w:pPr>
              <w:rPr>
                <w:sz w:val="22"/>
              </w:rPr>
            </w:pPr>
            <w:r w:rsidRPr="00D30606">
              <w:t xml:space="preserve">Bayır Mahallesi 2088. Sokak </w:t>
            </w:r>
          </w:p>
        </w:tc>
        <w:tc>
          <w:tcPr>
            <w:tcW w:w="1415" w:type="dxa"/>
          </w:tcPr>
          <w:p w14:paraId="791E4FBF" w14:textId="77777777" w:rsidR="00FE15B9" w:rsidRPr="00D30606" w:rsidRDefault="00FE15B9" w:rsidP="00FE15B9">
            <w:r w:rsidRPr="00D30606">
              <w:t>13.09.2023</w:t>
            </w:r>
          </w:p>
        </w:tc>
        <w:tc>
          <w:tcPr>
            <w:tcW w:w="872" w:type="dxa"/>
          </w:tcPr>
          <w:p w14:paraId="1AE65B35" w14:textId="77777777" w:rsidR="00FE15B9" w:rsidRPr="00D30606" w:rsidRDefault="00FE15B9" w:rsidP="00FE15B9">
            <w:r w:rsidRPr="00D30606">
              <w:t>07:35</w:t>
            </w:r>
          </w:p>
        </w:tc>
        <w:tc>
          <w:tcPr>
            <w:tcW w:w="1466" w:type="dxa"/>
          </w:tcPr>
          <w:p w14:paraId="1245CDCF" w14:textId="77777777" w:rsidR="00FE15B9" w:rsidRPr="00D30606" w:rsidRDefault="00FE15B9" w:rsidP="00FE15B9">
            <w:r w:rsidRPr="00D30606">
              <w:t>0.2 PPM</w:t>
            </w:r>
          </w:p>
        </w:tc>
        <w:tc>
          <w:tcPr>
            <w:tcW w:w="1307" w:type="dxa"/>
          </w:tcPr>
          <w:p w14:paraId="1AF5319A" w14:textId="77777777" w:rsidR="00FE15B9" w:rsidRPr="00D30606" w:rsidRDefault="00FE15B9" w:rsidP="00FE15B9">
            <w:r w:rsidRPr="00D30606">
              <w:t xml:space="preserve">40 </w:t>
            </w:r>
            <w:proofErr w:type="spellStart"/>
            <w:r w:rsidRPr="00D30606">
              <w:t>cfu</w:t>
            </w:r>
            <w:proofErr w:type="spellEnd"/>
            <w:r w:rsidRPr="00D30606">
              <w:t>/100 ml</w:t>
            </w:r>
          </w:p>
        </w:tc>
        <w:tc>
          <w:tcPr>
            <w:tcW w:w="1473" w:type="dxa"/>
          </w:tcPr>
          <w:p w14:paraId="4B7CABA6" w14:textId="77777777" w:rsidR="00FE15B9" w:rsidRPr="00D30606" w:rsidRDefault="00FE15B9" w:rsidP="00FE15B9">
            <w:r w:rsidRPr="00D30606">
              <w:t xml:space="preserve">28 </w:t>
            </w:r>
            <w:proofErr w:type="spellStart"/>
            <w:r w:rsidRPr="00D30606">
              <w:t>cfu</w:t>
            </w:r>
            <w:proofErr w:type="spellEnd"/>
            <w:r w:rsidRPr="00D30606">
              <w:t>/100 ml</w:t>
            </w:r>
          </w:p>
        </w:tc>
        <w:tc>
          <w:tcPr>
            <w:tcW w:w="1564" w:type="dxa"/>
          </w:tcPr>
          <w:p w14:paraId="08D1DCD2" w14:textId="77777777" w:rsidR="00FE15B9" w:rsidRPr="00D30606" w:rsidRDefault="00FE15B9" w:rsidP="00FE15B9">
            <w:pPr>
              <w:rPr>
                <w:sz w:val="22"/>
              </w:rPr>
            </w:pPr>
            <w:r w:rsidRPr="00D30606">
              <w:rPr>
                <w:sz w:val="22"/>
              </w:rPr>
              <w:t>&lt;0,026 mg/l</w:t>
            </w:r>
          </w:p>
        </w:tc>
        <w:tc>
          <w:tcPr>
            <w:tcW w:w="8983" w:type="dxa"/>
          </w:tcPr>
          <w:p w14:paraId="76110BC6" w14:textId="77777777" w:rsidR="00FE15B9" w:rsidRPr="00D30606" w:rsidRDefault="00FE15B9" w:rsidP="00FE15B9">
            <w:pPr>
              <w:rPr>
                <w:sz w:val="22"/>
              </w:rPr>
            </w:pPr>
            <w:r w:rsidRPr="00D30606">
              <w:t>Yıkımın olmadığı mahalle arasında bulunan bir evdeki şebeke hattı olduğu bilinen sudan örnek alındı. Kullanım amaçlı tüketilen suyun içme amaçlı kullanılıp kullanılmadığı bilinmemekte. Açıkta su birikintisi gözlemlenmedi. Genel olarak çevre temizliğinin organize olduğu gözlemlendi.</w:t>
            </w:r>
          </w:p>
        </w:tc>
        <w:tc>
          <w:tcPr>
            <w:tcW w:w="5501" w:type="dxa"/>
          </w:tcPr>
          <w:p w14:paraId="06FDA092" w14:textId="77777777" w:rsidR="00FE15B9" w:rsidRPr="00D30606" w:rsidRDefault="00FE15B9" w:rsidP="00FE15B9">
            <w:r w:rsidRPr="00D30606">
              <w:t xml:space="preserve">Amonyum sınır değerin altında olsa da </w:t>
            </w:r>
            <w:proofErr w:type="spellStart"/>
            <w:proofErr w:type="gramStart"/>
            <w:r w:rsidRPr="00D30606">
              <w:t>E.Coli</w:t>
            </w:r>
            <w:proofErr w:type="spellEnd"/>
            <w:proofErr w:type="gramEnd"/>
            <w:r w:rsidRPr="00D30606">
              <w:t xml:space="preserve"> düzeyinin 30’un üstünde üremiş,  suya atık su girdisi olduğu ve kesintilerde suda anaerobik üreme ortamı oluştuğu analiz sonucundan açıkça görülmekte.                                                                                        Kanalizasyon şebekesinin ivedilikle yapılması gerekmekte. Yapım aşamasına kadar kullanılamaz /içilemez.</w:t>
            </w:r>
          </w:p>
        </w:tc>
      </w:tr>
      <w:tr w:rsidR="00B030A5" w:rsidRPr="00D30606" w14:paraId="24D80311" w14:textId="77777777" w:rsidTr="004F44DB">
        <w:tc>
          <w:tcPr>
            <w:tcW w:w="618" w:type="dxa"/>
          </w:tcPr>
          <w:p w14:paraId="35F371BA" w14:textId="77777777" w:rsidR="00FE15B9" w:rsidRPr="00D30606" w:rsidRDefault="00FE15B9" w:rsidP="00FE15B9">
            <w:r w:rsidRPr="00D30606">
              <w:t>23</w:t>
            </w:r>
          </w:p>
        </w:tc>
        <w:tc>
          <w:tcPr>
            <w:tcW w:w="1488" w:type="dxa"/>
          </w:tcPr>
          <w:p w14:paraId="575ECA74" w14:textId="77777777" w:rsidR="00FE15B9" w:rsidRPr="00D30606" w:rsidRDefault="00FE15B9" w:rsidP="00FE15B9">
            <w:r w:rsidRPr="00D30606">
              <w:t>23-S-704</w:t>
            </w:r>
          </w:p>
        </w:tc>
        <w:tc>
          <w:tcPr>
            <w:tcW w:w="1488" w:type="dxa"/>
          </w:tcPr>
          <w:p w14:paraId="6A89B4D5" w14:textId="77777777" w:rsidR="00FE15B9" w:rsidRPr="00D30606" w:rsidRDefault="00FE15B9" w:rsidP="00FE15B9">
            <w:r w:rsidRPr="00D30606">
              <w:t>REYHANLI</w:t>
            </w:r>
          </w:p>
        </w:tc>
        <w:tc>
          <w:tcPr>
            <w:tcW w:w="1523" w:type="dxa"/>
          </w:tcPr>
          <w:p w14:paraId="3FEB3069" w14:textId="77777777" w:rsidR="00FE15B9" w:rsidRPr="00D30606" w:rsidRDefault="00B030A5" w:rsidP="00FE15B9">
            <w:pPr>
              <w:rPr>
                <w:sz w:val="22"/>
              </w:rPr>
            </w:pPr>
            <w:r w:rsidRPr="00D30606">
              <w:t>Yenişehir mahallesinde bulunan işletme</w:t>
            </w:r>
            <w:r w:rsidR="00FE15B9" w:rsidRPr="00D30606">
              <w:t xml:space="preserve"> Özel </w:t>
            </w:r>
          </w:p>
        </w:tc>
        <w:tc>
          <w:tcPr>
            <w:tcW w:w="1415" w:type="dxa"/>
          </w:tcPr>
          <w:p w14:paraId="3CAD0E9A" w14:textId="77777777" w:rsidR="00FE15B9" w:rsidRPr="00D30606" w:rsidRDefault="00FE15B9" w:rsidP="00FE15B9">
            <w:r w:rsidRPr="00D30606">
              <w:t>13.09.2023</w:t>
            </w:r>
          </w:p>
        </w:tc>
        <w:tc>
          <w:tcPr>
            <w:tcW w:w="872" w:type="dxa"/>
          </w:tcPr>
          <w:p w14:paraId="5615F758" w14:textId="77777777" w:rsidR="00FE15B9" w:rsidRPr="00D30606" w:rsidRDefault="00FE15B9" w:rsidP="00FE15B9">
            <w:r w:rsidRPr="00D30606">
              <w:t>07:45</w:t>
            </w:r>
          </w:p>
        </w:tc>
        <w:tc>
          <w:tcPr>
            <w:tcW w:w="1466" w:type="dxa"/>
          </w:tcPr>
          <w:p w14:paraId="23BEDD29" w14:textId="77777777" w:rsidR="00FE15B9" w:rsidRPr="00D30606" w:rsidRDefault="00FE15B9" w:rsidP="00FE15B9">
            <w:r w:rsidRPr="00D30606">
              <w:t>0 PPM</w:t>
            </w:r>
          </w:p>
        </w:tc>
        <w:tc>
          <w:tcPr>
            <w:tcW w:w="1307" w:type="dxa"/>
          </w:tcPr>
          <w:p w14:paraId="6C3740D6" w14:textId="77777777" w:rsidR="00FE15B9" w:rsidRPr="00D30606" w:rsidRDefault="00FE15B9" w:rsidP="00FE15B9">
            <w:r w:rsidRPr="00D30606">
              <w:t xml:space="preserve">0 </w:t>
            </w:r>
            <w:proofErr w:type="spellStart"/>
            <w:r w:rsidRPr="00D30606">
              <w:t>cfu</w:t>
            </w:r>
            <w:proofErr w:type="spellEnd"/>
            <w:r w:rsidRPr="00D30606">
              <w:t>/100 ml</w:t>
            </w:r>
          </w:p>
        </w:tc>
        <w:tc>
          <w:tcPr>
            <w:tcW w:w="1473" w:type="dxa"/>
          </w:tcPr>
          <w:p w14:paraId="1EBF54DE" w14:textId="77777777" w:rsidR="00FE15B9" w:rsidRPr="00D30606" w:rsidRDefault="00FE15B9" w:rsidP="00FE15B9">
            <w:r w:rsidRPr="00D30606">
              <w:t xml:space="preserve">0 </w:t>
            </w:r>
            <w:proofErr w:type="spellStart"/>
            <w:r w:rsidRPr="00D30606">
              <w:t>cfu</w:t>
            </w:r>
            <w:proofErr w:type="spellEnd"/>
            <w:r w:rsidRPr="00D30606">
              <w:t>/100 ml</w:t>
            </w:r>
          </w:p>
        </w:tc>
        <w:tc>
          <w:tcPr>
            <w:tcW w:w="1564" w:type="dxa"/>
          </w:tcPr>
          <w:p w14:paraId="2D279DB2" w14:textId="77777777" w:rsidR="00FE15B9" w:rsidRPr="00D30606" w:rsidRDefault="00FE15B9" w:rsidP="00FE15B9">
            <w:pPr>
              <w:rPr>
                <w:sz w:val="22"/>
              </w:rPr>
            </w:pPr>
            <w:r w:rsidRPr="00D30606">
              <w:rPr>
                <w:sz w:val="22"/>
              </w:rPr>
              <w:t>&lt;0,026 mg/l</w:t>
            </w:r>
          </w:p>
        </w:tc>
        <w:tc>
          <w:tcPr>
            <w:tcW w:w="8983" w:type="dxa"/>
          </w:tcPr>
          <w:p w14:paraId="63D96F5B" w14:textId="77777777" w:rsidR="00FE15B9" w:rsidRPr="00D30606" w:rsidRDefault="00FE15B9" w:rsidP="00FE15B9">
            <w:pPr>
              <w:rPr>
                <w:sz w:val="22"/>
              </w:rPr>
            </w:pPr>
            <w:r w:rsidRPr="00D30606">
              <w:t>Yıkımın olmadığı ana cadde üzerinde bulunan ekmek fabrikasındaki şebeke hattı olduğu bilinen sudan örnek alındı. Kullanım amaçlı tüketilen suyun içme amaçlı kullanılmamakta. Açıkta su birikintisi gözlemlenmedi. Genel olarak çevre temizliğinin organize olduğu gözlemlendi.</w:t>
            </w:r>
          </w:p>
        </w:tc>
        <w:tc>
          <w:tcPr>
            <w:tcW w:w="5501" w:type="dxa"/>
          </w:tcPr>
          <w:p w14:paraId="2791F105" w14:textId="77777777" w:rsidR="00FE15B9" w:rsidRPr="00D30606" w:rsidRDefault="00FE15B9" w:rsidP="00FE15B9">
            <w:r w:rsidRPr="00D30606">
              <w:t>Herhangi bir kontaminasyon belirlenmemiştir. İçilebilir kullanılabilir su.</w:t>
            </w:r>
          </w:p>
        </w:tc>
      </w:tr>
      <w:tr w:rsidR="00B030A5" w:rsidRPr="00D30606" w14:paraId="6230EEDF" w14:textId="77777777" w:rsidTr="004F44DB">
        <w:tc>
          <w:tcPr>
            <w:tcW w:w="618" w:type="dxa"/>
          </w:tcPr>
          <w:p w14:paraId="0DFA6A23" w14:textId="77777777" w:rsidR="00FE15B9" w:rsidRPr="00D30606" w:rsidRDefault="00FE15B9" w:rsidP="00FE15B9">
            <w:r w:rsidRPr="00D30606">
              <w:t>24</w:t>
            </w:r>
          </w:p>
        </w:tc>
        <w:tc>
          <w:tcPr>
            <w:tcW w:w="1488" w:type="dxa"/>
          </w:tcPr>
          <w:p w14:paraId="5AC674B7" w14:textId="77777777" w:rsidR="00FE15B9" w:rsidRPr="00D30606" w:rsidRDefault="00FE15B9" w:rsidP="00FE15B9">
            <w:r w:rsidRPr="00D30606">
              <w:t>23-S-705</w:t>
            </w:r>
          </w:p>
        </w:tc>
        <w:tc>
          <w:tcPr>
            <w:tcW w:w="1488" w:type="dxa"/>
          </w:tcPr>
          <w:p w14:paraId="0A786C92" w14:textId="77777777" w:rsidR="00FE15B9" w:rsidRPr="00D30606" w:rsidRDefault="00FE15B9" w:rsidP="00FE15B9">
            <w:r w:rsidRPr="00D30606">
              <w:t>KIRIKHAN</w:t>
            </w:r>
          </w:p>
        </w:tc>
        <w:tc>
          <w:tcPr>
            <w:tcW w:w="1523" w:type="dxa"/>
          </w:tcPr>
          <w:p w14:paraId="48E9D995" w14:textId="77777777" w:rsidR="00FE15B9" w:rsidRPr="00D30606" w:rsidRDefault="00FE15B9" w:rsidP="00FE15B9">
            <w:pPr>
              <w:rPr>
                <w:sz w:val="22"/>
              </w:rPr>
            </w:pPr>
            <w:r w:rsidRPr="00D30606">
              <w:t xml:space="preserve">Yeni Mahalle Recep Tayip Erdoğan Bulvarı </w:t>
            </w:r>
          </w:p>
        </w:tc>
        <w:tc>
          <w:tcPr>
            <w:tcW w:w="1415" w:type="dxa"/>
          </w:tcPr>
          <w:p w14:paraId="4E4CF9FA" w14:textId="77777777" w:rsidR="00FE15B9" w:rsidRPr="00D30606" w:rsidRDefault="00FE15B9" w:rsidP="00FE15B9">
            <w:r w:rsidRPr="00D30606">
              <w:t>13.09.2023</w:t>
            </w:r>
          </w:p>
        </w:tc>
        <w:tc>
          <w:tcPr>
            <w:tcW w:w="872" w:type="dxa"/>
          </w:tcPr>
          <w:p w14:paraId="7A1EC548" w14:textId="77777777" w:rsidR="00FE15B9" w:rsidRPr="00D30606" w:rsidRDefault="00FE15B9" w:rsidP="00FE15B9">
            <w:r w:rsidRPr="00D30606">
              <w:t>10:33</w:t>
            </w:r>
          </w:p>
        </w:tc>
        <w:tc>
          <w:tcPr>
            <w:tcW w:w="1466" w:type="dxa"/>
          </w:tcPr>
          <w:p w14:paraId="098356B7" w14:textId="77777777" w:rsidR="00FE15B9" w:rsidRPr="00D30606" w:rsidRDefault="00FE15B9" w:rsidP="00FE15B9">
            <w:r w:rsidRPr="00D30606">
              <w:t>0 PPM</w:t>
            </w:r>
          </w:p>
        </w:tc>
        <w:tc>
          <w:tcPr>
            <w:tcW w:w="1307" w:type="dxa"/>
          </w:tcPr>
          <w:p w14:paraId="0EA27231" w14:textId="77777777" w:rsidR="00FE15B9" w:rsidRPr="00D30606" w:rsidRDefault="00FE15B9" w:rsidP="00FE15B9">
            <w:r w:rsidRPr="00D30606">
              <w:t xml:space="preserve">0 </w:t>
            </w:r>
            <w:proofErr w:type="spellStart"/>
            <w:r w:rsidRPr="00D30606">
              <w:t>cfu</w:t>
            </w:r>
            <w:proofErr w:type="spellEnd"/>
            <w:r w:rsidRPr="00D30606">
              <w:t>/100 ml</w:t>
            </w:r>
          </w:p>
        </w:tc>
        <w:tc>
          <w:tcPr>
            <w:tcW w:w="1473" w:type="dxa"/>
          </w:tcPr>
          <w:p w14:paraId="09036EC3" w14:textId="77777777" w:rsidR="00FE15B9" w:rsidRPr="00D30606" w:rsidRDefault="00FE15B9" w:rsidP="00FE15B9">
            <w:r w:rsidRPr="00D30606">
              <w:t xml:space="preserve">24 </w:t>
            </w:r>
            <w:proofErr w:type="spellStart"/>
            <w:r w:rsidRPr="00D30606">
              <w:t>cfu</w:t>
            </w:r>
            <w:proofErr w:type="spellEnd"/>
            <w:r w:rsidRPr="00D30606">
              <w:t>/100 ml</w:t>
            </w:r>
          </w:p>
        </w:tc>
        <w:tc>
          <w:tcPr>
            <w:tcW w:w="1564" w:type="dxa"/>
          </w:tcPr>
          <w:p w14:paraId="63BCE1B7" w14:textId="77777777" w:rsidR="00FE15B9" w:rsidRPr="00D30606" w:rsidRDefault="00FE15B9" w:rsidP="00FE15B9">
            <w:pPr>
              <w:rPr>
                <w:sz w:val="22"/>
              </w:rPr>
            </w:pPr>
            <w:r w:rsidRPr="00D30606">
              <w:rPr>
                <w:sz w:val="22"/>
              </w:rPr>
              <w:t>&lt;0,026 mg/l</w:t>
            </w:r>
          </w:p>
        </w:tc>
        <w:tc>
          <w:tcPr>
            <w:tcW w:w="8983" w:type="dxa"/>
          </w:tcPr>
          <w:p w14:paraId="602C1021" w14:textId="77777777" w:rsidR="00FE15B9" w:rsidRPr="00D30606" w:rsidRDefault="00FE15B9" w:rsidP="00FE15B9">
            <w:pPr>
              <w:rPr>
                <w:sz w:val="22"/>
              </w:rPr>
            </w:pPr>
            <w:r w:rsidRPr="00D30606">
              <w:rPr>
                <w:sz w:val="22"/>
              </w:rPr>
              <w:t>Yıkımın görece daha fazla olduğu aynı zamanda döküm olanı alan bölgede şebeke hattı olduğu bilinen ve kullanım amaçlı tüketilen sudan örnek alındı. İçme amaçlı kullanılıp kullanılmadığı bilinmemekte. Açıkta su birikintisi gözlemlenmedi.</w:t>
            </w:r>
          </w:p>
        </w:tc>
        <w:tc>
          <w:tcPr>
            <w:tcW w:w="5501" w:type="dxa"/>
          </w:tcPr>
          <w:p w14:paraId="1573BC59" w14:textId="77777777" w:rsidR="00FE15B9" w:rsidRPr="00D30606" w:rsidRDefault="00FE15B9" w:rsidP="00FE15B9">
            <w:r w:rsidRPr="00D30606">
              <w:t>Suda yüksek oranda hastalık yapıcı bakteri üremediği görülmekte, birikmiş atık su girdisi de saptanmamıştır.</w:t>
            </w:r>
          </w:p>
          <w:p w14:paraId="140D6D90" w14:textId="77777777" w:rsidR="00FE15B9" w:rsidRPr="00D30606" w:rsidRDefault="00FE15B9" w:rsidP="00FE15B9">
            <w:r w:rsidRPr="00D30606">
              <w:t>Dezenfeksiyonla kullanılabilir.</w:t>
            </w:r>
          </w:p>
        </w:tc>
      </w:tr>
      <w:tr w:rsidR="00B030A5" w:rsidRPr="00D30606" w14:paraId="4712BB31" w14:textId="77777777" w:rsidTr="004F44DB">
        <w:tc>
          <w:tcPr>
            <w:tcW w:w="618" w:type="dxa"/>
          </w:tcPr>
          <w:p w14:paraId="0A48DEBF" w14:textId="77777777" w:rsidR="00FE15B9" w:rsidRPr="00D30606" w:rsidRDefault="00FE15B9" w:rsidP="00FE15B9">
            <w:r w:rsidRPr="00D30606">
              <w:t>25</w:t>
            </w:r>
          </w:p>
        </w:tc>
        <w:tc>
          <w:tcPr>
            <w:tcW w:w="1488" w:type="dxa"/>
          </w:tcPr>
          <w:p w14:paraId="2895F0EC" w14:textId="77777777" w:rsidR="00FE15B9" w:rsidRPr="00D30606" w:rsidRDefault="00FE15B9" w:rsidP="00FE15B9">
            <w:r w:rsidRPr="00D30606">
              <w:t>23-S-706</w:t>
            </w:r>
          </w:p>
        </w:tc>
        <w:tc>
          <w:tcPr>
            <w:tcW w:w="1488" w:type="dxa"/>
          </w:tcPr>
          <w:p w14:paraId="1B4855AB" w14:textId="77777777" w:rsidR="00FE15B9" w:rsidRPr="00D30606" w:rsidRDefault="00FE15B9" w:rsidP="00FE15B9">
            <w:r w:rsidRPr="00D30606">
              <w:t>KIRIKHAN</w:t>
            </w:r>
          </w:p>
        </w:tc>
        <w:tc>
          <w:tcPr>
            <w:tcW w:w="1523" w:type="dxa"/>
          </w:tcPr>
          <w:p w14:paraId="410B42FC" w14:textId="77777777" w:rsidR="00FE15B9" w:rsidRPr="00D30606" w:rsidRDefault="00FE15B9" w:rsidP="00FE15B9">
            <w:pPr>
              <w:rPr>
                <w:sz w:val="22"/>
              </w:rPr>
            </w:pPr>
            <w:r w:rsidRPr="00D30606">
              <w:t xml:space="preserve">408. Evler Mahallesi Ulu Camii Caddesi </w:t>
            </w:r>
          </w:p>
        </w:tc>
        <w:tc>
          <w:tcPr>
            <w:tcW w:w="1415" w:type="dxa"/>
          </w:tcPr>
          <w:p w14:paraId="68158A6C" w14:textId="77777777" w:rsidR="00FE15B9" w:rsidRPr="00D30606" w:rsidRDefault="00FE15B9" w:rsidP="00FE15B9">
            <w:r w:rsidRPr="00D30606">
              <w:t>13.09.2023</w:t>
            </w:r>
          </w:p>
        </w:tc>
        <w:tc>
          <w:tcPr>
            <w:tcW w:w="872" w:type="dxa"/>
          </w:tcPr>
          <w:p w14:paraId="1D6C3903" w14:textId="77777777" w:rsidR="00FE15B9" w:rsidRPr="00D30606" w:rsidRDefault="00FE15B9" w:rsidP="00FE15B9">
            <w:r w:rsidRPr="00D30606">
              <w:t>10:42</w:t>
            </w:r>
          </w:p>
        </w:tc>
        <w:tc>
          <w:tcPr>
            <w:tcW w:w="1466" w:type="dxa"/>
          </w:tcPr>
          <w:p w14:paraId="5BD3F185" w14:textId="77777777" w:rsidR="00FE15B9" w:rsidRPr="00D30606" w:rsidRDefault="00FE15B9" w:rsidP="00FE15B9">
            <w:r w:rsidRPr="00D30606">
              <w:t>0.3 PPM</w:t>
            </w:r>
          </w:p>
        </w:tc>
        <w:tc>
          <w:tcPr>
            <w:tcW w:w="1307" w:type="dxa"/>
          </w:tcPr>
          <w:p w14:paraId="6CE55574" w14:textId="77777777" w:rsidR="00FE15B9" w:rsidRPr="00D30606" w:rsidRDefault="00FE15B9" w:rsidP="00FE15B9">
            <w:r w:rsidRPr="00D30606">
              <w:t xml:space="preserve">28 </w:t>
            </w:r>
            <w:proofErr w:type="spellStart"/>
            <w:r w:rsidRPr="00D30606">
              <w:t>cfu</w:t>
            </w:r>
            <w:proofErr w:type="spellEnd"/>
            <w:r w:rsidRPr="00D30606">
              <w:t>/100 ml</w:t>
            </w:r>
          </w:p>
        </w:tc>
        <w:tc>
          <w:tcPr>
            <w:tcW w:w="1473" w:type="dxa"/>
          </w:tcPr>
          <w:p w14:paraId="350C30B0" w14:textId="77777777" w:rsidR="00FE15B9" w:rsidRPr="00D30606" w:rsidRDefault="00FE15B9" w:rsidP="00FE15B9">
            <w:r w:rsidRPr="00D30606">
              <w:t xml:space="preserve">92 </w:t>
            </w:r>
            <w:proofErr w:type="spellStart"/>
            <w:r w:rsidRPr="00D30606">
              <w:t>cfu</w:t>
            </w:r>
            <w:proofErr w:type="spellEnd"/>
            <w:r w:rsidRPr="00D30606">
              <w:t>/100 ml</w:t>
            </w:r>
          </w:p>
        </w:tc>
        <w:tc>
          <w:tcPr>
            <w:tcW w:w="1564" w:type="dxa"/>
          </w:tcPr>
          <w:p w14:paraId="2FB498FE" w14:textId="77777777" w:rsidR="00FE15B9" w:rsidRPr="00D30606" w:rsidRDefault="00FE15B9" w:rsidP="00FE15B9">
            <w:pPr>
              <w:rPr>
                <w:sz w:val="22"/>
              </w:rPr>
            </w:pPr>
            <w:r w:rsidRPr="00D30606">
              <w:rPr>
                <w:sz w:val="22"/>
              </w:rPr>
              <w:t>&lt;0,026 mg/l</w:t>
            </w:r>
          </w:p>
        </w:tc>
        <w:tc>
          <w:tcPr>
            <w:tcW w:w="8983" w:type="dxa"/>
          </w:tcPr>
          <w:p w14:paraId="3E5E25EF" w14:textId="77777777" w:rsidR="00FE15B9" w:rsidRPr="00D30606" w:rsidRDefault="00FE15B9" w:rsidP="00FE15B9">
            <w:pPr>
              <w:rPr>
                <w:sz w:val="22"/>
              </w:rPr>
            </w:pPr>
            <w:r w:rsidRPr="00D30606">
              <w:rPr>
                <w:sz w:val="22"/>
              </w:rPr>
              <w:t>Yıkımın görece daha fazla olduğu aynı zamanda döküm olanı alan bölgede şebeke hattı olduğu bilinen ve kullanım amaçlı tüketilen sudan örnek alındı. İçme amaçlı kullanılıp kullanılmadığı bilinmemekte. Açıkta su birikintisi gözlemlenmedi.</w:t>
            </w:r>
          </w:p>
          <w:p w14:paraId="3CE21D9D" w14:textId="77777777" w:rsidR="00FE15B9" w:rsidRPr="00D30606" w:rsidRDefault="00FE15B9" w:rsidP="00FE15B9">
            <w:pPr>
              <w:rPr>
                <w:sz w:val="22"/>
              </w:rPr>
            </w:pPr>
          </w:p>
        </w:tc>
        <w:tc>
          <w:tcPr>
            <w:tcW w:w="5501" w:type="dxa"/>
          </w:tcPr>
          <w:p w14:paraId="4996D711" w14:textId="77777777" w:rsidR="00FE15B9" w:rsidRPr="00D30606" w:rsidRDefault="00FE15B9" w:rsidP="00FE15B9">
            <w:r w:rsidRPr="00D30606">
              <w:t xml:space="preserve">Suya atık su karışımı mevcut şebekenin parçalanması sonucunda gerçekleşmiş, yıkımın etkisi, yıkılan yerlerde oluşan koşullar nedeniyle hastalık yapıcı bakterilerden pek çoğunun ürediği ve değerlerinin yüksek olduğu belirlenmiştir.  </w:t>
            </w:r>
          </w:p>
          <w:p w14:paraId="3AC58882" w14:textId="77777777" w:rsidR="00FE15B9" w:rsidRPr="00D30606" w:rsidRDefault="00FE15B9" w:rsidP="00FE15B9">
            <w:r w:rsidRPr="00D30606">
              <w:t>Dezenfeksiyonla kullanılabilir</w:t>
            </w:r>
          </w:p>
        </w:tc>
      </w:tr>
      <w:tr w:rsidR="00B030A5" w:rsidRPr="00D30606" w14:paraId="7FE8FE3C" w14:textId="77777777" w:rsidTr="004F44DB">
        <w:tc>
          <w:tcPr>
            <w:tcW w:w="618" w:type="dxa"/>
          </w:tcPr>
          <w:p w14:paraId="34A42A15" w14:textId="77777777" w:rsidR="00FE15B9" w:rsidRPr="00D30606" w:rsidRDefault="00FE15B9" w:rsidP="00FE15B9">
            <w:r w:rsidRPr="00D30606">
              <w:t>26</w:t>
            </w:r>
          </w:p>
        </w:tc>
        <w:tc>
          <w:tcPr>
            <w:tcW w:w="1488" w:type="dxa"/>
          </w:tcPr>
          <w:p w14:paraId="18EF34F5" w14:textId="77777777" w:rsidR="00FE15B9" w:rsidRPr="00D30606" w:rsidRDefault="00FE15B9" w:rsidP="00FE15B9">
            <w:r w:rsidRPr="00D30606">
              <w:t>23-S-707</w:t>
            </w:r>
          </w:p>
        </w:tc>
        <w:tc>
          <w:tcPr>
            <w:tcW w:w="1488" w:type="dxa"/>
          </w:tcPr>
          <w:p w14:paraId="2BCF5FDD" w14:textId="77777777" w:rsidR="00FE15B9" w:rsidRPr="00D30606" w:rsidRDefault="00FE15B9" w:rsidP="00FE15B9">
            <w:r w:rsidRPr="00D30606">
              <w:t>KIRIKHAN</w:t>
            </w:r>
          </w:p>
        </w:tc>
        <w:tc>
          <w:tcPr>
            <w:tcW w:w="1523" w:type="dxa"/>
          </w:tcPr>
          <w:p w14:paraId="4D9D785A" w14:textId="77777777" w:rsidR="00FE15B9" w:rsidRPr="00D30606" w:rsidRDefault="00FE15B9" w:rsidP="00FE15B9">
            <w:pPr>
              <w:rPr>
                <w:sz w:val="22"/>
              </w:rPr>
            </w:pPr>
            <w:r w:rsidRPr="00D30606">
              <w:t>Mimar Sinan Mahallesi İnönü Bulvarı</w:t>
            </w:r>
          </w:p>
        </w:tc>
        <w:tc>
          <w:tcPr>
            <w:tcW w:w="1415" w:type="dxa"/>
          </w:tcPr>
          <w:p w14:paraId="2D1EF115" w14:textId="77777777" w:rsidR="00FE15B9" w:rsidRPr="00D30606" w:rsidRDefault="00FE15B9" w:rsidP="00FE15B9">
            <w:r w:rsidRPr="00D30606">
              <w:t>13.09.2023</w:t>
            </w:r>
          </w:p>
        </w:tc>
        <w:tc>
          <w:tcPr>
            <w:tcW w:w="872" w:type="dxa"/>
          </w:tcPr>
          <w:p w14:paraId="17138B0C" w14:textId="77777777" w:rsidR="00FE15B9" w:rsidRPr="00D30606" w:rsidRDefault="00FE15B9" w:rsidP="00FE15B9">
            <w:r w:rsidRPr="00D30606">
              <w:t>10:54</w:t>
            </w:r>
          </w:p>
        </w:tc>
        <w:tc>
          <w:tcPr>
            <w:tcW w:w="1466" w:type="dxa"/>
          </w:tcPr>
          <w:p w14:paraId="63CA0BB9" w14:textId="77777777" w:rsidR="00FE15B9" w:rsidRPr="00D30606" w:rsidRDefault="00FE15B9" w:rsidP="00FE15B9">
            <w:r w:rsidRPr="00D30606">
              <w:t>0.2 PPM</w:t>
            </w:r>
          </w:p>
        </w:tc>
        <w:tc>
          <w:tcPr>
            <w:tcW w:w="1307" w:type="dxa"/>
          </w:tcPr>
          <w:p w14:paraId="5930932B" w14:textId="77777777" w:rsidR="00FE15B9" w:rsidRPr="00D30606" w:rsidRDefault="00FE15B9" w:rsidP="00FE15B9">
            <w:r w:rsidRPr="00D30606">
              <w:t xml:space="preserve">72 </w:t>
            </w:r>
            <w:proofErr w:type="spellStart"/>
            <w:r w:rsidRPr="00D30606">
              <w:t>cfu</w:t>
            </w:r>
            <w:proofErr w:type="spellEnd"/>
            <w:r w:rsidRPr="00D30606">
              <w:t>/100 ml</w:t>
            </w:r>
          </w:p>
        </w:tc>
        <w:tc>
          <w:tcPr>
            <w:tcW w:w="1473" w:type="dxa"/>
          </w:tcPr>
          <w:p w14:paraId="378AC618" w14:textId="77777777" w:rsidR="00FE15B9" w:rsidRPr="00D30606" w:rsidRDefault="00FE15B9" w:rsidP="00FE15B9">
            <w:r w:rsidRPr="00D30606">
              <w:t xml:space="preserve">0 </w:t>
            </w:r>
            <w:proofErr w:type="spellStart"/>
            <w:r w:rsidRPr="00D30606">
              <w:t>cfu</w:t>
            </w:r>
            <w:proofErr w:type="spellEnd"/>
            <w:r w:rsidRPr="00D30606">
              <w:t>/100 ml</w:t>
            </w:r>
          </w:p>
        </w:tc>
        <w:tc>
          <w:tcPr>
            <w:tcW w:w="1564" w:type="dxa"/>
          </w:tcPr>
          <w:p w14:paraId="61DE48A7" w14:textId="77777777" w:rsidR="00FE15B9" w:rsidRPr="00D30606" w:rsidRDefault="00FE15B9" w:rsidP="00FE15B9">
            <w:pPr>
              <w:rPr>
                <w:sz w:val="22"/>
              </w:rPr>
            </w:pPr>
            <w:r w:rsidRPr="00D30606">
              <w:rPr>
                <w:sz w:val="22"/>
              </w:rPr>
              <w:t>&lt;0,026 mg/l</w:t>
            </w:r>
          </w:p>
        </w:tc>
        <w:tc>
          <w:tcPr>
            <w:tcW w:w="8983" w:type="dxa"/>
          </w:tcPr>
          <w:p w14:paraId="279628E1" w14:textId="77777777" w:rsidR="00FE15B9" w:rsidRPr="00D30606" w:rsidRDefault="00FE15B9" w:rsidP="00FE15B9">
            <w:pPr>
              <w:rPr>
                <w:sz w:val="22"/>
              </w:rPr>
            </w:pPr>
            <w:r w:rsidRPr="00D30606">
              <w:rPr>
                <w:sz w:val="22"/>
              </w:rPr>
              <w:t>Yıkımın görece daha fazla olduğu aynı zamanda döküm olanı alan bölgede şebeke hattı olduğu bilinen ve kullanım amaçlı tüketilen sudan örnek alındı. İçme amaçlı kullanılıp kullanılmadığı bilinmemekte. Açıkta su birikintisi gözlemlenmedi.</w:t>
            </w:r>
          </w:p>
          <w:p w14:paraId="46AAFD08" w14:textId="77777777" w:rsidR="00FE15B9" w:rsidRPr="00D30606" w:rsidRDefault="00FE15B9" w:rsidP="00FE15B9">
            <w:pPr>
              <w:rPr>
                <w:sz w:val="22"/>
              </w:rPr>
            </w:pPr>
          </w:p>
        </w:tc>
        <w:tc>
          <w:tcPr>
            <w:tcW w:w="5501" w:type="dxa"/>
          </w:tcPr>
          <w:p w14:paraId="28B9E5B6" w14:textId="77777777" w:rsidR="00FE15B9" w:rsidRPr="00D30606" w:rsidRDefault="00FE15B9" w:rsidP="00FE15B9">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7EAE4DBB" w14:textId="77777777" w:rsidR="00FE15B9" w:rsidRPr="00D30606" w:rsidRDefault="00FE15B9" w:rsidP="00FE15B9">
            <w:r w:rsidRPr="00D30606">
              <w:t>Su içilemez /kullanılamaz. Ekolojik Sağlık riski taşımakta.</w:t>
            </w:r>
          </w:p>
        </w:tc>
      </w:tr>
      <w:tr w:rsidR="00B030A5" w:rsidRPr="00D30606" w14:paraId="3190CB47" w14:textId="77777777" w:rsidTr="004F44DB">
        <w:tc>
          <w:tcPr>
            <w:tcW w:w="618" w:type="dxa"/>
          </w:tcPr>
          <w:p w14:paraId="286E3504" w14:textId="77777777" w:rsidR="00FE15B9" w:rsidRPr="00D30606" w:rsidRDefault="00FE15B9" w:rsidP="00FE15B9">
            <w:r w:rsidRPr="00D30606">
              <w:t>27</w:t>
            </w:r>
          </w:p>
        </w:tc>
        <w:tc>
          <w:tcPr>
            <w:tcW w:w="1488" w:type="dxa"/>
          </w:tcPr>
          <w:p w14:paraId="26F49F9D" w14:textId="77777777" w:rsidR="00FE15B9" w:rsidRPr="00D30606" w:rsidRDefault="00FE15B9" w:rsidP="00FE15B9">
            <w:r w:rsidRPr="00D30606">
              <w:t>23-S-708</w:t>
            </w:r>
          </w:p>
        </w:tc>
        <w:tc>
          <w:tcPr>
            <w:tcW w:w="1488" w:type="dxa"/>
          </w:tcPr>
          <w:p w14:paraId="119C169D" w14:textId="77777777" w:rsidR="00FE15B9" w:rsidRPr="00D30606" w:rsidRDefault="00FE15B9" w:rsidP="00FE15B9">
            <w:r w:rsidRPr="00D30606">
              <w:t>KIRIKHAN</w:t>
            </w:r>
          </w:p>
        </w:tc>
        <w:tc>
          <w:tcPr>
            <w:tcW w:w="1523" w:type="dxa"/>
          </w:tcPr>
          <w:p w14:paraId="2C1C50F0" w14:textId="77777777" w:rsidR="00FE15B9" w:rsidRPr="00D30606" w:rsidRDefault="00FE15B9" w:rsidP="00FE15B9">
            <w:r w:rsidRPr="00D30606">
              <w:t xml:space="preserve">Mahmutlu Mahallesi </w:t>
            </w:r>
          </w:p>
          <w:p w14:paraId="5559E11A" w14:textId="77777777" w:rsidR="00B030A5" w:rsidRPr="00D30606" w:rsidRDefault="00B030A5" w:rsidP="00FE15B9">
            <w:pPr>
              <w:rPr>
                <w:sz w:val="22"/>
              </w:rPr>
            </w:pPr>
            <w:r w:rsidRPr="00D30606">
              <w:rPr>
                <w:sz w:val="22"/>
              </w:rPr>
              <w:t>Kamuya ait eğitim kurumu</w:t>
            </w:r>
          </w:p>
        </w:tc>
        <w:tc>
          <w:tcPr>
            <w:tcW w:w="1415" w:type="dxa"/>
          </w:tcPr>
          <w:p w14:paraId="741D7B15" w14:textId="77777777" w:rsidR="00FE15B9" w:rsidRPr="00D30606" w:rsidRDefault="00FE15B9" w:rsidP="00FE15B9">
            <w:r w:rsidRPr="00D30606">
              <w:t>13.09.2023</w:t>
            </w:r>
          </w:p>
        </w:tc>
        <w:tc>
          <w:tcPr>
            <w:tcW w:w="872" w:type="dxa"/>
          </w:tcPr>
          <w:p w14:paraId="2A07D043" w14:textId="77777777" w:rsidR="00FE15B9" w:rsidRPr="00D30606" w:rsidRDefault="00FE15B9" w:rsidP="00FE15B9">
            <w:r w:rsidRPr="00D30606">
              <w:t>11:24</w:t>
            </w:r>
          </w:p>
        </w:tc>
        <w:tc>
          <w:tcPr>
            <w:tcW w:w="1466" w:type="dxa"/>
          </w:tcPr>
          <w:p w14:paraId="08CD6918" w14:textId="77777777" w:rsidR="00FE15B9" w:rsidRPr="00D30606" w:rsidRDefault="00FE15B9" w:rsidP="00FE15B9">
            <w:r w:rsidRPr="00D30606">
              <w:t>0.2 PPM</w:t>
            </w:r>
          </w:p>
        </w:tc>
        <w:tc>
          <w:tcPr>
            <w:tcW w:w="1307" w:type="dxa"/>
          </w:tcPr>
          <w:p w14:paraId="4B456D86" w14:textId="77777777" w:rsidR="00FE15B9" w:rsidRPr="00D30606" w:rsidRDefault="00FE15B9" w:rsidP="00FE15B9">
            <w:r w:rsidRPr="00D30606">
              <w:t xml:space="preserve">56 </w:t>
            </w:r>
            <w:proofErr w:type="spellStart"/>
            <w:r w:rsidRPr="00D30606">
              <w:t>cfu</w:t>
            </w:r>
            <w:proofErr w:type="spellEnd"/>
            <w:r w:rsidRPr="00D30606">
              <w:t>/100 ml</w:t>
            </w:r>
          </w:p>
        </w:tc>
        <w:tc>
          <w:tcPr>
            <w:tcW w:w="1473" w:type="dxa"/>
          </w:tcPr>
          <w:p w14:paraId="4187832C" w14:textId="77777777" w:rsidR="00FE15B9" w:rsidRPr="00D30606" w:rsidRDefault="00FE15B9" w:rsidP="00FE15B9">
            <w:r w:rsidRPr="00D30606">
              <w:t xml:space="preserve">12 </w:t>
            </w:r>
            <w:proofErr w:type="spellStart"/>
            <w:r w:rsidRPr="00D30606">
              <w:t>cfu</w:t>
            </w:r>
            <w:proofErr w:type="spellEnd"/>
            <w:r w:rsidRPr="00D30606">
              <w:t>/100 ml</w:t>
            </w:r>
          </w:p>
        </w:tc>
        <w:tc>
          <w:tcPr>
            <w:tcW w:w="1564" w:type="dxa"/>
          </w:tcPr>
          <w:p w14:paraId="06C0127E" w14:textId="77777777" w:rsidR="00FE15B9" w:rsidRPr="00D30606" w:rsidRDefault="00FE15B9" w:rsidP="00FE15B9">
            <w:pPr>
              <w:rPr>
                <w:sz w:val="22"/>
              </w:rPr>
            </w:pPr>
            <w:r w:rsidRPr="00D30606">
              <w:rPr>
                <w:sz w:val="22"/>
              </w:rPr>
              <w:t>&lt;0,026 mg/l</w:t>
            </w:r>
          </w:p>
        </w:tc>
        <w:tc>
          <w:tcPr>
            <w:tcW w:w="8983" w:type="dxa"/>
          </w:tcPr>
          <w:p w14:paraId="119227A5" w14:textId="77777777" w:rsidR="00FE15B9" w:rsidRPr="00D30606" w:rsidRDefault="00FE15B9" w:rsidP="00FE15B9">
            <w:pPr>
              <w:rPr>
                <w:sz w:val="22"/>
              </w:rPr>
            </w:pPr>
            <w:r w:rsidRPr="00D30606">
              <w:rPr>
                <w:sz w:val="22"/>
              </w:rPr>
              <w:t>Yıkımın görece daha fazla olduğu aynı zamanda döküm olanı alan bölgede şebeke hattı olduğu bilinen ve kullanım amaçlı tüketilen sudan örnek alındı. İçme amaçlı kullanılıp kullanılmadığı bilinmemekte. Açıkta su birikintisi gözlemlenmedi.</w:t>
            </w:r>
          </w:p>
          <w:p w14:paraId="2F079D70" w14:textId="77777777" w:rsidR="00FE15B9" w:rsidRPr="00D30606" w:rsidRDefault="00FE15B9" w:rsidP="00FE15B9">
            <w:pPr>
              <w:rPr>
                <w:sz w:val="22"/>
              </w:rPr>
            </w:pPr>
          </w:p>
        </w:tc>
        <w:tc>
          <w:tcPr>
            <w:tcW w:w="5501" w:type="dxa"/>
          </w:tcPr>
          <w:p w14:paraId="522FA9E1" w14:textId="77777777" w:rsidR="00FE15B9" w:rsidRPr="00D30606" w:rsidRDefault="00FE15B9" w:rsidP="00FE15B9">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0994EE90" w14:textId="77777777" w:rsidR="00FE15B9" w:rsidRPr="00D30606" w:rsidRDefault="00FE15B9" w:rsidP="00FE15B9">
            <w:r w:rsidRPr="00D30606">
              <w:t>Su içilemez /kullanılamaz. Ekolojik Sağlık riski taşımakta.</w:t>
            </w:r>
          </w:p>
        </w:tc>
      </w:tr>
      <w:tr w:rsidR="00B030A5" w:rsidRPr="00D30606" w14:paraId="19DFA977" w14:textId="77777777" w:rsidTr="004F44DB">
        <w:tc>
          <w:tcPr>
            <w:tcW w:w="618" w:type="dxa"/>
          </w:tcPr>
          <w:p w14:paraId="1AD328C7" w14:textId="77777777" w:rsidR="00FE15B9" w:rsidRPr="00D30606" w:rsidRDefault="00FE15B9" w:rsidP="00FE15B9">
            <w:r w:rsidRPr="00D30606">
              <w:t>28</w:t>
            </w:r>
          </w:p>
        </w:tc>
        <w:tc>
          <w:tcPr>
            <w:tcW w:w="1488" w:type="dxa"/>
          </w:tcPr>
          <w:p w14:paraId="31D026CC" w14:textId="77777777" w:rsidR="00FE15B9" w:rsidRPr="00D30606" w:rsidRDefault="00FE15B9" w:rsidP="00FE15B9">
            <w:r w:rsidRPr="00D30606">
              <w:t>23-S-709</w:t>
            </w:r>
          </w:p>
        </w:tc>
        <w:tc>
          <w:tcPr>
            <w:tcW w:w="1488" w:type="dxa"/>
          </w:tcPr>
          <w:p w14:paraId="196D250C" w14:textId="77777777" w:rsidR="00FE15B9" w:rsidRPr="00D30606" w:rsidRDefault="00FE15B9" w:rsidP="00FE15B9">
            <w:r w:rsidRPr="00D30606">
              <w:t>KIRIKHAN</w:t>
            </w:r>
          </w:p>
        </w:tc>
        <w:tc>
          <w:tcPr>
            <w:tcW w:w="1523" w:type="dxa"/>
          </w:tcPr>
          <w:p w14:paraId="0B32F509" w14:textId="77777777" w:rsidR="00FE15B9" w:rsidRPr="00D30606" w:rsidRDefault="00FE15B9" w:rsidP="00FE15B9">
            <w:pPr>
              <w:rPr>
                <w:sz w:val="22"/>
              </w:rPr>
            </w:pPr>
            <w:proofErr w:type="spellStart"/>
            <w:r w:rsidRPr="00D30606">
              <w:t>Özyörük</w:t>
            </w:r>
            <w:proofErr w:type="spellEnd"/>
            <w:r w:rsidRPr="00D30606">
              <w:t xml:space="preserve"> Mahallesi Camii</w:t>
            </w:r>
          </w:p>
        </w:tc>
        <w:tc>
          <w:tcPr>
            <w:tcW w:w="1415" w:type="dxa"/>
          </w:tcPr>
          <w:p w14:paraId="3CEF0C2C" w14:textId="77777777" w:rsidR="00FE15B9" w:rsidRPr="00D30606" w:rsidRDefault="00FE15B9" w:rsidP="00FE15B9">
            <w:r w:rsidRPr="00D30606">
              <w:t>13.09.2023</w:t>
            </w:r>
          </w:p>
        </w:tc>
        <w:tc>
          <w:tcPr>
            <w:tcW w:w="872" w:type="dxa"/>
          </w:tcPr>
          <w:p w14:paraId="39B2CCC6" w14:textId="77777777" w:rsidR="00FE15B9" w:rsidRPr="00D30606" w:rsidRDefault="00FE15B9" w:rsidP="00FE15B9">
            <w:r w:rsidRPr="00D30606">
              <w:t>11:38</w:t>
            </w:r>
          </w:p>
        </w:tc>
        <w:tc>
          <w:tcPr>
            <w:tcW w:w="1466" w:type="dxa"/>
          </w:tcPr>
          <w:p w14:paraId="1B66AB23" w14:textId="77777777" w:rsidR="00FE15B9" w:rsidRPr="00D30606" w:rsidRDefault="00FE15B9" w:rsidP="00FE15B9">
            <w:r w:rsidRPr="00D30606">
              <w:t>0.2 PPM</w:t>
            </w:r>
          </w:p>
        </w:tc>
        <w:tc>
          <w:tcPr>
            <w:tcW w:w="1307" w:type="dxa"/>
          </w:tcPr>
          <w:p w14:paraId="4CC02412" w14:textId="77777777" w:rsidR="00FE15B9" w:rsidRPr="00D30606" w:rsidRDefault="00FE15B9" w:rsidP="00FE15B9">
            <w:r w:rsidRPr="00D30606">
              <w:t xml:space="preserve">96 </w:t>
            </w:r>
            <w:proofErr w:type="spellStart"/>
            <w:r w:rsidRPr="00D30606">
              <w:t>cfu</w:t>
            </w:r>
            <w:proofErr w:type="spellEnd"/>
            <w:r w:rsidRPr="00D30606">
              <w:t>/100 ml</w:t>
            </w:r>
          </w:p>
        </w:tc>
        <w:tc>
          <w:tcPr>
            <w:tcW w:w="1473" w:type="dxa"/>
          </w:tcPr>
          <w:p w14:paraId="0234B5E3" w14:textId="77777777" w:rsidR="00FE15B9" w:rsidRPr="00D30606" w:rsidRDefault="00FE15B9" w:rsidP="00FE15B9">
            <w:r w:rsidRPr="00D30606">
              <w:t xml:space="preserve">24 </w:t>
            </w:r>
            <w:proofErr w:type="spellStart"/>
            <w:r w:rsidRPr="00D30606">
              <w:t>cfu</w:t>
            </w:r>
            <w:proofErr w:type="spellEnd"/>
            <w:r w:rsidRPr="00D30606">
              <w:t>/100 ml</w:t>
            </w:r>
          </w:p>
        </w:tc>
        <w:tc>
          <w:tcPr>
            <w:tcW w:w="1564" w:type="dxa"/>
          </w:tcPr>
          <w:p w14:paraId="3B3275CB" w14:textId="77777777" w:rsidR="00FE15B9" w:rsidRPr="00D30606" w:rsidRDefault="00FE15B9" w:rsidP="00FE15B9">
            <w:pPr>
              <w:rPr>
                <w:sz w:val="22"/>
              </w:rPr>
            </w:pPr>
            <w:r w:rsidRPr="00D30606">
              <w:rPr>
                <w:sz w:val="22"/>
              </w:rPr>
              <w:t>&lt;0,026 mg/l</w:t>
            </w:r>
          </w:p>
        </w:tc>
        <w:tc>
          <w:tcPr>
            <w:tcW w:w="8983" w:type="dxa"/>
          </w:tcPr>
          <w:p w14:paraId="19DDCCA9" w14:textId="77777777" w:rsidR="00FE15B9" w:rsidRPr="00D30606" w:rsidRDefault="00FE15B9" w:rsidP="00FE15B9">
            <w:pPr>
              <w:rPr>
                <w:sz w:val="22"/>
              </w:rPr>
            </w:pPr>
            <w:r w:rsidRPr="00D30606">
              <w:rPr>
                <w:sz w:val="22"/>
              </w:rPr>
              <w:t>Yıkımın görece daha fazla olduğu aynı zamanda döküm olanı alan bölgede şebeke hattı olduğu bilinen ve kullanım amaçlı tüketilen sudan örnek alındı. İçme amaçlı kullanılıp kullanılmadığı bilinmemekte. Açıkta su birikintisi gözlemlenmedi.</w:t>
            </w:r>
          </w:p>
        </w:tc>
        <w:tc>
          <w:tcPr>
            <w:tcW w:w="5501" w:type="dxa"/>
          </w:tcPr>
          <w:p w14:paraId="6D0126B0" w14:textId="77777777" w:rsidR="00FE15B9" w:rsidRPr="00D30606" w:rsidRDefault="00FE15B9" w:rsidP="00FE15B9">
            <w:r w:rsidRPr="00D30606">
              <w:t xml:space="preserve">Suya atık su karışımı mevcut şebekenin parçalanması sonucunda gerçekleşmiş, yıkımın etkisi, yıkılan yerlerde açığa çıkan anaerobik koşullarda hastalık yapıcı bakterilerle birlikte yaşayan </w:t>
            </w:r>
            <w:proofErr w:type="spellStart"/>
            <w:proofErr w:type="gramStart"/>
            <w:r w:rsidRPr="00D30606">
              <w:t>E.Coli’nin</w:t>
            </w:r>
            <w:proofErr w:type="spellEnd"/>
            <w:proofErr w:type="gramEnd"/>
            <w:r w:rsidRPr="00D30606">
              <w:t xml:space="preserve"> yüksek olduğu belirlenmiştir.  </w:t>
            </w:r>
          </w:p>
          <w:p w14:paraId="60363016" w14:textId="77777777" w:rsidR="00FE15B9" w:rsidRPr="00D30606" w:rsidRDefault="00FE15B9" w:rsidP="00FE15B9">
            <w:r w:rsidRPr="00D30606">
              <w:t>Su içilemez /kullanılamaz. Ekolojik Sağlık riski taşımakta.</w:t>
            </w:r>
          </w:p>
        </w:tc>
      </w:tr>
      <w:tr w:rsidR="00B030A5" w14:paraId="7ED81EAE" w14:textId="77777777" w:rsidTr="004F44DB">
        <w:tc>
          <w:tcPr>
            <w:tcW w:w="618" w:type="dxa"/>
          </w:tcPr>
          <w:p w14:paraId="3474FC2B" w14:textId="77777777" w:rsidR="00497B7C" w:rsidRDefault="00497B7C" w:rsidP="004F44DB"/>
          <w:p w14:paraId="06FAD178" w14:textId="77777777" w:rsidR="00497B7C" w:rsidRDefault="00497B7C" w:rsidP="004F44DB"/>
          <w:p w14:paraId="5F42A5E2" w14:textId="77777777" w:rsidR="00497B7C" w:rsidRDefault="00497B7C" w:rsidP="004F44DB"/>
          <w:p w14:paraId="1AE2BF46" w14:textId="77777777" w:rsidR="00497B7C" w:rsidRDefault="00497B7C" w:rsidP="004F44DB"/>
        </w:tc>
        <w:tc>
          <w:tcPr>
            <w:tcW w:w="1488" w:type="dxa"/>
          </w:tcPr>
          <w:p w14:paraId="07D090B0" w14:textId="77777777" w:rsidR="00497B7C" w:rsidRDefault="00497B7C" w:rsidP="004F44DB"/>
        </w:tc>
        <w:tc>
          <w:tcPr>
            <w:tcW w:w="1488" w:type="dxa"/>
          </w:tcPr>
          <w:p w14:paraId="674B6283" w14:textId="77777777" w:rsidR="00497B7C" w:rsidRDefault="00497B7C" w:rsidP="004F44DB"/>
        </w:tc>
        <w:tc>
          <w:tcPr>
            <w:tcW w:w="1523" w:type="dxa"/>
          </w:tcPr>
          <w:p w14:paraId="520F2CBB" w14:textId="77777777" w:rsidR="00497B7C" w:rsidRDefault="00497B7C" w:rsidP="004F44DB"/>
        </w:tc>
        <w:tc>
          <w:tcPr>
            <w:tcW w:w="1415" w:type="dxa"/>
          </w:tcPr>
          <w:p w14:paraId="2B33E66A" w14:textId="77777777" w:rsidR="00497B7C" w:rsidRDefault="00497B7C" w:rsidP="004F44DB"/>
        </w:tc>
        <w:tc>
          <w:tcPr>
            <w:tcW w:w="872" w:type="dxa"/>
          </w:tcPr>
          <w:p w14:paraId="011B3A3E" w14:textId="77777777" w:rsidR="00497B7C" w:rsidRDefault="00497B7C" w:rsidP="004F44DB"/>
        </w:tc>
        <w:tc>
          <w:tcPr>
            <w:tcW w:w="1466" w:type="dxa"/>
          </w:tcPr>
          <w:p w14:paraId="0C9605D0" w14:textId="77777777" w:rsidR="00497B7C" w:rsidRDefault="00497B7C" w:rsidP="004F44DB"/>
        </w:tc>
        <w:tc>
          <w:tcPr>
            <w:tcW w:w="1307" w:type="dxa"/>
          </w:tcPr>
          <w:p w14:paraId="7269B342" w14:textId="77777777" w:rsidR="00497B7C" w:rsidRDefault="00497B7C" w:rsidP="004F44DB"/>
        </w:tc>
        <w:tc>
          <w:tcPr>
            <w:tcW w:w="1473" w:type="dxa"/>
          </w:tcPr>
          <w:p w14:paraId="5C0EE73E" w14:textId="77777777" w:rsidR="00497B7C" w:rsidRDefault="00497B7C" w:rsidP="004F44DB"/>
        </w:tc>
        <w:tc>
          <w:tcPr>
            <w:tcW w:w="1564" w:type="dxa"/>
          </w:tcPr>
          <w:p w14:paraId="42CA2C49" w14:textId="77777777" w:rsidR="00497B7C" w:rsidRDefault="00497B7C" w:rsidP="004F44DB"/>
        </w:tc>
        <w:tc>
          <w:tcPr>
            <w:tcW w:w="8983" w:type="dxa"/>
          </w:tcPr>
          <w:p w14:paraId="6111C289" w14:textId="77777777" w:rsidR="00497B7C" w:rsidRDefault="00497B7C" w:rsidP="004F44DB"/>
        </w:tc>
        <w:tc>
          <w:tcPr>
            <w:tcW w:w="5501" w:type="dxa"/>
          </w:tcPr>
          <w:p w14:paraId="0160EFB2" w14:textId="77777777" w:rsidR="00497B7C" w:rsidRDefault="00497B7C" w:rsidP="004F44DB"/>
        </w:tc>
      </w:tr>
    </w:tbl>
    <w:p w14:paraId="441E010F" w14:textId="77777777" w:rsidR="00E5446D" w:rsidRDefault="00E5446D" w:rsidP="00E5446D"/>
    <w:p w14:paraId="4E1B679A" w14:textId="77777777" w:rsidR="00E5446D" w:rsidRDefault="00E5446D" w:rsidP="00E5446D">
      <w:r>
        <w:t xml:space="preserve"> </w:t>
      </w:r>
    </w:p>
    <w:p w14:paraId="0C625FE8" w14:textId="77777777" w:rsidR="00691D4C" w:rsidRDefault="00691D4C"/>
    <w:sectPr w:rsidR="00691D4C" w:rsidSect="00497B7C">
      <w:pgSz w:w="23820" w:h="16840"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6D"/>
    <w:rsid w:val="000B0803"/>
    <w:rsid w:val="001639E8"/>
    <w:rsid w:val="00193F33"/>
    <w:rsid w:val="001D7179"/>
    <w:rsid w:val="00307A5B"/>
    <w:rsid w:val="00497B7C"/>
    <w:rsid w:val="004B6CD3"/>
    <w:rsid w:val="004C3E1C"/>
    <w:rsid w:val="004F44DB"/>
    <w:rsid w:val="00515C65"/>
    <w:rsid w:val="0054028D"/>
    <w:rsid w:val="005C1E55"/>
    <w:rsid w:val="00691D4C"/>
    <w:rsid w:val="0069270C"/>
    <w:rsid w:val="00796681"/>
    <w:rsid w:val="00875DB6"/>
    <w:rsid w:val="008C44E0"/>
    <w:rsid w:val="00AA30B5"/>
    <w:rsid w:val="00B030A5"/>
    <w:rsid w:val="00D30606"/>
    <w:rsid w:val="00DB027D"/>
    <w:rsid w:val="00DF7D61"/>
    <w:rsid w:val="00E5446D"/>
    <w:rsid w:val="00EF47B4"/>
    <w:rsid w:val="00F5623B"/>
    <w:rsid w:val="00F6027F"/>
    <w:rsid w:val="00F77436"/>
    <w:rsid w:val="00FE1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F34E"/>
  <w15:chartTrackingRefBased/>
  <w15:docId w15:val="{BA2EA83A-95F6-814D-8F2D-C4C79AA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4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2855</Words>
  <Characters>16279</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Mert S. Kaplan</cp:lastModifiedBy>
  <cp:revision>3</cp:revision>
  <dcterms:created xsi:type="dcterms:W3CDTF">2023-10-09T15:01:00Z</dcterms:created>
  <dcterms:modified xsi:type="dcterms:W3CDTF">2023-10-10T19:21:00Z</dcterms:modified>
</cp:coreProperties>
</file>